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B58F6" w14:textId="1DE9DA7A" w:rsidR="003E196E" w:rsidRPr="00EC5435" w:rsidRDefault="00EC5435" w:rsidP="003E1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435">
        <w:rPr>
          <w:rFonts w:ascii="Times New Roman" w:hAnsi="Times New Roman" w:cs="Times New Roman"/>
          <w:sz w:val="28"/>
          <w:szCs w:val="28"/>
        </w:rPr>
        <w:t>МКОУ «Бояновичская средняя школа»</w:t>
      </w:r>
    </w:p>
    <w:p w14:paraId="64D099A0" w14:textId="77777777" w:rsidR="003E196E" w:rsidRPr="00534EEA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27B2C" w14:textId="77777777" w:rsidR="003E196E" w:rsidRPr="00534EEA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C1DFA" w14:textId="77777777" w:rsidR="003E196E" w:rsidRPr="00534EEA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6D53E" w14:textId="77777777" w:rsidR="00EE0322" w:rsidRPr="00534EEA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F61B2" w14:textId="77777777" w:rsidR="00EE0322" w:rsidRPr="00534EEA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3D005" w14:textId="77777777" w:rsidR="00EE0322" w:rsidRPr="00534EEA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007F0" w14:textId="77777777" w:rsidR="00EE0322" w:rsidRPr="00534EEA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D5DE7" w14:textId="77777777" w:rsidR="00EE0322" w:rsidRPr="00534EEA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0826FB" w14:textId="77777777" w:rsidR="00EE0322" w:rsidRPr="00534EEA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C50A3" w14:textId="77777777" w:rsidR="00EE0322" w:rsidRPr="00534EEA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5373A" w14:textId="77777777" w:rsidR="003E196E" w:rsidRPr="00534EEA" w:rsidRDefault="003E196E" w:rsidP="00EC5435">
      <w:pPr>
        <w:pStyle w:val="a3"/>
        <w:shd w:val="clear" w:color="auto" w:fill="FFFFFF"/>
        <w:spacing w:before="0" w:after="0"/>
        <w:rPr>
          <w:iCs/>
          <w:sz w:val="28"/>
          <w:szCs w:val="28"/>
        </w:rPr>
      </w:pPr>
    </w:p>
    <w:p w14:paraId="4F14A933" w14:textId="77777777" w:rsidR="003E196E" w:rsidRPr="00EC5435" w:rsidRDefault="003E196E" w:rsidP="003E196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32"/>
        </w:rPr>
      </w:pPr>
      <w:r w:rsidRPr="00EC5435">
        <w:rPr>
          <w:rFonts w:ascii="Times New Roman" w:hAnsi="Times New Roman" w:cs="Times New Roman"/>
          <w:sz w:val="56"/>
          <w:szCs w:val="32"/>
        </w:rPr>
        <w:t>Перспективный план взаимодействия с семьями воспитанников</w:t>
      </w:r>
    </w:p>
    <w:p w14:paraId="1A80AAAB" w14:textId="77777777" w:rsidR="00EC5435" w:rsidRDefault="005A7874" w:rsidP="003E196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32"/>
        </w:rPr>
      </w:pPr>
      <w:r w:rsidRPr="00EC5435">
        <w:rPr>
          <w:rFonts w:ascii="Times New Roman" w:hAnsi="Times New Roman" w:cs="Times New Roman"/>
          <w:sz w:val="56"/>
          <w:szCs w:val="32"/>
        </w:rPr>
        <w:t>с</w:t>
      </w:r>
      <w:r w:rsidR="00DD27E2" w:rsidRPr="00EC5435">
        <w:rPr>
          <w:rFonts w:ascii="Times New Roman" w:hAnsi="Times New Roman" w:cs="Times New Roman"/>
          <w:sz w:val="56"/>
          <w:szCs w:val="32"/>
        </w:rPr>
        <w:t>таршей</w:t>
      </w:r>
      <w:r w:rsidRPr="00EC5435">
        <w:rPr>
          <w:rFonts w:ascii="Times New Roman" w:hAnsi="Times New Roman" w:cs="Times New Roman"/>
          <w:sz w:val="56"/>
          <w:szCs w:val="32"/>
        </w:rPr>
        <w:t xml:space="preserve"> </w:t>
      </w:r>
      <w:r w:rsidR="00DD27E2" w:rsidRPr="00EC5435">
        <w:rPr>
          <w:rFonts w:ascii="Times New Roman" w:hAnsi="Times New Roman" w:cs="Times New Roman"/>
          <w:sz w:val="56"/>
          <w:szCs w:val="32"/>
        </w:rPr>
        <w:t>группы</w:t>
      </w:r>
      <w:r w:rsidR="003E196E" w:rsidRPr="00EC5435">
        <w:rPr>
          <w:rFonts w:ascii="Times New Roman" w:hAnsi="Times New Roman" w:cs="Times New Roman"/>
          <w:sz w:val="56"/>
          <w:szCs w:val="32"/>
        </w:rPr>
        <w:t xml:space="preserve"> </w:t>
      </w:r>
    </w:p>
    <w:p w14:paraId="66ABF08D" w14:textId="552019CB" w:rsidR="003E196E" w:rsidRPr="00EC5435" w:rsidRDefault="003E196E" w:rsidP="003E196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32"/>
        </w:rPr>
      </w:pPr>
      <w:r w:rsidRPr="00EC5435">
        <w:rPr>
          <w:rFonts w:ascii="Times New Roman" w:hAnsi="Times New Roman" w:cs="Times New Roman"/>
          <w:sz w:val="56"/>
          <w:szCs w:val="32"/>
        </w:rPr>
        <w:t>на 20</w:t>
      </w:r>
      <w:r w:rsidR="00EC5435" w:rsidRPr="00EC5435">
        <w:rPr>
          <w:rFonts w:ascii="Times New Roman" w:hAnsi="Times New Roman" w:cs="Times New Roman"/>
          <w:sz w:val="56"/>
          <w:szCs w:val="32"/>
        </w:rPr>
        <w:t>22</w:t>
      </w:r>
      <w:r w:rsidRPr="00EC5435">
        <w:rPr>
          <w:rFonts w:ascii="Times New Roman" w:hAnsi="Times New Roman" w:cs="Times New Roman"/>
          <w:sz w:val="56"/>
          <w:szCs w:val="32"/>
        </w:rPr>
        <w:t xml:space="preserve"> </w:t>
      </w:r>
      <w:r w:rsidR="00EC5435" w:rsidRPr="00EC5435">
        <w:rPr>
          <w:rFonts w:ascii="Times New Roman" w:hAnsi="Times New Roman" w:cs="Times New Roman"/>
          <w:sz w:val="56"/>
          <w:szCs w:val="32"/>
        </w:rPr>
        <w:t>–</w:t>
      </w:r>
      <w:r w:rsidRPr="00EC5435">
        <w:rPr>
          <w:rFonts w:ascii="Times New Roman" w:hAnsi="Times New Roman" w:cs="Times New Roman"/>
          <w:sz w:val="56"/>
          <w:szCs w:val="32"/>
        </w:rPr>
        <w:t xml:space="preserve"> 20</w:t>
      </w:r>
      <w:r w:rsidR="00EC5435" w:rsidRPr="00EC5435">
        <w:rPr>
          <w:rFonts w:ascii="Times New Roman" w:hAnsi="Times New Roman" w:cs="Times New Roman"/>
          <w:sz w:val="56"/>
          <w:szCs w:val="32"/>
        </w:rPr>
        <w:t xml:space="preserve">23 </w:t>
      </w:r>
      <w:r w:rsidRPr="00EC5435">
        <w:rPr>
          <w:rFonts w:ascii="Times New Roman" w:hAnsi="Times New Roman" w:cs="Times New Roman"/>
          <w:sz w:val="56"/>
          <w:szCs w:val="32"/>
        </w:rPr>
        <w:t xml:space="preserve"> учебный год</w:t>
      </w:r>
    </w:p>
    <w:p w14:paraId="6D38480E" w14:textId="77777777" w:rsidR="003E196E" w:rsidRPr="00534EEA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23314470" w14:textId="77777777" w:rsidR="003E196E" w:rsidRPr="00534EEA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341B4033" w14:textId="77777777" w:rsidR="003E196E" w:rsidRPr="00534EEA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 w:rsidRPr="00534EEA">
        <w:rPr>
          <w:iCs/>
          <w:sz w:val="28"/>
          <w:szCs w:val="28"/>
        </w:rPr>
        <w:t>Составлен на основе</w:t>
      </w:r>
    </w:p>
    <w:p w14:paraId="147AB142" w14:textId="77777777" w:rsidR="003E196E" w:rsidRPr="00534EEA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 w:rsidRPr="00534EEA">
        <w:rPr>
          <w:iCs/>
          <w:sz w:val="28"/>
          <w:szCs w:val="28"/>
        </w:rPr>
        <w:t>рабочей программы совместной деятельности педагога</w:t>
      </w:r>
    </w:p>
    <w:p w14:paraId="41EEE474" w14:textId="11984AF7" w:rsidR="003E196E" w:rsidRPr="00534EEA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 w:rsidRPr="00534EEA">
        <w:rPr>
          <w:iCs/>
          <w:sz w:val="28"/>
          <w:szCs w:val="28"/>
        </w:rPr>
        <w:t xml:space="preserve">с детьми </w:t>
      </w:r>
      <w:r w:rsidR="00EC5435">
        <w:rPr>
          <w:iCs/>
          <w:sz w:val="28"/>
          <w:szCs w:val="28"/>
        </w:rPr>
        <w:t>дошкольной группы</w:t>
      </w:r>
    </w:p>
    <w:p w14:paraId="2F9B8FF4" w14:textId="77777777" w:rsidR="003E196E" w:rsidRPr="00534EEA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14:paraId="7DEE51DD" w14:textId="77777777" w:rsidR="003E196E" w:rsidRPr="00534EEA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77D67" w14:textId="77777777" w:rsidR="003E196E" w:rsidRPr="00534EEA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2A479" w14:textId="77777777" w:rsidR="003E196E" w:rsidRPr="00534EEA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0C7771" w14:textId="77777777" w:rsidR="003E196E" w:rsidRPr="00534EEA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4F20D0" w14:textId="77777777" w:rsidR="003E196E" w:rsidRPr="00534EEA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AAA194" w14:textId="77777777" w:rsidR="003E196E" w:rsidRPr="00534EEA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0598B0" w14:textId="7A6FC648" w:rsidR="003E196E" w:rsidRPr="00534EEA" w:rsidRDefault="00083023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3E196E" w:rsidRPr="00534EEA">
        <w:rPr>
          <w:rFonts w:ascii="Times New Roman" w:hAnsi="Times New Roman" w:cs="Times New Roman"/>
          <w:sz w:val="28"/>
          <w:szCs w:val="28"/>
        </w:rPr>
        <w:t>:</w:t>
      </w:r>
    </w:p>
    <w:p w14:paraId="03BF5D66" w14:textId="4279BAF2" w:rsidR="003E196E" w:rsidRPr="00EC5435" w:rsidRDefault="00EC5435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435">
        <w:rPr>
          <w:rFonts w:ascii="Times New Roman" w:hAnsi="Times New Roman" w:cs="Times New Roman"/>
          <w:sz w:val="28"/>
          <w:szCs w:val="28"/>
        </w:rPr>
        <w:t>Илюшкина О.Н.</w:t>
      </w:r>
    </w:p>
    <w:p w14:paraId="1585A0E2" w14:textId="29F78B12" w:rsidR="00EC5435" w:rsidRPr="00EC5435" w:rsidRDefault="00EC5435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6ED424" w14:textId="77777777" w:rsidR="003E196E" w:rsidRPr="00EC5435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D4ADC" w14:textId="77777777" w:rsidR="003E196E" w:rsidRPr="00534EEA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13BDB556" w14:textId="77777777" w:rsidR="003E196E" w:rsidRPr="00534EEA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6FE26ECB" w14:textId="77777777" w:rsidR="003E196E" w:rsidRPr="00534EEA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5CC157AF" w14:textId="77777777" w:rsidR="003E196E" w:rsidRPr="00534EEA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004DAAD2" w14:textId="77777777" w:rsidR="003E196E" w:rsidRPr="00534EEA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3E9EF063" w14:textId="77777777" w:rsidR="003E196E" w:rsidRPr="00534EEA" w:rsidRDefault="003E196E">
      <w:pPr>
        <w:rPr>
          <w:rFonts w:ascii="Times New Roman" w:hAnsi="Times New Roman" w:cs="Times New Roman"/>
          <w:sz w:val="28"/>
          <w:szCs w:val="28"/>
        </w:rPr>
      </w:pPr>
    </w:p>
    <w:p w14:paraId="5436F362" w14:textId="5E89E631" w:rsidR="00D46AC3" w:rsidRPr="00534EEA" w:rsidRDefault="00947638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E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5B23E592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AEC42" w14:textId="5C8BB7B3" w:rsidR="00D46AC3" w:rsidRPr="00534EEA" w:rsidRDefault="00D46AC3" w:rsidP="00D46AC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Основные зад</w:t>
      </w:r>
      <w:r w:rsidR="00EC5435">
        <w:rPr>
          <w:rFonts w:ascii="Times New Roman" w:hAnsi="Times New Roman" w:cs="Times New Roman"/>
          <w:sz w:val="28"/>
          <w:szCs w:val="28"/>
        </w:rPr>
        <w:t>ачи взаимодействия дошкольной группы</w:t>
      </w:r>
      <w:r w:rsidRPr="00534EEA">
        <w:rPr>
          <w:rFonts w:ascii="Times New Roman" w:hAnsi="Times New Roman" w:cs="Times New Roman"/>
          <w:sz w:val="28"/>
          <w:szCs w:val="28"/>
        </w:rPr>
        <w:t xml:space="preserve"> с семь</w:t>
      </w:r>
      <w:r w:rsidR="00947638" w:rsidRPr="00534EEA">
        <w:rPr>
          <w:rFonts w:ascii="Times New Roman" w:hAnsi="Times New Roman" w:cs="Times New Roman"/>
          <w:sz w:val="28"/>
          <w:szCs w:val="28"/>
        </w:rPr>
        <w:t>ё</w:t>
      </w:r>
      <w:r w:rsidRPr="00534EEA">
        <w:rPr>
          <w:rFonts w:ascii="Times New Roman" w:hAnsi="Times New Roman" w:cs="Times New Roman"/>
          <w:sz w:val="28"/>
          <w:szCs w:val="28"/>
        </w:rPr>
        <w:t>й</w:t>
      </w:r>
      <w:r w:rsidR="00947638" w:rsidRPr="00534EEA">
        <w:rPr>
          <w:rFonts w:ascii="Times New Roman" w:hAnsi="Times New Roman" w:cs="Times New Roman"/>
          <w:sz w:val="28"/>
          <w:szCs w:val="28"/>
        </w:rPr>
        <w:t>.</w:t>
      </w:r>
    </w:p>
    <w:p w14:paraId="08B647C4" w14:textId="10F3ED3D" w:rsidR="00D46AC3" w:rsidRPr="00534EEA" w:rsidRDefault="00D46AC3" w:rsidP="00D46AC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Основные направления и формы взаимодействия с семь</w:t>
      </w:r>
      <w:r w:rsidR="00947638" w:rsidRPr="00534EEA">
        <w:rPr>
          <w:rFonts w:ascii="Times New Roman" w:hAnsi="Times New Roman" w:cs="Times New Roman"/>
          <w:sz w:val="28"/>
          <w:szCs w:val="28"/>
        </w:rPr>
        <w:t>ё</w:t>
      </w:r>
      <w:r w:rsidRPr="00534EEA">
        <w:rPr>
          <w:rFonts w:ascii="Times New Roman" w:hAnsi="Times New Roman" w:cs="Times New Roman"/>
          <w:sz w:val="28"/>
          <w:szCs w:val="28"/>
        </w:rPr>
        <w:t>й</w:t>
      </w:r>
      <w:r w:rsidR="00947638" w:rsidRPr="00534EEA">
        <w:rPr>
          <w:rFonts w:ascii="Times New Roman" w:hAnsi="Times New Roman" w:cs="Times New Roman"/>
          <w:sz w:val="28"/>
          <w:szCs w:val="28"/>
        </w:rPr>
        <w:t>.</w:t>
      </w:r>
    </w:p>
    <w:p w14:paraId="53EBEEFD" w14:textId="6496A45C" w:rsidR="00D46AC3" w:rsidRPr="00534EEA" w:rsidRDefault="00D46AC3" w:rsidP="00D46AC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Перспективный план взаимодействия с родителями по месяцам</w:t>
      </w:r>
      <w:r w:rsidR="00947638" w:rsidRPr="00534EEA">
        <w:rPr>
          <w:rFonts w:ascii="Times New Roman" w:hAnsi="Times New Roman" w:cs="Times New Roman"/>
          <w:sz w:val="28"/>
          <w:szCs w:val="28"/>
        </w:rPr>
        <w:t>.</w:t>
      </w:r>
    </w:p>
    <w:p w14:paraId="1D3C3003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A9D3C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EDED7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7A1FD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E567A" w14:textId="6F21A9AA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EEA">
        <w:rPr>
          <w:rFonts w:ascii="Times New Roman" w:hAnsi="Times New Roman" w:cs="Times New Roman"/>
          <w:b/>
          <w:bCs/>
          <w:sz w:val="28"/>
          <w:szCs w:val="28"/>
        </w:rPr>
        <w:t>Основные зад</w:t>
      </w:r>
      <w:r w:rsidR="00EC5435">
        <w:rPr>
          <w:rFonts w:ascii="Times New Roman" w:hAnsi="Times New Roman" w:cs="Times New Roman"/>
          <w:b/>
          <w:bCs/>
          <w:sz w:val="28"/>
          <w:szCs w:val="28"/>
        </w:rPr>
        <w:t>ачи взаимодействия дошкольной группе</w:t>
      </w:r>
      <w:r w:rsidRPr="00534EEA">
        <w:rPr>
          <w:rFonts w:ascii="Times New Roman" w:hAnsi="Times New Roman" w:cs="Times New Roman"/>
          <w:b/>
          <w:bCs/>
          <w:sz w:val="28"/>
          <w:szCs w:val="28"/>
        </w:rPr>
        <w:t xml:space="preserve"> с семь</w:t>
      </w:r>
      <w:r w:rsidR="00947638" w:rsidRPr="00534EEA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534EEA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651871EA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D717EA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1. Изучение отношения педагогов и родителей к различным вопросам</w:t>
      </w:r>
    </w:p>
    <w:p w14:paraId="57BD5A27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воспитания, обучения, развития детей, условий организации разнообразной</w:t>
      </w:r>
    </w:p>
    <w:p w14:paraId="1638649C" w14:textId="6ED52DE3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деят</w:t>
      </w:r>
      <w:r w:rsidR="00EC5435">
        <w:rPr>
          <w:rFonts w:ascii="Times New Roman" w:hAnsi="Times New Roman" w:cs="Times New Roman"/>
          <w:sz w:val="28"/>
          <w:szCs w:val="28"/>
        </w:rPr>
        <w:t>ельности в дошкольной группе</w:t>
      </w:r>
      <w:r w:rsidR="00947638" w:rsidRPr="00534EEA">
        <w:rPr>
          <w:rFonts w:ascii="Times New Roman" w:hAnsi="Times New Roman" w:cs="Times New Roman"/>
          <w:sz w:val="28"/>
          <w:szCs w:val="28"/>
        </w:rPr>
        <w:t xml:space="preserve"> и семье.</w:t>
      </w:r>
    </w:p>
    <w:p w14:paraId="0C78715E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1DB93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2. Знакомство педагогов и родителей с лучшим опытом воспитания в</w:t>
      </w:r>
    </w:p>
    <w:p w14:paraId="73714142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детском саду и семье, а также с трудностями, возникающими в семейном и</w:t>
      </w:r>
    </w:p>
    <w:p w14:paraId="5AE17D48" w14:textId="720ABF12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общественном воспитании дошкольников</w:t>
      </w:r>
      <w:r w:rsidR="00947638" w:rsidRPr="00534EEA">
        <w:rPr>
          <w:rFonts w:ascii="Times New Roman" w:hAnsi="Times New Roman" w:cs="Times New Roman"/>
          <w:sz w:val="28"/>
          <w:szCs w:val="28"/>
        </w:rPr>
        <w:t>.</w:t>
      </w:r>
    </w:p>
    <w:p w14:paraId="17901A2F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0D0D9" w14:textId="2BB1E55E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3. Информирование друг друга об актуальных задачах воспитания и обучения</w:t>
      </w:r>
      <w:r w:rsidR="00947638" w:rsidRPr="00534EEA">
        <w:rPr>
          <w:rFonts w:ascii="Times New Roman" w:hAnsi="Times New Roman" w:cs="Times New Roman"/>
          <w:sz w:val="28"/>
          <w:szCs w:val="28"/>
        </w:rPr>
        <w:t xml:space="preserve"> </w:t>
      </w:r>
      <w:r w:rsidRPr="00534EEA">
        <w:rPr>
          <w:rFonts w:ascii="Times New Roman" w:hAnsi="Times New Roman" w:cs="Times New Roman"/>
          <w:sz w:val="28"/>
          <w:szCs w:val="28"/>
        </w:rPr>
        <w:t>детей и о возможн</w:t>
      </w:r>
      <w:r w:rsidR="00EC5435">
        <w:rPr>
          <w:rFonts w:ascii="Times New Roman" w:hAnsi="Times New Roman" w:cs="Times New Roman"/>
          <w:sz w:val="28"/>
          <w:szCs w:val="28"/>
        </w:rPr>
        <w:t>остях дошкольной группы</w:t>
      </w:r>
      <w:r w:rsidRPr="00534EEA">
        <w:rPr>
          <w:rFonts w:ascii="Times New Roman" w:hAnsi="Times New Roman" w:cs="Times New Roman"/>
          <w:sz w:val="28"/>
          <w:szCs w:val="28"/>
        </w:rPr>
        <w:t xml:space="preserve"> и семьи в решении данных задач</w:t>
      </w:r>
      <w:r w:rsidR="00947638" w:rsidRPr="00534EEA">
        <w:rPr>
          <w:rFonts w:ascii="Times New Roman" w:hAnsi="Times New Roman" w:cs="Times New Roman"/>
          <w:sz w:val="28"/>
          <w:szCs w:val="28"/>
        </w:rPr>
        <w:t>.</w:t>
      </w:r>
    </w:p>
    <w:p w14:paraId="44C8D844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D94D3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4. Создание в детском саду условий для разнообразного по содержанию и</w:t>
      </w:r>
    </w:p>
    <w:p w14:paraId="51E3409D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формам сотрудничества, способствующего развитию конструктивного</w:t>
      </w:r>
    </w:p>
    <w:p w14:paraId="16329856" w14:textId="657CC161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взаимодействия педагогов и родителей с детьми</w:t>
      </w:r>
      <w:r w:rsidR="00947638" w:rsidRPr="00534EEA">
        <w:rPr>
          <w:rFonts w:ascii="Times New Roman" w:hAnsi="Times New Roman" w:cs="Times New Roman"/>
          <w:sz w:val="28"/>
          <w:szCs w:val="28"/>
        </w:rPr>
        <w:t>.</w:t>
      </w:r>
    </w:p>
    <w:p w14:paraId="2E0AD1CB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F1536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5. Привлечение семей воспитанников к участию в совместных с педагогами</w:t>
      </w:r>
    </w:p>
    <w:p w14:paraId="737DA8DB" w14:textId="4E7E416B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мероприятиях, организуемых в районе (городе, области)</w:t>
      </w:r>
      <w:r w:rsidR="00947638" w:rsidRPr="00534EEA">
        <w:rPr>
          <w:rFonts w:ascii="Times New Roman" w:hAnsi="Times New Roman" w:cs="Times New Roman"/>
          <w:sz w:val="28"/>
          <w:szCs w:val="28"/>
        </w:rPr>
        <w:t>.</w:t>
      </w:r>
    </w:p>
    <w:p w14:paraId="36C3DDA8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B58DD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6. Поощрение родителей за внимательное отношение к разнообразным</w:t>
      </w:r>
    </w:p>
    <w:p w14:paraId="1B2CE02B" w14:textId="533251CA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стремлениям и потребностям реб</w:t>
      </w:r>
      <w:r w:rsidR="00D376C7" w:rsidRPr="00534EEA">
        <w:rPr>
          <w:rFonts w:ascii="Times New Roman" w:hAnsi="Times New Roman" w:cs="Times New Roman"/>
          <w:sz w:val="28"/>
          <w:szCs w:val="28"/>
        </w:rPr>
        <w:t>ё</w:t>
      </w:r>
      <w:r w:rsidRPr="00534EEA">
        <w:rPr>
          <w:rFonts w:ascii="Times New Roman" w:hAnsi="Times New Roman" w:cs="Times New Roman"/>
          <w:sz w:val="28"/>
          <w:szCs w:val="28"/>
        </w:rPr>
        <w:t>нка, создание необходимых условий для их</w:t>
      </w:r>
    </w:p>
    <w:p w14:paraId="23A088D8" w14:textId="77777777" w:rsidR="00D46AC3" w:rsidRPr="00534EEA" w:rsidRDefault="00D46AC3" w:rsidP="00D46AC3">
      <w:pPr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удовлетворения в семье.</w:t>
      </w:r>
    </w:p>
    <w:p w14:paraId="60AE9B49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8310A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E0739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8178F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C9A8C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1BF48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3FF80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DC33D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E7F12D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C020C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750C4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230D6" w14:textId="77777777" w:rsidR="00D46AC3" w:rsidRPr="00534EEA" w:rsidRDefault="00D46AC3" w:rsidP="00D4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E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направления и формы взаимодействия с семьёй</w:t>
      </w:r>
    </w:p>
    <w:p w14:paraId="15888671" w14:textId="77777777" w:rsidR="00D46AC3" w:rsidRPr="00534EEA" w:rsidRDefault="00D46AC3" w:rsidP="00D46A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A6AE7" w14:textId="6528D32E" w:rsidR="00D46AC3" w:rsidRPr="00534EEA" w:rsidRDefault="00D46AC3" w:rsidP="00D46AC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1. Взаимное информирование</w:t>
      </w:r>
      <w:r w:rsidR="00947638" w:rsidRPr="00534EEA">
        <w:rPr>
          <w:rFonts w:ascii="Times New Roman" w:hAnsi="Times New Roman" w:cs="Times New Roman"/>
          <w:sz w:val="28"/>
          <w:szCs w:val="28"/>
        </w:rPr>
        <w:t>:</w:t>
      </w:r>
    </w:p>
    <w:p w14:paraId="0DFC0B63" w14:textId="0C5DA8D4" w:rsidR="00D46AC3" w:rsidRPr="00534EEA" w:rsidRDefault="00D46AC3" w:rsidP="00D46A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Стенды – обновление стендовой информации еженедельно, согласно основной теме периода</w:t>
      </w:r>
      <w:r w:rsidR="00947638" w:rsidRPr="00534EEA">
        <w:rPr>
          <w:rFonts w:ascii="Times New Roman" w:hAnsi="Times New Roman" w:cs="Times New Roman"/>
          <w:sz w:val="28"/>
          <w:szCs w:val="28"/>
        </w:rPr>
        <w:t>;</w:t>
      </w:r>
    </w:p>
    <w:p w14:paraId="194D8D9D" w14:textId="49D5AED9" w:rsidR="00D46AC3" w:rsidRPr="00534EEA" w:rsidRDefault="00D46AC3" w:rsidP="00D46A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Индивидуальное консультирование – по запросу родителей, по рекомендации специалистов, ситуационно</w:t>
      </w:r>
      <w:r w:rsidR="00947638" w:rsidRPr="00534EEA">
        <w:rPr>
          <w:rFonts w:ascii="Times New Roman" w:hAnsi="Times New Roman" w:cs="Times New Roman"/>
          <w:sz w:val="28"/>
          <w:szCs w:val="28"/>
        </w:rPr>
        <w:t>;</w:t>
      </w:r>
    </w:p>
    <w:p w14:paraId="2BB9A50E" w14:textId="42B5502C" w:rsidR="00D46AC3" w:rsidRPr="00534EEA" w:rsidRDefault="00EC5435" w:rsidP="00D46A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 xml:space="preserve"> </w:t>
      </w:r>
      <w:r w:rsidR="00D46AC3" w:rsidRPr="00534EEA">
        <w:rPr>
          <w:rFonts w:ascii="Times New Roman" w:hAnsi="Times New Roman" w:cs="Times New Roman"/>
          <w:sz w:val="28"/>
          <w:szCs w:val="28"/>
        </w:rPr>
        <w:t>«Почтовый ящик»</w:t>
      </w:r>
      <w:r w:rsidR="00947638" w:rsidRPr="00534EEA">
        <w:rPr>
          <w:rFonts w:ascii="Times New Roman" w:hAnsi="Times New Roman" w:cs="Times New Roman"/>
          <w:sz w:val="28"/>
          <w:szCs w:val="28"/>
        </w:rPr>
        <w:t>.</w:t>
      </w:r>
    </w:p>
    <w:p w14:paraId="0BFDCBCD" w14:textId="77777777" w:rsidR="00D46AC3" w:rsidRPr="00534EEA" w:rsidRDefault="00D46AC3" w:rsidP="00D46AC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280366A" w14:textId="6A3A8731" w:rsidR="00D46AC3" w:rsidRPr="00534EEA" w:rsidRDefault="00D46AC3" w:rsidP="00D46AC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2. Обеспечение открытости дошкольного образования, педагогической поддержки семьи и повышения компетентности родителей в вопросах воспитания и обучения дошкольников</w:t>
      </w:r>
      <w:r w:rsidR="00947638" w:rsidRPr="00534EEA">
        <w:rPr>
          <w:rFonts w:ascii="Times New Roman" w:hAnsi="Times New Roman" w:cs="Times New Roman"/>
          <w:sz w:val="28"/>
          <w:szCs w:val="28"/>
        </w:rPr>
        <w:t>:</w:t>
      </w:r>
    </w:p>
    <w:p w14:paraId="2BB44A2A" w14:textId="0038A577" w:rsidR="00D46AC3" w:rsidRPr="00534EEA" w:rsidRDefault="00D46AC3" w:rsidP="00D46AC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Родитель</w:t>
      </w:r>
      <w:r w:rsidR="00EC5435">
        <w:rPr>
          <w:rFonts w:ascii="Times New Roman" w:hAnsi="Times New Roman" w:cs="Times New Roman"/>
          <w:sz w:val="28"/>
          <w:szCs w:val="28"/>
        </w:rPr>
        <w:t>ские собрания – по плану дошкольной группы</w:t>
      </w:r>
      <w:r w:rsidR="00947638" w:rsidRPr="00534EEA">
        <w:rPr>
          <w:rFonts w:ascii="Times New Roman" w:hAnsi="Times New Roman" w:cs="Times New Roman"/>
          <w:sz w:val="28"/>
          <w:szCs w:val="28"/>
        </w:rPr>
        <w:t>;</w:t>
      </w:r>
    </w:p>
    <w:p w14:paraId="723FDB8A" w14:textId="511864EC" w:rsidR="00D46AC3" w:rsidRPr="00534EEA" w:rsidRDefault="00EC5435" w:rsidP="00D46AC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Мастер-классы;</w:t>
      </w:r>
    </w:p>
    <w:p w14:paraId="16D628A8" w14:textId="23094E52" w:rsidR="00D46AC3" w:rsidRPr="00534EEA" w:rsidRDefault="00D46AC3" w:rsidP="00D46AC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Проекты, игры</w:t>
      </w:r>
      <w:r w:rsidR="00947638" w:rsidRPr="00534EEA">
        <w:rPr>
          <w:rFonts w:ascii="Times New Roman" w:hAnsi="Times New Roman" w:cs="Times New Roman"/>
          <w:sz w:val="28"/>
          <w:szCs w:val="28"/>
        </w:rPr>
        <w:t>;</w:t>
      </w:r>
    </w:p>
    <w:p w14:paraId="7C95E971" w14:textId="77777777" w:rsidR="00D46AC3" w:rsidRPr="00534EEA" w:rsidRDefault="00D46AC3" w:rsidP="00D46AC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Онлайн-консультации специалистов.</w:t>
      </w:r>
    </w:p>
    <w:p w14:paraId="1E299036" w14:textId="77777777" w:rsidR="00D46AC3" w:rsidRPr="00534EEA" w:rsidRDefault="00D46AC3" w:rsidP="00D46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E1A58" w14:textId="55B22F5E" w:rsidR="00D46AC3" w:rsidRPr="00534EEA" w:rsidRDefault="00D46AC3" w:rsidP="00D46AC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3. Обеспечение максимального участия родителей в образовательном процессе</w:t>
      </w:r>
      <w:r w:rsidR="00947638" w:rsidRPr="00534EEA">
        <w:rPr>
          <w:rFonts w:ascii="Times New Roman" w:hAnsi="Times New Roman" w:cs="Times New Roman"/>
          <w:sz w:val="28"/>
          <w:szCs w:val="28"/>
        </w:rPr>
        <w:t>:</w:t>
      </w:r>
    </w:p>
    <w:p w14:paraId="629067CF" w14:textId="44F55AD0" w:rsidR="00D46AC3" w:rsidRPr="00534EEA" w:rsidRDefault="00D46AC3" w:rsidP="00D46AC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Семейные праздники, спортивные соревнования</w:t>
      </w:r>
      <w:r w:rsidR="00947638" w:rsidRPr="00534EEA">
        <w:rPr>
          <w:rFonts w:ascii="Times New Roman" w:hAnsi="Times New Roman" w:cs="Times New Roman"/>
          <w:sz w:val="28"/>
          <w:szCs w:val="28"/>
        </w:rPr>
        <w:t>;</w:t>
      </w:r>
    </w:p>
    <w:p w14:paraId="58F6AB9A" w14:textId="487EA807" w:rsidR="00D46AC3" w:rsidRPr="00534EEA" w:rsidRDefault="00D46AC3" w:rsidP="00D46AC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EC5435">
        <w:rPr>
          <w:rFonts w:ascii="Times New Roman" w:hAnsi="Times New Roman" w:cs="Times New Roman"/>
          <w:sz w:val="28"/>
          <w:szCs w:val="28"/>
        </w:rPr>
        <w:t>в проектной деятельности</w:t>
      </w:r>
      <w:r w:rsidR="00947638" w:rsidRPr="00534EEA">
        <w:rPr>
          <w:rFonts w:ascii="Times New Roman" w:hAnsi="Times New Roman" w:cs="Times New Roman"/>
          <w:sz w:val="28"/>
          <w:szCs w:val="28"/>
        </w:rPr>
        <w:t>;</w:t>
      </w:r>
    </w:p>
    <w:p w14:paraId="0A220D2A" w14:textId="6CF5B48F" w:rsidR="00D46AC3" w:rsidRPr="00534EEA" w:rsidRDefault="00D46AC3" w:rsidP="00D46AC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Подготовка сообщений и презентаций по теме недели</w:t>
      </w:r>
      <w:r w:rsidR="00947638" w:rsidRPr="00534EEA">
        <w:rPr>
          <w:rFonts w:ascii="Times New Roman" w:hAnsi="Times New Roman" w:cs="Times New Roman"/>
          <w:sz w:val="28"/>
          <w:szCs w:val="28"/>
        </w:rPr>
        <w:t>;</w:t>
      </w:r>
    </w:p>
    <w:p w14:paraId="575FAC0B" w14:textId="3E00FF9E" w:rsidR="00D46AC3" w:rsidRPr="00534EEA" w:rsidRDefault="00D46AC3" w:rsidP="00D46AC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 xml:space="preserve">Привлечение родителей к изготовлению пособий </w:t>
      </w:r>
    </w:p>
    <w:p w14:paraId="0C580D26" w14:textId="382B1B7D" w:rsidR="00D46AC3" w:rsidRPr="00534EEA" w:rsidRDefault="00D46AC3" w:rsidP="00D46AC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Дни добрых дел</w:t>
      </w:r>
      <w:r w:rsidR="00947638" w:rsidRPr="00534EEA">
        <w:rPr>
          <w:rFonts w:ascii="Times New Roman" w:hAnsi="Times New Roman" w:cs="Times New Roman"/>
          <w:sz w:val="28"/>
          <w:szCs w:val="28"/>
        </w:rPr>
        <w:t>;</w:t>
      </w:r>
    </w:p>
    <w:p w14:paraId="1009D2A5" w14:textId="77777777" w:rsidR="00D46AC3" w:rsidRPr="00534EEA" w:rsidRDefault="00D46AC3" w:rsidP="00D46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2B59E" w14:textId="01289358" w:rsidR="00D46AC3" w:rsidRPr="00534EEA" w:rsidRDefault="00D46AC3" w:rsidP="00D46AC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4. Обеспечение единства подходов к воспитанию</w:t>
      </w:r>
      <w:r w:rsidR="00EC5435">
        <w:rPr>
          <w:rFonts w:ascii="Times New Roman" w:hAnsi="Times New Roman" w:cs="Times New Roman"/>
          <w:sz w:val="28"/>
          <w:szCs w:val="28"/>
        </w:rPr>
        <w:t xml:space="preserve"> и обучению детей в дошкольной группе</w:t>
      </w:r>
      <w:r w:rsidRPr="00534EEA">
        <w:rPr>
          <w:rFonts w:ascii="Times New Roman" w:hAnsi="Times New Roman" w:cs="Times New Roman"/>
          <w:sz w:val="28"/>
          <w:szCs w:val="28"/>
        </w:rPr>
        <w:t xml:space="preserve"> и дома</w:t>
      </w:r>
      <w:r w:rsidR="00947638" w:rsidRPr="00534EEA">
        <w:rPr>
          <w:rFonts w:ascii="Times New Roman" w:hAnsi="Times New Roman" w:cs="Times New Roman"/>
          <w:sz w:val="28"/>
          <w:szCs w:val="28"/>
        </w:rPr>
        <w:t>:</w:t>
      </w:r>
    </w:p>
    <w:p w14:paraId="0B5E58A6" w14:textId="391C7EBC" w:rsidR="00D46AC3" w:rsidRPr="00534EEA" w:rsidRDefault="00D46AC3" w:rsidP="00D46A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Литературные странички</w:t>
      </w:r>
      <w:r w:rsidR="00947638" w:rsidRPr="00534EEA">
        <w:rPr>
          <w:rFonts w:ascii="Times New Roman" w:hAnsi="Times New Roman" w:cs="Times New Roman"/>
          <w:sz w:val="28"/>
          <w:szCs w:val="28"/>
        </w:rPr>
        <w:t>;</w:t>
      </w:r>
    </w:p>
    <w:p w14:paraId="3D7BA183" w14:textId="422F9F61" w:rsidR="00D46AC3" w:rsidRPr="00534EEA" w:rsidRDefault="00EC5435" w:rsidP="00D46A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46AC3" w:rsidRPr="00534EEA">
        <w:rPr>
          <w:rFonts w:ascii="Times New Roman" w:hAnsi="Times New Roman" w:cs="Times New Roman"/>
          <w:sz w:val="28"/>
          <w:szCs w:val="28"/>
        </w:rPr>
        <w:t>нформационные ресурсы</w:t>
      </w:r>
      <w:r w:rsidR="00947638" w:rsidRPr="00534EEA">
        <w:rPr>
          <w:rFonts w:ascii="Times New Roman" w:hAnsi="Times New Roman" w:cs="Times New Roman"/>
          <w:sz w:val="28"/>
          <w:szCs w:val="28"/>
        </w:rPr>
        <w:t>;</w:t>
      </w:r>
    </w:p>
    <w:p w14:paraId="1A7C028F" w14:textId="563A5AB8" w:rsidR="00534EEA" w:rsidRPr="00362677" w:rsidRDefault="00D46AC3" w:rsidP="0036267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4EEA">
        <w:rPr>
          <w:rFonts w:ascii="Times New Roman" w:hAnsi="Times New Roman" w:cs="Times New Roman"/>
          <w:sz w:val="28"/>
          <w:szCs w:val="28"/>
        </w:rPr>
        <w:t>Буклеты, консультации специалистов.</w:t>
      </w:r>
    </w:p>
    <w:p w14:paraId="755556BA" w14:textId="77777777" w:rsidR="00362677" w:rsidRDefault="00362677" w:rsidP="00947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955C3" w14:textId="77777777" w:rsidR="00EC5435" w:rsidRDefault="00EC5435" w:rsidP="00947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BD58F" w14:textId="77777777" w:rsidR="00EC5435" w:rsidRDefault="00EC5435" w:rsidP="00947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CAB60" w14:textId="77777777" w:rsidR="00EC5435" w:rsidRDefault="00EC5435" w:rsidP="00947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74A8D" w14:textId="77777777" w:rsidR="00EC5435" w:rsidRDefault="00EC5435" w:rsidP="00947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40AC4" w14:textId="77777777" w:rsidR="00EC5435" w:rsidRDefault="00EC5435" w:rsidP="00947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DF1AC" w14:textId="77777777" w:rsidR="00EC5435" w:rsidRDefault="00EC5435" w:rsidP="00947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D1F9C" w14:textId="77777777" w:rsidR="00EC5435" w:rsidRDefault="00EC5435" w:rsidP="00947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2927E" w14:textId="77777777" w:rsidR="00EC5435" w:rsidRDefault="00EC5435" w:rsidP="00947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AB80C" w14:textId="77777777" w:rsidR="00EC5435" w:rsidRDefault="00EC5435" w:rsidP="00947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3A11D" w14:textId="77777777" w:rsidR="00EC5435" w:rsidRDefault="00EC5435" w:rsidP="00947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8C003" w14:textId="77777777" w:rsidR="00EC5435" w:rsidRDefault="00EC5435" w:rsidP="00947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1CA2C" w14:textId="04BA8822" w:rsidR="002B034F" w:rsidRPr="00534EEA" w:rsidRDefault="002B034F" w:rsidP="00160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E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Перспективный план взаимодействия с семьями </w:t>
      </w:r>
      <w:r w:rsidR="00947638" w:rsidRPr="00534EE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534EEA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 w:rsidR="00947638" w:rsidRPr="00534E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52F">
        <w:rPr>
          <w:rFonts w:ascii="Times New Roman" w:hAnsi="Times New Roman" w:cs="Times New Roman"/>
          <w:b/>
          <w:bCs/>
          <w:sz w:val="28"/>
          <w:szCs w:val="28"/>
        </w:rPr>
        <w:t>в дошкольной группы</w:t>
      </w: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3590"/>
        <w:gridCol w:w="1938"/>
      </w:tblGrid>
      <w:tr w:rsidR="00534EEA" w:rsidRPr="00534EEA" w14:paraId="6B9842F2" w14:textId="77777777" w:rsidTr="00534EEA">
        <w:tc>
          <w:tcPr>
            <w:tcW w:w="10632" w:type="dxa"/>
            <w:gridSpan w:val="4"/>
          </w:tcPr>
          <w:p w14:paraId="7735F22B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534EEA" w:rsidRPr="00534EEA" w14:paraId="7E904DF9" w14:textId="77777777" w:rsidTr="00534EEA">
        <w:tc>
          <w:tcPr>
            <w:tcW w:w="1702" w:type="dxa"/>
          </w:tcPr>
          <w:p w14:paraId="4B4D2A56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6A5DF8C9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90" w:type="dxa"/>
          </w:tcPr>
          <w:p w14:paraId="321E252A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38" w:type="dxa"/>
          </w:tcPr>
          <w:p w14:paraId="4984968C" w14:textId="77777777" w:rsidR="00EE0322" w:rsidRPr="00534EEA" w:rsidRDefault="00EE0322" w:rsidP="00534EE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34EEA" w:rsidRPr="00534EEA" w14:paraId="74A64DC1" w14:textId="77777777" w:rsidTr="00534EEA">
        <w:tc>
          <w:tcPr>
            <w:tcW w:w="1702" w:type="dxa"/>
          </w:tcPr>
          <w:p w14:paraId="010C56DA" w14:textId="6E55EB80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16C9361" w14:textId="20C3503C" w:rsidR="005A7874" w:rsidRPr="009E238A" w:rsidRDefault="00741B78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AB18D7" w:rsidRPr="009E238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«Красота осени»</w:t>
              </w:r>
            </w:hyperlink>
          </w:p>
        </w:tc>
        <w:tc>
          <w:tcPr>
            <w:tcW w:w="3402" w:type="dxa"/>
          </w:tcPr>
          <w:p w14:paraId="4D5ED431" w14:textId="17E336BD" w:rsidR="00DD27E2" w:rsidRPr="00534EEA" w:rsidRDefault="00DD27E2" w:rsidP="001A6BE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</w:t>
            </w:r>
            <w:r w:rsidR="007B096A" w:rsidRPr="00534EEA">
              <w:rPr>
                <w:rFonts w:ascii="Times New Roman" w:hAnsi="Times New Roman" w:cs="Times New Roman"/>
                <w:sz w:val="24"/>
                <w:szCs w:val="24"/>
              </w:rPr>
              <w:t>о уголка по теме «День знаний».</w:t>
            </w:r>
          </w:p>
          <w:p w14:paraId="49FF4CF1" w14:textId="35B67845" w:rsidR="00DD27E2" w:rsidRPr="00534EEA" w:rsidRDefault="00DD27E2" w:rsidP="007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Знакомство с семья</w:t>
            </w:r>
            <w:r w:rsidR="00EC5435">
              <w:rPr>
                <w:rFonts w:ascii="Times New Roman" w:hAnsi="Times New Roman" w:cs="Times New Roman"/>
                <w:sz w:val="24"/>
                <w:szCs w:val="24"/>
              </w:rPr>
              <w:t>ми воспитанников.</w:t>
            </w:r>
          </w:p>
          <w:p w14:paraId="62379E07" w14:textId="52DCFC10" w:rsidR="00EE0322" w:rsidRPr="00534EEA" w:rsidRDefault="00DD27E2" w:rsidP="007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совместному проведению праздника «День знаний».</w:t>
            </w:r>
          </w:p>
          <w:p w14:paraId="0AB662A4" w14:textId="4B8A6121" w:rsidR="00DD27E2" w:rsidRPr="00534EEA" w:rsidRDefault="00DD27E2" w:rsidP="001A6BEE">
            <w:pPr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знакомство с оздор</w:t>
            </w:r>
            <w:r w:rsidR="00EC5435">
              <w:rPr>
                <w:rFonts w:ascii="Times New Roman" w:hAnsi="Times New Roman" w:cs="Times New Roman"/>
                <w:sz w:val="24"/>
                <w:szCs w:val="24"/>
              </w:rPr>
              <w:t>овительными мероприятиями в дошкольной группе.</w:t>
            </w:r>
          </w:p>
        </w:tc>
        <w:tc>
          <w:tcPr>
            <w:tcW w:w="3590" w:type="dxa"/>
          </w:tcPr>
          <w:p w14:paraId="11F2D6DE" w14:textId="5A7400A3" w:rsidR="00DD27E2" w:rsidRPr="00534EEA" w:rsidRDefault="00DD27E2" w:rsidP="001A6BE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Познако</w:t>
            </w:r>
            <w:r w:rsidR="007B096A" w:rsidRPr="00534EEA">
              <w:rPr>
                <w:rFonts w:ascii="Times New Roman" w:hAnsi="Times New Roman" w:cs="Times New Roman"/>
                <w:sz w:val="24"/>
                <w:szCs w:val="24"/>
              </w:rPr>
              <w:t>миться с семьями воспитанников.</w:t>
            </w:r>
          </w:p>
          <w:p w14:paraId="2C29B959" w14:textId="77777777" w:rsidR="00DD27E2" w:rsidRPr="00534EEA" w:rsidRDefault="00DD27E2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жизни группы.</w:t>
            </w:r>
          </w:p>
          <w:p w14:paraId="57B855BC" w14:textId="77777777" w:rsidR="00EE0322" w:rsidRPr="00534EEA" w:rsidRDefault="00DD27E2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процесса.</w:t>
            </w:r>
          </w:p>
          <w:p w14:paraId="55BDF54C" w14:textId="287CF52B" w:rsidR="00DD27E2" w:rsidRPr="00534EEA" w:rsidRDefault="00DD27E2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ре</w:t>
            </w:r>
            <w:r w:rsidR="007B096A" w:rsidRPr="00534EEA">
              <w:rPr>
                <w:rFonts w:ascii="Times New Roman" w:hAnsi="Times New Roman" w:cs="Times New Roman"/>
                <w:sz w:val="24"/>
                <w:szCs w:val="24"/>
              </w:rPr>
              <w:t>комендации по домашнему чтению.</w:t>
            </w:r>
          </w:p>
          <w:p w14:paraId="737842F1" w14:textId="77777777" w:rsidR="00DD27E2" w:rsidRPr="00534EEA" w:rsidRDefault="00DD27E2" w:rsidP="001A6BE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пособий для домашних занятий с детьми.</w:t>
            </w:r>
          </w:p>
        </w:tc>
        <w:tc>
          <w:tcPr>
            <w:tcW w:w="1938" w:type="dxa"/>
          </w:tcPr>
          <w:p w14:paraId="67AD0BB0" w14:textId="77777777" w:rsidR="00EE0322" w:rsidRPr="00534EEA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048898D4" w14:textId="77777777" w:rsidTr="00534EEA">
        <w:tc>
          <w:tcPr>
            <w:tcW w:w="1702" w:type="dxa"/>
          </w:tcPr>
          <w:p w14:paraId="2B01D7C1" w14:textId="0C712CD4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0BEDDA9" w14:textId="32F94337" w:rsidR="005A7874" w:rsidRPr="009E238A" w:rsidRDefault="00741B78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AB18D7" w:rsidRPr="009E238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«Осень в лесу»</w:t>
              </w:r>
            </w:hyperlink>
          </w:p>
        </w:tc>
        <w:tc>
          <w:tcPr>
            <w:tcW w:w="3402" w:type="dxa"/>
          </w:tcPr>
          <w:p w14:paraId="354A4801" w14:textId="36EDF313" w:rsidR="00AF08C4" w:rsidRPr="00534EEA" w:rsidRDefault="00375E90" w:rsidP="001A6BE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6BE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8C4"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буклетов и информационных листов для родителей по теме недели.</w:t>
            </w:r>
          </w:p>
          <w:p w14:paraId="7DB91D43" w14:textId="5CD64245" w:rsidR="00AF08C4" w:rsidRPr="00534EEA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6BE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8C4" w:rsidRPr="00534EEA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об осени»</w:t>
            </w:r>
            <w:r w:rsidR="007B096A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A482F2" w14:textId="5EDCDBAF" w:rsidR="00EE0322" w:rsidRPr="00534EEA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A6BE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8C4" w:rsidRPr="00534E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  <w:p w14:paraId="5F4059D9" w14:textId="22B92E21" w:rsidR="00AF08C4" w:rsidRPr="00534EEA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A6BE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8C4" w:rsidRPr="00534EEA">
              <w:rPr>
                <w:rFonts w:ascii="Times New Roman" w:hAnsi="Times New Roman" w:cs="Times New Roman"/>
                <w:sz w:val="24"/>
                <w:szCs w:val="24"/>
              </w:rPr>
              <w:t>Буклет «Безопасное детство»</w:t>
            </w:r>
            <w:r w:rsidR="007B096A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C3D52A" w14:textId="37004299" w:rsidR="00AF08C4" w:rsidRPr="00534EEA" w:rsidRDefault="00375E90" w:rsidP="001A6BE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A6BE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8C4" w:rsidRPr="00534EEA">
              <w:rPr>
                <w:rFonts w:ascii="Times New Roman" w:hAnsi="Times New Roman" w:cs="Times New Roman"/>
                <w:sz w:val="24"/>
                <w:szCs w:val="24"/>
              </w:rPr>
              <w:t>Фотоотчёт или презентация «Как наша семья отдыхает в лесу».</w:t>
            </w:r>
          </w:p>
        </w:tc>
        <w:tc>
          <w:tcPr>
            <w:tcW w:w="3590" w:type="dxa"/>
          </w:tcPr>
          <w:p w14:paraId="6DD58558" w14:textId="0B193D50" w:rsidR="00AF08C4" w:rsidRPr="00534EEA" w:rsidRDefault="00375E90" w:rsidP="001A6BE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8C4" w:rsidRPr="00534EEA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AF08C4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форма</w:t>
            </w:r>
            <w:r w:rsidR="00EC5435">
              <w:rPr>
                <w:rFonts w:ascii="Times New Roman" w:hAnsi="Times New Roman" w:cs="Times New Roman"/>
                <w:sz w:val="24"/>
                <w:szCs w:val="24"/>
              </w:rPr>
              <w:t>ми работы дошкольной группы</w:t>
            </w:r>
            <w:r w:rsidR="00AF08C4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безопасности детей дошкольного возраста.</w:t>
            </w:r>
          </w:p>
          <w:p w14:paraId="3369800C" w14:textId="77777777" w:rsidR="00375E90" w:rsidRPr="00534EEA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8C4" w:rsidRPr="00534EEA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F08C4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ходе образовательного процесса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BC400F" w14:textId="52156FF4" w:rsidR="00EE0322" w:rsidRPr="00534EEA" w:rsidRDefault="00375E90" w:rsidP="001A6BE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Дать </w:t>
            </w:r>
            <w:r w:rsidR="00AF08C4" w:rsidRPr="00534EEA">
              <w:rPr>
                <w:rFonts w:ascii="Times New Roman" w:hAnsi="Times New Roman" w:cs="Times New Roman"/>
                <w:sz w:val="24"/>
                <w:szCs w:val="24"/>
              </w:rPr>
              <w:t>рекомендации по домашнему чтению.</w:t>
            </w:r>
          </w:p>
        </w:tc>
        <w:tc>
          <w:tcPr>
            <w:tcW w:w="1938" w:type="dxa"/>
          </w:tcPr>
          <w:p w14:paraId="19F26E92" w14:textId="77777777" w:rsidR="00EE0322" w:rsidRPr="00534EEA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352A0436" w14:textId="77777777" w:rsidTr="00534EEA">
        <w:tc>
          <w:tcPr>
            <w:tcW w:w="1702" w:type="dxa"/>
          </w:tcPr>
          <w:p w14:paraId="075BC2ED" w14:textId="666DC37A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651C3A1" w14:textId="14ADBB3F" w:rsidR="00197D5E" w:rsidRPr="009E238A" w:rsidRDefault="00741B78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AB18D7" w:rsidRPr="009E238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«Грибы»</w:t>
              </w:r>
            </w:hyperlink>
          </w:p>
        </w:tc>
        <w:tc>
          <w:tcPr>
            <w:tcW w:w="3402" w:type="dxa"/>
          </w:tcPr>
          <w:p w14:paraId="69CAE6E8" w14:textId="167FF8A7" w:rsidR="00EE0322" w:rsidRPr="00534EEA" w:rsidRDefault="00375E90" w:rsidP="001A6BEE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1A6BEE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3306B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 «Осторожно, ядовитые грибы».</w:t>
            </w:r>
          </w:p>
          <w:p w14:paraId="28092FF2" w14:textId="27C7DAF9" w:rsidR="0023306B" w:rsidRPr="00534EEA" w:rsidRDefault="00375E90" w:rsidP="0023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6BE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06B" w:rsidRPr="00534EEA">
              <w:rPr>
                <w:rFonts w:ascii="Times New Roman" w:hAnsi="Times New Roman" w:cs="Times New Roman"/>
                <w:sz w:val="24"/>
                <w:szCs w:val="24"/>
              </w:rPr>
              <w:t>Буклет «Особе</w:t>
            </w:r>
            <w:r w:rsidR="007B096A" w:rsidRPr="00534EEA">
              <w:rPr>
                <w:rFonts w:ascii="Times New Roman" w:hAnsi="Times New Roman" w:cs="Times New Roman"/>
                <w:sz w:val="24"/>
                <w:szCs w:val="24"/>
              </w:rPr>
              <w:t>нности развития детей 5-6 лет».</w:t>
            </w:r>
          </w:p>
          <w:p w14:paraId="03810C58" w14:textId="3F02DAF5" w:rsidR="0023306B" w:rsidRPr="00534EEA" w:rsidRDefault="00197D5E" w:rsidP="0023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5E90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BE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06B" w:rsidRPr="00534E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подготовке к тематическому празднику «Осень в гости к нам пришла».</w:t>
            </w:r>
          </w:p>
          <w:p w14:paraId="42944A8C" w14:textId="6E3930FA" w:rsidR="0023306B" w:rsidRPr="00534EEA" w:rsidRDefault="00EC5435" w:rsidP="001A6BE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6FF3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BE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06B" w:rsidRPr="00534EEA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буклета «Полезные блюда из овощей и фруктов».</w:t>
            </w:r>
          </w:p>
        </w:tc>
        <w:tc>
          <w:tcPr>
            <w:tcW w:w="3590" w:type="dxa"/>
          </w:tcPr>
          <w:p w14:paraId="72B1E5EE" w14:textId="425835DB" w:rsidR="00F46FF3" w:rsidRPr="00534EEA" w:rsidRDefault="00F46FF3" w:rsidP="00EC543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06B" w:rsidRPr="00534EE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3306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совместным наблюдениям за природой, пополнение медиатеки группы познавательным</w:t>
            </w:r>
            <w:r w:rsidR="00856301" w:rsidRPr="00534E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06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передачами о грибах.</w:t>
            </w:r>
          </w:p>
          <w:p w14:paraId="2DCECF27" w14:textId="77777777" w:rsidR="0023306B" w:rsidRPr="00534EEA" w:rsidRDefault="00F46FF3" w:rsidP="0023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06B" w:rsidRPr="00534EEA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23306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возрастных особенностях детей.</w:t>
            </w:r>
          </w:p>
          <w:p w14:paraId="71EDD006" w14:textId="152546AF" w:rsidR="00EE0322" w:rsidRPr="00534EEA" w:rsidRDefault="00F46FF3" w:rsidP="001A6BE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Поб</w:t>
            </w:r>
            <w:r w:rsidR="0023306B" w:rsidRPr="00534EE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23306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пользе прогулок и </w:t>
            </w:r>
            <w:r w:rsidR="00947638" w:rsidRPr="00534EEA">
              <w:rPr>
                <w:rFonts w:ascii="Times New Roman" w:hAnsi="Times New Roman" w:cs="Times New Roman"/>
                <w:sz w:val="24"/>
                <w:szCs w:val="24"/>
              </w:rPr>
              <w:t>экскурсий для получения разнообразных впечатлений,</w:t>
            </w:r>
            <w:r w:rsidR="0023306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всестороннего развития дошкольника.</w:t>
            </w:r>
          </w:p>
        </w:tc>
        <w:tc>
          <w:tcPr>
            <w:tcW w:w="1938" w:type="dxa"/>
          </w:tcPr>
          <w:p w14:paraId="4B52739C" w14:textId="77777777" w:rsidR="00EE0322" w:rsidRPr="00534EEA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1C7D15C0" w14:textId="77777777" w:rsidTr="00534EEA">
        <w:tc>
          <w:tcPr>
            <w:tcW w:w="1702" w:type="dxa"/>
          </w:tcPr>
          <w:p w14:paraId="27F04B9C" w14:textId="2D2D77B2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489157CB" w14:textId="5E2BCD30" w:rsidR="00197D5E" w:rsidRPr="009E238A" w:rsidRDefault="00741B78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AB18D7" w:rsidRPr="009E238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«Осень в творчестве поэтов и художников»</w:t>
              </w:r>
            </w:hyperlink>
          </w:p>
        </w:tc>
        <w:tc>
          <w:tcPr>
            <w:tcW w:w="3402" w:type="dxa"/>
          </w:tcPr>
          <w:p w14:paraId="0AE1E276" w14:textId="4A07C52F" w:rsidR="007833DB" w:rsidRPr="00534EEA" w:rsidRDefault="00F46FF3" w:rsidP="001A6BE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6BE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3DB"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14:paraId="16B988EF" w14:textId="55270F23" w:rsidR="007833DB" w:rsidRPr="00534EEA" w:rsidRDefault="00F46FF3" w:rsidP="0078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6BE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3DB"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живописи в развитии реб</w:t>
            </w:r>
            <w:r w:rsidR="007B096A" w:rsidRPr="00534EE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7833DB" w:rsidRPr="00534EEA">
              <w:rPr>
                <w:rFonts w:ascii="Times New Roman" w:hAnsi="Times New Roman" w:cs="Times New Roman"/>
                <w:sz w:val="24"/>
                <w:szCs w:val="24"/>
              </w:rPr>
              <w:t>нка»</w:t>
            </w:r>
            <w:r w:rsidR="007B096A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8E0B61" w14:textId="5FF5AE80" w:rsidR="00EE0322" w:rsidRPr="00534EEA" w:rsidRDefault="0016052F" w:rsidP="001A6BEE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6FF3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BE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3DB" w:rsidRPr="00534EEA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«Краски осени».</w:t>
            </w:r>
          </w:p>
        </w:tc>
        <w:tc>
          <w:tcPr>
            <w:tcW w:w="3590" w:type="dxa"/>
          </w:tcPr>
          <w:p w14:paraId="7D509AD4" w14:textId="25236503" w:rsidR="007833DB" w:rsidRPr="00534EEA" w:rsidRDefault="0016052F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6FF3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3DB" w:rsidRPr="00534EE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="00F46FF3" w:rsidRPr="00534E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833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выставке «Красота осени».</w:t>
            </w:r>
          </w:p>
          <w:p w14:paraId="1850A6A9" w14:textId="59E6D7B7" w:rsidR="007833DB" w:rsidRPr="00534EEA" w:rsidRDefault="007833DB" w:rsidP="001A6BE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69166DBF" w14:textId="77777777" w:rsidR="00EE0322" w:rsidRPr="00534EEA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B826AB" w14:textId="0A45099A" w:rsidR="002B034F" w:rsidRPr="00534EEA" w:rsidRDefault="002B034F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8DFFD6" w14:textId="77777777" w:rsidR="00947638" w:rsidRPr="00534EEA" w:rsidRDefault="00947638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694"/>
        <w:gridCol w:w="3370"/>
        <w:gridCol w:w="3630"/>
        <w:gridCol w:w="1938"/>
      </w:tblGrid>
      <w:tr w:rsidR="00534EEA" w:rsidRPr="00534EEA" w14:paraId="73ACA043" w14:textId="77777777" w:rsidTr="00CC47BB">
        <w:tc>
          <w:tcPr>
            <w:tcW w:w="10632" w:type="dxa"/>
            <w:gridSpan w:val="4"/>
          </w:tcPr>
          <w:p w14:paraId="04B01F47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534EEA" w:rsidRPr="00534EEA" w14:paraId="3BEABB8C" w14:textId="77777777" w:rsidTr="00534EEA">
        <w:tc>
          <w:tcPr>
            <w:tcW w:w="1694" w:type="dxa"/>
          </w:tcPr>
          <w:p w14:paraId="408D1064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70" w:type="dxa"/>
          </w:tcPr>
          <w:p w14:paraId="7EBAB573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630" w:type="dxa"/>
          </w:tcPr>
          <w:p w14:paraId="5BCFF6E9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38" w:type="dxa"/>
          </w:tcPr>
          <w:p w14:paraId="5440257B" w14:textId="77777777" w:rsidR="00EE0322" w:rsidRPr="00534EEA" w:rsidRDefault="00EE0322" w:rsidP="00534EE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34EEA" w:rsidRPr="00534EEA" w14:paraId="60ED94A6" w14:textId="77777777" w:rsidTr="00534EEA">
        <w:tc>
          <w:tcPr>
            <w:tcW w:w="1694" w:type="dxa"/>
          </w:tcPr>
          <w:p w14:paraId="3729B7DC" w14:textId="6398FFD8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67F5022" w14:textId="1B173F0F" w:rsidR="00197D5E" w:rsidRPr="009E238A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AB18D7" w:rsidRPr="009E238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«На зарядку становись»</w:t>
              </w:r>
            </w:hyperlink>
          </w:p>
        </w:tc>
        <w:tc>
          <w:tcPr>
            <w:tcW w:w="3370" w:type="dxa"/>
          </w:tcPr>
          <w:p w14:paraId="6D3200B1" w14:textId="6BE6C350" w:rsidR="00197D5E" w:rsidRPr="00534EEA" w:rsidRDefault="00197D5E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6BE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 «Профилактика плоскостопия и формирование правильной осанки у дошкольников»</w:t>
            </w:r>
            <w:r w:rsidR="001A6BEE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51660F" w14:textId="0EDFD7A4" w:rsidR="00197D5E" w:rsidRPr="00534EEA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Буклет «Как сохранить здоровье ребёнка»</w:t>
            </w:r>
            <w:r w:rsidR="001A6BEE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C52CAE" w14:textId="77777777" w:rsidR="00197D5E" w:rsidRPr="00534EEA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Совместное проведение «Дня здоровья».</w:t>
            </w:r>
          </w:p>
          <w:p w14:paraId="7289CA6A" w14:textId="1A4AA579" w:rsidR="0016052F" w:rsidRDefault="00197D5E" w:rsidP="001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535A9"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стенда «Овощи и фрукты – полезные продукты</w:t>
            </w:r>
            <w:r w:rsidR="00160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331E62" w14:textId="2B2735E0" w:rsidR="002444FF" w:rsidRPr="00534EEA" w:rsidRDefault="00197D5E" w:rsidP="001605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5. Спортивный праздник «С физкультурой мы дружны - нам болезни не страшны!».</w:t>
            </w:r>
          </w:p>
        </w:tc>
        <w:tc>
          <w:tcPr>
            <w:tcW w:w="3630" w:type="dxa"/>
          </w:tcPr>
          <w:p w14:paraId="73218E75" w14:textId="77777777" w:rsidR="00197D5E" w:rsidRPr="00534EEA" w:rsidRDefault="00197D5E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Привлечь внимание родителей к проблеме сохранения и укрепления здоровья детей.</w:t>
            </w:r>
          </w:p>
          <w:p w14:paraId="69631E41" w14:textId="77777777" w:rsidR="00197D5E" w:rsidRPr="00534EEA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возрастных особенностях детей.</w:t>
            </w:r>
          </w:p>
          <w:p w14:paraId="1A8C9847" w14:textId="77777777" w:rsidR="00197D5E" w:rsidRPr="00534EEA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пособий для домашних занятий с детьми.</w:t>
            </w:r>
          </w:p>
          <w:p w14:paraId="1EBAAE84" w14:textId="5B1A142C" w:rsidR="00197D5E" w:rsidRPr="00534EEA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Побеседовать с родителями о том, как образ жизни се</w:t>
            </w:r>
            <w:r w:rsidR="00856301" w:rsidRPr="00534EEA">
              <w:rPr>
                <w:rFonts w:ascii="Times New Roman" w:hAnsi="Times New Roman" w:cs="Times New Roman"/>
                <w:sz w:val="24"/>
                <w:szCs w:val="24"/>
              </w:rPr>
              <w:t>мьи влияет на здоровье ребёнка.</w:t>
            </w:r>
          </w:p>
          <w:p w14:paraId="7AC5C5CE" w14:textId="03054597" w:rsidR="002444FF" w:rsidRPr="00534EEA" w:rsidRDefault="00197D5E" w:rsidP="00D708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10427776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1D1710D7" w14:textId="77777777" w:rsidTr="00534EEA">
        <w:tc>
          <w:tcPr>
            <w:tcW w:w="1694" w:type="dxa"/>
          </w:tcPr>
          <w:p w14:paraId="156C99A5" w14:textId="4AE7DB5F" w:rsidR="00197D5E" w:rsidRPr="00534EEA" w:rsidRDefault="00197D5E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24F13A8" w14:textId="1184CC1B" w:rsidR="00197D5E" w:rsidRPr="009E238A" w:rsidRDefault="00741B78" w:rsidP="00197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AB18D7" w:rsidRPr="009E238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«Все профессии важны»</w:t>
              </w:r>
            </w:hyperlink>
          </w:p>
        </w:tc>
        <w:tc>
          <w:tcPr>
            <w:tcW w:w="3370" w:type="dxa"/>
          </w:tcPr>
          <w:p w14:paraId="2EB1B6CD" w14:textId="1CEABC1D" w:rsidR="00197D5E" w:rsidRPr="00534EEA" w:rsidRDefault="00197D5E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EEA">
              <w:rPr>
                <w:rFonts w:ascii="Times New Roman" w:hAnsi="Times New Roman" w:cs="Times New Roman"/>
              </w:rPr>
              <w:t>.</w:t>
            </w:r>
            <w:r w:rsidR="00D7083D" w:rsidRPr="00534EEA">
              <w:rPr>
                <w:rFonts w:ascii="Times New Roman" w:hAnsi="Times New Roman" w:cs="Times New Roman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со значением матери, отца, а также дедушек и бабушек, воспитателей, детей (сверстников, младших и старших детей) в развитии взаимодействия ребёнка с социумом, понимания социальных норм поведения.</w:t>
            </w:r>
          </w:p>
          <w:p w14:paraId="145D0555" w14:textId="66E224E5" w:rsidR="00197D5E" w:rsidRPr="00534EEA" w:rsidRDefault="0016052F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D5E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83D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D5E"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 «Личность формируется в семье»</w:t>
            </w:r>
            <w:r w:rsidR="00856301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A24C4B" w14:textId="18695165" w:rsidR="00197D5E" w:rsidRPr="00534EEA" w:rsidRDefault="0016052F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D5E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83D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D5E" w:rsidRPr="00534EEA">
              <w:rPr>
                <w:rFonts w:ascii="Times New Roman" w:hAnsi="Times New Roman" w:cs="Times New Roman"/>
                <w:sz w:val="24"/>
                <w:szCs w:val="24"/>
              </w:rPr>
              <w:t>Домашние заготовки, презентация «Кем работают мои родители»</w:t>
            </w:r>
            <w:r w:rsidR="00D7083D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5BEDA" w14:textId="77777777" w:rsidR="00197D5E" w:rsidRPr="00534EEA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7705D" w14:textId="77777777" w:rsidR="00197D5E" w:rsidRPr="00534EEA" w:rsidRDefault="00197D5E" w:rsidP="00197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14:paraId="2AEE57FC" w14:textId="77777777" w:rsidR="00197D5E" w:rsidRPr="00534EEA" w:rsidRDefault="00197D5E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Оказать помощь родителям в осознании негативных последствий деструктивного поведения и общения в семье, исключающего родных для ребёнка людей из контекста развития.</w:t>
            </w:r>
          </w:p>
          <w:p w14:paraId="14B21ADE" w14:textId="77777777" w:rsidR="00197D5E" w:rsidRPr="00534EEA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у родителей интереса к совместным с детьми проектам по изучению трудовых традиций, сложившихся в семье, а также родном городе (селе).</w:t>
            </w:r>
          </w:p>
          <w:p w14:paraId="0FBD7298" w14:textId="77777777" w:rsidR="00197D5E" w:rsidRPr="00534EEA" w:rsidRDefault="00197D5E" w:rsidP="00D708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Привлечь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</w:tc>
        <w:tc>
          <w:tcPr>
            <w:tcW w:w="1938" w:type="dxa"/>
          </w:tcPr>
          <w:p w14:paraId="70AFA342" w14:textId="77777777" w:rsidR="00197D5E" w:rsidRPr="00534EEA" w:rsidRDefault="00197D5E" w:rsidP="00D708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481B5CAD" w14:textId="77777777" w:rsidTr="00534EEA">
        <w:tc>
          <w:tcPr>
            <w:tcW w:w="1694" w:type="dxa"/>
          </w:tcPr>
          <w:p w14:paraId="18EDD74F" w14:textId="09FDA9D6" w:rsidR="00197D5E" w:rsidRPr="00534EEA" w:rsidRDefault="00197D5E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10E43B18" w14:textId="75457DD0" w:rsidR="009E238A" w:rsidRPr="009E238A" w:rsidRDefault="009E238A" w:rsidP="009E238A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E238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E238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"https://plandou.ru/tematicheskaja-nedelja-rossija-mnogonacionalnaja-strana" </w:instrText>
            </w:r>
            <w:r w:rsidRPr="009E23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B18D7" w:rsidRPr="009E238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«Россия — много</w:t>
            </w:r>
          </w:p>
          <w:p w14:paraId="7769A4F2" w14:textId="7D0D3934" w:rsidR="00197D5E" w:rsidRPr="00534EEA" w:rsidRDefault="00AB18D7" w:rsidP="009E2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38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национальная страна»</w:t>
            </w:r>
            <w:r w:rsidR="009E238A" w:rsidRPr="009E23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70" w:type="dxa"/>
          </w:tcPr>
          <w:p w14:paraId="6979389B" w14:textId="7051FBB7" w:rsidR="00197D5E" w:rsidRPr="00534EEA" w:rsidRDefault="0016052F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D5E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63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D5E" w:rsidRPr="00534EEA">
              <w:rPr>
                <w:rFonts w:ascii="Times New Roman" w:hAnsi="Times New Roman" w:cs="Times New Roman"/>
                <w:sz w:val="24"/>
                <w:szCs w:val="24"/>
              </w:rPr>
              <w:t>Буклет «</w:t>
            </w:r>
            <w:r w:rsidR="00B535A9" w:rsidRPr="00534EEA">
              <w:rPr>
                <w:rFonts w:ascii="Times New Roman" w:hAnsi="Times New Roman" w:cs="Times New Roman"/>
                <w:sz w:val="24"/>
                <w:szCs w:val="24"/>
              </w:rPr>
              <w:t>Народы России</w:t>
            </w:r>
            <w:r w:rsidR="00197D5E" w:rsidRPr="00534E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A7D8CBD" w14:textId="6FC5B15B" w:rsidR="00197D5E" w:rsidRPr="00534EEA" w:rsidRDefault="0016052F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D5E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63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D5E" w:rsidRPr="00534EEA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чтения.</w:t>
            </w:r>
          </w:p>
          <w:p w14:paraId="6D8D2738" w14:textId="2CE3ABC6" w:rsidR="00197D5E" w:rsidRPr="00534EEA" w:rsidRDefault="0016052F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D5E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63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D5E" w:rsidRPr="00534EEA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родительского уголка материалами по теме недели.</w:t>
            </w:r>
          </w:p>
          <w:p w14:paraId="5B267326" w14:textId="3541A5E5" w:rsidR="00197D5E" w:rsidRPr="00534EEA" w:rsidRDefault="00197D5E" w:rsidP="00D708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14:paraId="6D1C508B" w14:textId="77777777" w:rsidR="00197D5E" w:rsidRPr="00534EEA" w:rsidRDefault="00197D5E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оформлению мини-музея поликультурного образования в группе.</w:t>
            </w:r>
          </w:p>
          <w:p w14:paraId="724AD93B" w14:textId="6A3E90E0" w:rsidR="00197D5E" w:rsidRPr="00534EEA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Побеседовать с родителями о пользе прогулок и </w:t>
            </w:r>
            <w:r w:rsidR="0094763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экскурсий для получения разнообразных </w:t>
            </w:r>
            <w:r w:rsidR="00947638"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впечатлений,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 всестороннего развития дошкольника.</w:t>
            </w:r>
          </w:p>
          <w:p w14:paraId="3C7CACA3" w14:textId="77777777" w:rsidR="00197D5E" w:rsidRPr="00534EEA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произведениях поэтов и писателей разных стран для детей.</w:t>
            </w:r>
          </w:p>
          <w:p w14:paraId="15F7BAF7" w14:textId="77777777" w:rsidR="00197D5E" w:rsidRPr="00534EEA" w:rsidRDefault="00197D5E" w:rsidP="00D708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мероприятиями, проводимыми в детском саду.</w:t>
            </w:r>
          </w:p>
        </w:tc>
        <w:tc>
          <w:tcPr>
            <w:tcW w:w="1938" w:type="dxa"/>
          </w:tcPr>
          <w:p w14:paraId="5BCC4FB9" w14:textId="77777777" w:rsidR="00197D5E" w:rsidRPr="00534EEA" w:rsidRDefault="00197D5E" w:rsidP="00197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4659C657" w14:textId="77777777" w:rsidTr="00534EEA">
        <w:tc>
          <w:tcPr>
            <w:tcW w:w="1694" w:type="dxa"/>
          </w:tcPr>
          <w:p w14:paraId="5CBF24F9" w14:textId="49C95836" w:rsidR="00197D5E" w:rsidRPr="00534EEA" w:rsidRDefault="00197D5E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BFA5347" w14:textId="4031DEDD" w:rsidR="00B535A9" w:rsidRPr="009E238A" w:rsidRDefault="00741B78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B18D7" w:rsidRPr="009E238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«Москва — столица России»</w:t>
              </w:r>
            </w:hyperlink>
          </w:p>
        </w:tc>
        <w:tc>
          <w:tcPr>
            <w:tcW w:w="3370" w:type="dxa"/>
          </w:tcPr>
          <w:p w14:paraId="3D599712" w14:textId="77777777" w:rsidR="00B535A9" w:rsidRPr="00534EEA" w:rsidRDefault="00B535A9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Оформление стенгазеты «Москва – столица России».</w:t>
            </w:r>
          </w:p>
          <w:p w14:paraId="310563EF" w14:textId="77777777" w:rsidR="00B535A9" w:rsidRPr="00534EEA" w:rsidRDefault="00B535A9" w:rsidP="00B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по запросу родителей.</w:t>
            </w:r>
          </w:p>
          <w:p w14:paraId="36D78BDC" w14:textId="0A288BE1" w:rsidR="00B535A9" w:rsidRPr="00534EEA" w:rsidRDefault="00B535A9" w:rsidP="00B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</w:t>
            </w:r>
            <w:r w:rsidR="00856301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«Актуальность театрализованной деятельности в развитии детей дошкольного возраста»</w:t>
            </w:r>
            <w:r w:rsidR="00856301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60F08EA" w14:textId="5DCF1118" w:rsidR="00197D5E" w:rsidRPr="00534EEA" w:rsidRDefault="00B535A9" w:rsidP="00D708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 Ориентирование родителей на совместное с ребёнком чтение литературы, посвященной Москве, просмотр соответствующих художественных и мультипликационных фильмов.</w:t>
            </w:r>
          </w:p>
        </w:tc>
        <w:tc>
          <w:tcPr>
            <w:tcW w:w="3630" w:type="dxa"/>
          </w:tcPr>
          <w:p w14:paraId="19D5E01D" w14:textId="4A16A31D" w:rsidR="00197D5E" w:rsidRPr="00534EEA" w:rsidRDefault="00197D5E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Побеседовать с родителями о пользе прогулок и </w:t>
            </w:r>
            <w:r w:rsidR="00947638" w:rsidRPr="00534EEA">
              <w:rPr>
                <w:rFonts w:ascii="Times New Roman" w:hAnsi="Times New Roman" w:cs="Times New Roman"/>
                <w:sz w:val="24"/>
                <w:szCs w:val="24"/>
              </w:rPr>
              <w:t>экскурсий для получения разнообразных впечатлений,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 всест</w:t>
            </w:r>
            <w:r w:rsidR="00856301" w:rsidRPr="00534EEA">
              <w:rPr>
                <w:rFonts w:ascii="Times New Roman" w:hAnsi="Times New Roman" w:cs="Times New Roman"/>
                <w:sz w:val="24"/>
                <w:szCs w:val="24"/>
              </w:rPr>
              <w:t>ороннего развития дошкольника.</w:t>
            </w:r>
          </w:p>
          <w:p w14:paraId="3D03699D" w14:textId="77777777" w:rsidR="00197D5E" w:rsidRPr="00534EEA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Консультировать родителей о правильном питании дошкольников.</w:t>
            </w:r>
          </w:p>
          <w:p w14:paraId="20B255BB" w14:textId="6BCFAAF2" w:rsidR="00197D5E" w:rsidRPr="00534EEA" w:rsidRDefault="00197D5E" w:rsidP="00D708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 и достижениях каждого ребёнка.</w:t>
            </w:r>
          </w:p>
        </w:tc>
        <w:tc>
          <w:tcPr>
            <w:tcW w:w="1938" w:type="dxa"/>
          </w:tcPr>
          <w:p w14:paraId="748FA92B" w14:textId="77777777" w:rsidR="00197D5E" w:rsidRPr="00534EEA" w:rsidRDefault="00197D5E" w:rsidP="00197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D1ACAD9" w14:textId="6D38D637" w:rsidR="00EE0322" w:rsidRPr="00534EEA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7EEB40" w14:textId="77777777" w:rsidR="00707E77" w:rsidRPr="00534EEA" w:rsidRDefault="00707E77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691"/>
        <w:gridCol w:w="3358"/>
        <w:gridCol w:w="3645"/>
        <w:gridCol w:w="1938"/>
      </w:tblGrid>
      <w:tr w:rsidR="00534EEA" w:rsidRPr="00534EEA" w14:paraId="725DC327" w14:textId="77777777" w:rsidTr="00CC47BB">
        <w:tc>
          <w:tcPr>
            <w:tcW w:w="10632" w:type="dxa"/>
            <w:gridSpan w:val="4"/>
          </w:tcPr>
          <w:p w14:paraId="07E4DF78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534EEA" w:rsidRPr="00534EEA" w14:paraId="28C73EBF" w14:textId="77777777" w:rsidTr="00534EEA">
        <w:tc>
          <w:tcPr>
            <w:tcW w:w="1702" w:type="dxa"/>
          </w:tcPr>
          <w:p w14:paraId="121490BA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3A00F63A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</w:tcPr>
          <w:p w14:paraId="51F2F3EC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842" w:type="dxa"/>
          </w:tcPr>
          <w:p w14:paraId="7084914E" w14:textId="77777777" w:rsidR="00EE0322" w:rsidRPr="00534EEA" w:rsidRDefault="00EE0322" w:rsidP="00534EE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34EEA" w:rsidRPr="00534EEA" w14:paraId="246EE129" w14:textId="77777777" w:rsidTr="00534EEA">
        <w:tc>
          <w:tcPr>
            <w:tcW w:w="1702" w:type="dxa"/>
          </w:tcPr>
          <w:p w14:paraId="7EBEDDF4" w14:textId="5604CBBF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7B55DF29" w14:textId="1747CA58" w:rsidR="00F93539" w:rsidRPr="009E238A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D42036" w:rsidRPr="009E238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«Народные промыслы России»</w:t>
              </w:r>
            </w:hyperlink>
          </w:p>
        </w:tc>
        <w:tc>
          <w:tcPr>
            <w:tcW w:w="3402" w:type="dxa"/>
          </w:tcPr>
          <w:p w14:paraId="63C62D85" w14:textId="5B1F90E9" w:rsidR="00E16C75" w:rsidRPr="00534EEA" w:rsidRDefault="0016052F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57B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C75" w:rsidRPr="00534EEA">
              <w:rPr>
                <w:rFonts w:ascii="Times New Roman" w:hAnsi="Times New Roman" w:cs="Times New Roman"/>
                <w:sz w:val="24"/>
                <w:szCs w:val="24"/>
              </w:rPr>
              <w:t>Буклет «Методы, повышающие познавательную активность дошкольников».</w:t>
            </w:r>
          </w:p>
          <w:p w14:paraId="0E8BD58A" w14:textId="214A96CF" w:rsidR="00E16C75" w:rsidRPr="00534EEA" w:rsidRDefault="0016157B" w:rsidP="00D708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C75" w:rsidRPr="00534EEA">
              <w:rPr>
                <w:rFonts w:ascii="Times New Roman" w:hAnsi="Times New Roman" w:cs="Times New Roman"/>
                <w:sz w:val="24"/>
                <w:szCs w:val="24"/>
              </w:rPr>
              <w:t>Буклет «История праздника «День народного единства»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258BCF46" w14:textId="7BF1E468" w:rsidR="0016157B" w:rsidRPr="00534EEA" w:rsidRDefault="0016157B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6C75" w:rsidRPr="00534EE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16C7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составлению соглашения о сотрудничестве, программы и плана взаимодействия семьи и де</w:t>
            </w:r>
            <w:r w:rsidR="00856301" w:rsidRPr="00534EEA">
              <w:rPr>
                <w:rFonts w:ascii="Times New Roman" w:hAnsi="Times New Roman" w:cs="Times New Roman"/>
                <w:sz w:val="24"/>
                <w:szCs w:val="24"/>
              </w:rPr>
              <w:t>тского сада в воспитании детей.</w:t>
            </w:r>
          </w:p>
          <w:p w14:paraId="7F9B767C" w14:textId="77777777" w:rsidR="00EE0322" w:rsidRPr="00534EEA" w:rsidRDefault="0016157B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Оказать с</w:t>
            </w:r>
            <w:r w:rsidR="00E16C75" w:rsidRPr="00534EEA">
              <w:rPr>
                <w:rFonts w:ascii="Times New Roman" w:hAnsi="Times New Roman" w:cs="Times New Roman"/>
                <w:sz w:val="24"/>
                <w:szCs w:val="24"/>
              </w:rPr>
              <w:t>опровождение и поддержк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6C7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семьи в реализации воспитательных воздействий.</w:t>
            </w:r>
          </w:p>
          <w:p w14:paraId="0A1D6CE2" w14:textId="77777777" w:rsidR="0016157B" w:rsidRPr="00534EEA" w:rsidRDefault="0016157B" w:rsidP="00D708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необходимости создания благоприятных и безопасных условий пребывания детей на улице.</w:t>
            </w:r>
          </w:p>
        </w:tc>
        <w:tc>
          <w:tcPr>
            <w:tcW w:w="1842" w:type="dxa"/>
          </w:tcPr>
          <w:p w14:paraId="25E6DB11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5D45AC70" w14:textId="77777777" w:rsidTr="00534EEA">
        <w:tc>
          <w:tcPr>
            <w:tcW w:w="1702" w:type="dxa"/>
          </w:tcPr>
          <w:p w14:paraId="4CC0AE65" w14:textId="5ABB3413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16EF43FE" w14:textId="389CD6FE" w:rsidR="00F93539" w:rsidRPr="009E238A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D42036" w:rsidRPr="009E238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«Золотая хохлома»</w:t>
              </w:r>
            </w:hyperlink>
          </w:p>
        </w:tc>
        <w:tc>
          <w:tcPr>
            <w:tcW w:w="3402" w:type="dxa"/>
          </w:tcPr>
          <w:p w14:paraId="74101EF1" w14:textId="227E762A" w:rsidR="00125460" w:rsidRPr="00534EEA" w:rsidRDefault="00082367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D7083D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25460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родительского уголка материалами по теме недели.</w:t>
            </w:r>
          </w:p>
          <w:p w14:paraId="2980022E" w14:textId="74882AF2" w:rsidR="00F93539" w:rsidRPr="00534EEA" w:rsidRDefault="00082367" w:rsidP="001254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="00D7083D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25460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Привлечение родителей к </w:t>
            </w:r>
            <w:r w:rsidR="00856301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совместному творчеству с детьми.</w:t>
            </w:r>
          </w:p>
          <w:p w14:paraId="2EE077A7" w14:textId="25F495ED" w:rsidR="00F93539" w:rsidRPr="00534EEA" w:rsidRDefault="00082367" w:rsidP="0012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3539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«Совместный труд реб</w:t>
            </w:r>
            <w:r w:rsidR="00856301" w:rsidRPr="00534EE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F93539" w:rsidRPr="00534EEA">
              <w:rPr>
                <w:rFonts w:ascii="Times New Roman" w:hAnsi="Times New Roman" w:cs="Times New Roman"/>
                <w:sz w:val="24"/>
                <w:szCs w:val="24"/>
              </w:rPr>
              <w:t>нка и взрослого».</w:t>
            </w:r>
          </w:p>
          <w:p w14:paraId="745B0C72" w14:textId="33286BFB" w:rsidR="00125460" w:rsidRPr="00534EEA" w:rsidRDefault="00082367" w:rsidP="0012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083D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460"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 «Роль отца в воспитании ребёнка»</w:t>
            </w:r>
            <w:r w:rsidR="00856301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955E4" w14:textId="77777777" w:rsidR="00125460" w:rsidRPr="00534EEA" w:rsidRDefault="00082367" w:rsidP="00D708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93539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«Ответственность родителей за поведение детей на дороге».</w:t>
            </w:r>
          </w:p>
        </w:tc>
        <w:tc>
          <w:tcPr>
            <w:tcW w:w="3686" w:type="dxa"/>
          </w:tcPr>
          <w:p w14:paraId="6F60FBFE" w14:textId="4FD0C0F9" w:rsidR="00125460" w:rsidRPr="00534EEA" w:rsidRDefault="00082367" w:rsidP="00D7083D">
            <w:pPr>
              <w:pStyle w:val="c2"/>
              <w:shd w:val="clear" w:color="auto" w:fill="FFFFFF"/>
              <w:spacing w:before="60" w:beforeAutospacing="0" w:after="0" w:afterAutospacing="0"/>
            </w:pPr>
            <w:r w:rsidRPr="00534EEA">
              <w:rPr>
                <w:rStyle w:val="c4"/>
              </w:rPr>
              <w:lastRenderedPageBreak/>
              <w:t xml:space="preserve">- </w:t>
            </w:r>
            <w:r w:rsidR="00125460" w:rsidRPr="00534EEA">
              <w:rPr>
                <w:rStyle w:val="c4"/>
              </w:rPr>
              <w:t>Знаком</w:t>
            </w:r>
            <w:r w:rsidRPr="00534EEA">
              <w:rPr>
                <w:rStyle w:val="c4"/>
              </w:rPr>
              <w:t xml:space="preserve">ить </w:t>
            </w:r>
            <w:r w:rsidR="00125460" w:rsidRPr="00534EEA">
              <w:rPr>
                <w:rStyle w:val="c4"/>
              </w:rPr>
              <w:t xml:space="preserve">родителей с врождёнными индивидуальными особенностями детей, особенностями воспитания в зависимости от темперамента </w:t>
            </w:r>
            <w:r w:rsidR="00125460" w:rsidRPr="00534EEA">
              <w:rPr>
                <w:rStyle w:val="c4"/>
              </w:rPr>
              <w:lastRenderedPageBreak/>
              <w:t>реб</w:t>
            </w:r>
            <w:r w:rsidR="00856301" w:rsidRPr="00534EEA">
              <w:rPr>
                <w:rStyle w:val="c4"/>
              </w:rPr>
              <w:t>ё</w:t>
            </w:r>
            <w:r w:rsidR="00125460" w:rsidRPr="00534EEA">
              <w:rPr>
                <w:rStyle w:val="c4"/>
              </w:rPr>
              <w:t>нка, укрепление детско-родительских отношений.</w:t>
            </w:r>
          </w:p>
          <w:p w14:paraId="76B03C40" w14:textId="77777777" w:rsidR="00EE0322" w:rsidRPr="00534EEA" w:rsidRDefault="00082367" w:rsidP="00D7083D">
            <w:pPr>
              <w:pStyle w:val="c2"/>
              <w:shd w:val="clear" w:color="auto" w:fill="FFFFFF"/>
              <w:spacing w:before="0" w:beforeAutospacing="0" w:after="60" w:afterAutospacing="0"/>
            </w:pPr>
            <w:r w:rsidRPr="00534EEA">
              <w:rPr>
                <w:rStyle w:val="c4"/>
              </w:rPr>
              <w:t xml:space="preserve">- </w:t>
            </w:r>
            <w:r w:rsidR="00125460" w:rsidRPr="00534EEA">
              <w:rPr>
                <w:rStyle w:val="c4"/>
              </w:rPr>
              <w:t>Знаком</w:t>
            </w:r>
            <w:r w:rsidRPr="00534EEA">
              <w:rPr>
                <w:rStyle w:val="c4"/>
              </w:rPr>
              <w:t>ить</w:t>
            </w:r>
            <w:r w:rsidR="00125460" w:rsidRPr="00534EEA">
              <w:rPr>
                <w:rStyle w:val="c4"/>
              </w:rPr>
              <w:t xml:space="preserve"> родителей с достижениями детей 5-</w:t>
            </w:r>
            <w:r w:rsidR="00F93539" w:rsidRPr="00534EEA">
              <w:rPr>
                <w:rStyle w:val="c4"/>
              </w:rPr>
              <w:t>6</w:t>
            </w:r>
            <w:r w:rsidR="00125460" w:rsidRPr="00534EEA">
              <w:rPr>
                <w:rStyle w:val="c4"/>
              </w:rPr>
              <w:t xml:space="preserve"> лет в психическом, физическом, интеллектуальном развитии.</w:t>
            </w:r>
          </w:p>
        </w:tc>
        <w:tc>
          <w:tcPr>
            <w:tcW w:w="1842" w:type="dxa"/>
          </w:tcPr>
          <w:p w14:paraId="6204628D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57444690" w14:textId="77777777" w:rsidTr="00534EEA">
        <w:tc>
          <w:tcPr>
            <w:tcW w:w="1702" w:type="dxa"/>
          </w:tcPr>
          <w:p w14:paraId="54F53022" w14:textId="7C57AA83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D447452" w14:textId="1E1BB69B" w:rsidR="00F93539" w:rsidRPr="009E238A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D42036" w:rsidRPr="009E238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«Музеи моего города»</w:t>
              </w:r>
            </w:hyperlink>
          </w:p>
        </w:tc>
        <w:tc>
          <w:tcPr>
            <w:tcW w:w="3402" w:type="dxa"/>
          </w:tcPr>
          <w:p w14:paraId="262F642D" w14:textId="1687F2FE" w:rsidR="00F93539" w:rsidRPr="00534EEA" w:rsidRDefault="00F93539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083D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</w:t>
            </w:r>
            <w:r w:rsidR="00856301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22EBE4" w14:textId="77777777" w:rsidR="00F93539" w:rsidRPr="00534EEA" w:rsidRDefault="00F93539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34EEA">
              <w:rPr>
                <w:rFonts w:ascii="Times New Roman" w:hAnsi="Times New Roman" w:cs="Times New Roman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формами работы дошкольного учреждения по проблеме эстетического развития детей дошкольного возраста.</w:t>
            </w:r>
          </w:p>
          <w:p w14:paraId="0355C701" w14:textId="19AB6E39" w:rsidR="001A494A" w:rsidRPr="00534EEA" w:rsidRDefault="00707E77" w:rsidP="00D708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Буклет «Музеи нашего города».</w:t>
            </w:r>
          </w:p>
        </w:tc>
        <w:tc>
          <w:tcPr>
            <w:tcW w:w="3686" w:type="dxa"/>
          </w:tcPr>
          <w:p w14:paraId="43CD8CB5" w14:textId="60B04890" w:rsidR="00EE0322" w:rsidRPr="00534EEA" w:rsidRDefault="00F93539" w:rsidP="00D7083D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совместное с ребёнком чтение литературы, посвященной художественному творчеству и прикладному искусству, просмотр соответствующих художественных и мультипликационных фильмов.</w:t>
            </w:r>
          </w:p>
        </w:tc>
        <w:tc>
          <w:tcPr>
            <w:tcW w:w="1842" w:type="dxa"/>
          </w:tcPr>
          <w:p w14:paraId="3F9BCE40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1BA0E88C" w14:textId="77777777" w:rsidTr="00534EEA">
        <w:tc>
          <w:tcPr>
            <w:tcW w:w="1702" w:type="dxa"/>
          </w:tcPr>
          <w:p w14:paraId="7153EFEE" w14:textId="5E886757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C2873B3" w14:textId="33D18971" w:rsidR="00F93539" w:rsidRPr="009E238A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D42036" w:rsidRPr="009E238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«Мама — лучший друг»</w:t>
              </w:r>
            </w:hyperlink>
          </w:p>
        </w:tc>
        <w:tc>
          <w:tcPr>
            <w:tcW w:w="3402" w:type="dxa"/>
          </w:tcPr>
          <w:p w14:paraId="76EB65C7" w14:textId="53A8AF87" w:rsidR="00F93539" w:rsidRPr="00534EEA" w:rsidRDefault="00F93539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D7083D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детских рисунков ко Дню Матери.</w:t>
            </w:r>
          </w:p>
          <w:p w14:paraId="3FAC75A2" w14:textId="211886AF" w:rsidR="00F93539" w:rsidRPr="00534EEA" w:rsidRDefault="00F93539" w:rsidP="00F935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D7083D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страничка «Стихи о маме»</w:t>
            </w:r>
            <w:r w:rsidR="00802121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629A8E2" w14:textId="2BFFB60C" w:rsidR="00F93539" w:rsidRPr="00534EEA" w:rsidRDefault="00F93539" w:rsidP="00F935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D7083D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Рекомендации о развитии мелкой моторики детей в домашних условиях.</w:t>
            </w:r>
          </w:p>
          <w:p w14:paraId="1740C88F" w14:textId="0BF7B045" w:rsidR="00F93539" w:rsidRPr="00534EEA" w:rsidRDefault="00F93539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083D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«Мамы тоже были детьми».</w:t>
            </w:r>
          </w:p>
          <w:p w14:paraId="2B5AE35A" w14:textId="38320C9A" w:rsidR="00D32E54" w:rsidRPr="00534EEA" w:rsidRDefault="00F93539" w:rsidP="00D708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7083D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матери совместно с родителями.</w:t>
            </w:r>
          </w:p>
        </w:tc>
        <w:tc>
          <w:tcPr>
            <w:tcW w:w="3686" w:type="dxa"/>
          </w:tcPr>
          <w:p w14:paraId="58D0BF86" w14:textId="77777777" w:rsidR="00F93539" w:rsidRPr="00534EEA" w:rsidRDefault="00F93539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Изучить традиции трудового воспитания, сложившиеся и развивающиеся в семьях воспитанников.</w:t>
            </w:r>
          </w:p>
          <w:p w14:paraId="5B504AA0" w14:textId="5FA60BC9" w:rsidR="00F93539" w:rsidRPr="00534EEA" w:rsidRDefault="00F93539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 необходимость навыков самообслуживания, помощи взрослым, наличия </w:t>
            </w:r>
            <w:r w:rsidR="00802121" w:rsidRPr="00534EEA">
              <w:rPr>
                <w:rFonts w:ascii="Times New Roman" w:hAnsi="Times New Roman" w:cs="Times New Roman"/>
                <w:sz w:val="24"/>
                <w:szCs w:val="24"/>
              </w:rPr>
              <w:t>у ребёнка домашних обязанностей.</w:t>
            </w:r>
          </w:p>
          <w:p w14:paraId="324BB8E3" w14:textId="179DF587" w:rsidR="00E457D0" w:rsidRPr="00534EEA" w:rsidRDefault="00082367" w:rsidP="00D708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7D0" w:rsidRPr="00534EEA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E457D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развитие у ребёнка потребности к познанию, общен</w:t>
            </w:r>
            <w:r w:rsidR="00D7083D" w:rsidRPr="00534EEA">
              <w:rPr>
                <w:rFonts w:ascii="Times New Roman" w:hAnsi="Times New Roman" w:cs="Times New Roman"/>
                <w:sz w:val="24"/>
                <w:szCs w:val="24"/>
              </w:rPr>
              <w:t>ию со взрослыми и сверстниками.</w:t>
            </w:r>
          </w:p>
        </w:tc>
        <w:tc>
          <w:tcPr>
            <w:tcW w:w="1842" w:type="dxa"/>
          </w:tcPr>
          <w:p w14:paraId="1E00B15C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05F956" w14:textId="6E86F664" w:rsidR="00EE0322" w:rsidRPr="00534EEA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A742A1" w14:textId="77777777" w:rsidR="00947638" w:rsidRPr="00534EEA" w:rsidRDefault="00947638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3400"/>
        <w:gridCol w:w="3547"/>
        <w:gridCol w:w="1983"/>
      </w:tblGrid>
      <w:tr w:rsidR="00534EEA" w:rsidRPr="00534EEA" w14:paraId="738B0005" w14:textId="77777777" w:rsidTr="00534EEA">
        <w:tc>
          <w:tcPr>
            <w:tcW w:w="10632" w:type="dxa"/>
            <w:gridSpan w:val="4"/>
          </w:tcPr>
          <w:p w14:paraId="0B3B0DBF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534EEA" w:rsidRPr="00534EEA" w14:paraId="6FE4F162" w14:textId="77777777" w:rsidTr="00362677">
        <w:tc>
          <w:tcPr>
            <w:tcW w:w="1702" w:type="dxa"/>
          </w:tcPr>
          <w:p w14:paraId="368CC364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0" w:type="dxa"/>
          </w:tcPr>
          <w:p w14:paraId="5130ABAB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47" w:type="dxa"/>
          </w:tcPr>
          <w:p w14:paraId="53369EE1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7179FCD2" w14:textId="77777777" w:rsidR="00EE0322" w:rsidRPr="00534EEA" w:rsidRDefault="00EE0322" w:rsidP="00534EE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34EEA" w:rsidRPr="00534EEA" w14:paraId="51660035" w14:textId="77777777" w:rsidTr="00362677">
        <w:tc>
          <w:tcPr>
            <w:tcW w:w="1702" w:type="dxa"/>
          </w:tcPr>
          <w:p w14:paraId="3D0D286D" w14:textId="33816895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CD49FC3" w14:textId="265881E4" w:rsidR="00F93539" w:rsidRPr="009E238A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" w:history="1">
              <w:r w:rsidR="00D445AF" w:rsidRPr="009E238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«Такой разный транспорт»</w:t>
              </w:r>
            </w:hyperlink>
          </w:p>
        </w:tc>
        <w:tc>
          <w:tcPr>
            <w:tcW w:w="3400" w:type="dxa"/>
          </w:tcPr>
          <w:p w14:paraId="11EB8E5D" w14:textId="0B53FB33" w:rsidR="00F93539" w:rsidRPr="00534EEA" w:rsidRDefault="005C5387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539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539" w:rsidRPr="00534EEA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«Загадки о транспорте»</w:t>
            </w:r>
            <w:r w:rsidR="00891D3C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150B7" w14:textId="21A8D890" w:rsidR="00F93539" w:rsidRPr="00534EEA" w:rsidRDefault="005C5387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539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539" w:rsidRPr="00534E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развлечении «Красный, жёлтый, зелёный!»</w:t>
            </w:r>
            <w:r w:rsidR="00891D3C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424888" w14:textId="4BD9070B" w:rsidR="00C637DC" w:rsidRPr="00534EEA" w:rsidRDefault="005C5387" w:rsidP="00D708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3539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«Эти правила должен знать каждый».</w:t>
            </w:r>
          </w:p>
        </w:tc>
        <w:tc>
          <w:tcPr>
            <w:tcW w:w="3547" w:type="dxa"/>
          </w:tcPr>
          <w:p w14:paraId="24E57142" w14:textId="2349A701" w:rsidR="00EE0322" w:rsidRPr="00534EEA" w:rsidRDefault="00891D3C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</w:t>
            </w:r>
            <w:r w:rsidR="00EE227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</w:t>
            </w:r>
            <w:r w:rsidR="00C637DC" w:rsidRPr="00534EEA">
              <w:rPr>
                <w:rFonts w:ascii="Times New Roman" w:hAnsi="Times New Roman" w:cs="Times New Roman"/>
                <w:sz w:val="24"/>
                <w:szCs w:val="24"/>
              </w:rPr>
              <w:t>, касающиеся организации активного зимнего отдыха, формирования навыков безопасного поведения зимой.</w:t>
            </w:r>
          </w:p>
          <w:p w14:paraId="1136C161" w14:textId="0865F8AA" w:rsidR="00F93539" w:rsidRPr="00534EEA" w:rsidRDefault="00F93539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совместное с ребёнком чтение литературы, посвящ</w:t>
            </w:r>
            <w:r w:rsidR="00891D3C" w:rsidRPr="00534EE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нной сохранению и укреплению здоровья, просмотр соответствующих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и мультипликационных фильмов.</w:t>
            </w:r>
          </w:p>
          <w:p w14:paraId="7CA555E4" w14:textId="77777777" w:rsidR="00F93539" w:rsidRPr="00534EEA" w:rsidRDefault="00F93539" w:rsidP="00D708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Подчеркивать роль взрослого в формировании поведения ребёнка.</w:t>
            </w:r>
          </w:p>
        </w:tc>
        <w:tc>
          <w:tcPr>
            <w:tcW w:w="1983" w:type="dxa"/>
          </w:tcPr>
          <w:p w14:paraId="6DDCF9BF" w14:textId="77777777" w:rsidR="00EE0322" w:rsidRPr="00534EEA" w:rsidRDefault="00EE0322" w:rsidP="00F93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023C77C0" w14:textId="77777777" w:rsidTr="00362677">
        <w:tc>
          <w:tcPr>
            <w:tcW w:w="1702" w:type="dxa"/>
          </w:tcPr>
          <w:p w14:paraId="5122D9C7" w14:textId="14CE5621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4109900B" w14:textId="1C6F60F4" w:rsidR="00F93539" w:rsidRPr="009E238A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D445AF" w:rsidRPr="009E238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«Новый год шагает по планете»</w:t>
              </w:r>
            </w:hyperlink>
          </w:p>
        </w:tc>
        <w:tc>
          <w:tcPr>
            <w:tcW w:w="3400" w:type="dxa"/>
          </w:tcPr>
          <w:p w14:paraId="26E7CD4A" w14:textId="20EE66FF" w:rsidR="00EE0322" w:rsidRPr="00534EEA" w:rsidRDefault="00EE2275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9C5"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14:paraId="25BB5AD0" w14:textId="4B014B4D" w:rsidR="005A79C5" w:rsidRPr="00534EEA" w:rsidRDefault="00EE227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9C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="00E63CCD" w:rsidRPr="00534EEA">
              <w:rPr>
                <w:rFonts w:ascii="Times New Roman" w:hAnsi="Times New Roman" w:cs="Times New Roman"/>
                <w:sz w:val="24"/>
                <w:szCs w:val="24"/>
              </w:rPr>
              <w:t>изготовлению дидактических игр для группы</w:t>
            </w:r>
            <w:r w:rsidR="00891D3C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97A99E" w14:textId="0BB2B5FF" w:rsidR="005A79C5" w:rsidRPr="00534EEA" w:rsidRDefault="00EE227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CCD"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 «Чем можно заняться с ребёнком на зимней прогулке»</w:t>
            </w:r>
            <w:r w:rsidR="00891D3C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52D3E3" w14:textId="01D24643" w:rsidR="005A79C5" w:rsidRPr="00534EEA" w:rsidRDefault="00E63CCD" w:rsidP="005C5387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E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</w:t>
            </w:r>
            <w:r w:rsidR="005C53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10 идей новогодних подарков своими руками».</w:t>
            </w:r>
          </w:p>
        </w:tc>
        <w:tc>
          <w:tcPr>
            <w:tcW w:w="3547" w:type="dxa"/>
          </w:tcPr>
          <w:p w14:paraId="3C977BDD" w14:textId="77777777" w:rsidR="00EE2275" w:rsidRPr="00534EEA" w:rsidRDefault="00EE2275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Поб</w:t>
            </w:r>
            <w:r w:rsidR="005A79C5" w:rsidRPr="00534EE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5A79C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развитии игровой деятельности детей, обеспечивающей успешную социализацию, усвоение гендерного поведения. </w:t>
            </w:r>
          </w:p>
          <w:p w14:paraId="1A77A34E" w14:textId="77777777" w:rsidR="005A79C5" w:rsidRPr="00534EEA" w:rsidRDefault="00EE2275" w:rsidP="005A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3CCD" w:rsidRPr="00534EEA">
              <w:rPr>
                <w:rFonts w:ascii="Times New Roman" w:hAnsi="Times New Roman" w:cs="Times New Roman"/>
                <w:sz w:val="24"/>
                <w:szCs w:val="24"/>
              </w:rPr>
              <w:t>Побеседовать с родителями о профилактике простудных заболеваний, закаливании и актуальных задачах физического воспитания детей в детском саду.</w:t>
            </w:r>
          </w:p>
          <w:p w14:paraId="4D024C93" w14:textId="28EF0E46" w:rsidR="00EE0322" w:rsidRPr="00534EEA" w:rsidRDefault="00EE2275" w:rsidP="00D708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Оказывать</w:t>
            </w:r>
            <w:r w:rsidR="005A79C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79C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семьи в реализации воспитательных воздействий.</w:t>
            </w:r>
          </w:p>
        </w:tc>
        <w:tc>
          <w:tcPr>
            <w:tcW w:w="1983" w:type="dxa"/>
          </w:tcPr>
          <w:p w14:paraId="6C408508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36439BBC" w14:textId="77777777" w:rsidTr="00362677">
        <w:tc>
          <w:tcPr>
            <w:tcW w:w="1702" w:type="dxa"/>
          </w:tcPr>
          <w:p w14:paraId="64CAAD55" w14:textId="49309929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4E6872A4" w14:textId="4EEC4995" w:rsidR="006A31F9" w:rsidRPr="009E238A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D445AF" w:rsidRPr="009E238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«Скоро будет праздник!»</w:t>
              </w:r>
            </w:hyperlink>
          </w:p>
        </w:tc>
        <w:tc>
          <w:tcPr>
            <w:tcW w:w="3400" w:type="dxa"/>
          </w:tcPr>
          <w:p w14:paraId="1802E97A" w14:textId="776D9C52" w:rsidR="00921E21" w:rsidRPr="00534EEA" w:rsidRDefault="00EE2275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E21"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по теме «К нам приходит Новый год!».</w:t>
            </w:r>
          </w:p>
          <w:p w14:paraId="42C3B660" w14:textId="4312E8A7" w:rsidR="00EE0322" w:rsidRPr="00534EEA" w:rsidRDefault="00EE227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E21" w:rsidRPr="00534EEA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«Новогодние чудеса».</w:t>
            </w:r>
          </w:p>
          <w:p w14:paraId="69385E88" w14:textId="61FCB620" w:rsidR="00921E21" w:rsidRPr="00534EEA" w:rsidRDefault="005472A6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E21" w:rsidRPr="00534EEA">
              <w:rPr>
                <w:rFonts w:ascii="Times New Roman" w:hAnsi="Times New Roman" w:cs="Times New Roman"/>
                <w:sz w:val="24"/>
                <w:szCs w:val="24"/>
              </w:rPr>
              <w:t>Буклет «Профилактика заболеваний в зимний период»</w:t>
            </w:r>
            <w:r w:rsidR="00891D3C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8F898F" w14:textId="414B1F5C" w:rsidR="00921E21" w:rsidRPr="00534EEA" w:rsidRDefault="005472A6" w:rsidP="00D708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E21" w:rsidRPr="00534EEA">
              <w:rPr>
                <w:rFonts w:ascii="Times New Roman" w:hAnsi="Times New Roman" w:cs="Times New Roman"/>
                <w:sz w:val="24"/>
                <w:szCs w:val="24"/>
              </w:rPr>
              <w:t>Интерактивная библиотека «Читаем с детьми»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14:paraId="479CF9FB" w14:textId="5D9D1D92" w:rsidR="005472A6" w:rsidRPr="00534EEA" w:rsidRDefault="005472A6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E21" w:rsidRPr="00534EE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1E21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подготовке новогодней ёлки, украшения</w:t>
            </w:r>
            <w:r w:rsidR="00891D3C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группы, изготовления костюмов.</w:t>
            </w:r>
          </w:p>
          <w:p w14:paraId="6C2EF383" w14:textId="76034B53" w:rsidR="005472A6" w:rsidRPr="00534EEA" w:rsidRDefault="005472A6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r w:rsidR="00921E21" w:rsidRPr="00534EE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921E21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профилактике простудных заболеваний, закаливании и актуальных задачах физического воспитания детей в детском саду. </w:t>
            </w:r>
          </w:p>
          <w:p w14:paraId="6040E6EB" w14:textId="77777777" w:rsidR="00EE0322" w:rsidRPr="00534EEA" w:rsidRDefault="005472A6" w:rsidP="00D708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921E21" w:rsidRPr="00534EEA">
              <w:rPr>
                <w:rFonts w:ascii="Times New Roman" w:hAnsi="Times New Roman" w:cs="Times New Roman"/>
                <w:sz w:val="24"/>
                <w:szCs w:val="24"/>
              </w:rPr>
              <w:t>екомендации по домашнему чтению.</w:t>
            </w:r>
          </w:p>
        </w:tc>
        <w:tc>
          <w:tcPr>
            <w:tcW w:w="1983" w:type="dxa"/>
          </w:tcPr>
          <w:p w14:paraId="34E7A8CD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706D8AA7" w14:textId="77777777" w:rsidTr="00362677">
        <w:tc>
          <w:tcPr>
            <w:tcW w:w="1702" w:type="dxa"/>
          </w:tcPr>
          <w:p w14:paraId="5ABA5E47" w14:textId="4E513486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ABFA19C" w14:textId="6F60728F" w:rsidR="006A31F9" w:rsidRPr="009E238A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D445AF" w:rsidRPr="009E238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«Волшебство Нового года»</w:t>
              </w:r>
            </w:hyperlink>
          </w:p>
        </w:tc>
        <w:tc>
          <w:tcPr>
            <w:tcW w:w="3400" w:type="dxa"/>
          </w:tcPr>
          <w:p w14:paraId="64A7B303" w14:textId="79FEE595" w:rsidR="00104EBE" w:rsidRPr="00534EEA" w:rsidRDefault="006A31F9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2A6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EBE" w:rsidRPr="00534EEA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«Новогодние чудеса».</w:t>
            </w:r>
          </w:p>
          <w:p w14:paraId="108B7606" w14:textId="2B9920F5" w:rsidR="00EE0322" w:rsidRPr="00534EEA" w:rsidRDefault="006A31F9" w:rsidP="0010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2A6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EBE" w:rsidRPr="00534EEA">
              <w:rPr>
                <w:rFonts w:ascii="Times New Roman" w:hAnsi="Times New Roman" w:cs="Times New Roman"/>
                <w:sz w:val="24"/>
                <w:szCs w:val="24"/>
              </w:rPr>
              <w:t>Совместный музыкальный праздник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3B884A" w14:textId="097A158B" w:rsidR="005472A6" w:rsidRPr="00534EEA" w:rsidRDefault="006A31F9" w:rsidP="00D708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2A6" w:rsidRPr="00534EEA">
              <w:rPr>
                <w:rFonts w:ascii="Times New Roman" w:hAnsi="Times New Roman" w:cs="Times New Roman"/>
                <w:sz w:val="24"/>
                <w:szCs w:val="24"/>
              </w:rPr>
              <w:t>. Буклет «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с пользой</w:t>
            </w:r>
            <w:r w:rsidR="005472A6" w:rsidRPr="00534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14:paraId="73E85CFD" w14:textId="6F8448F8" w:rsidR="00EE0322" w:rsidRPr="00534EEA" w:rsidRDefault="005472A6" w:rsidP="00D708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4EBE" w:rsidRPr="00534EE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104EBE" w:rsidRPr="00534EEA">
              <w:rPr>
                <w:rFonts w:ascii="Times New Roman" w:hAnsi="Times New Roman" w:cs="Times New Roman"/>
                <w:sz w:val="24"/>
                <w:szCs w:val="24"/>
              </w:rPr>
              <w:t>родителей к участию в акции «Берегите ёлочку!»</w:t>
            </w:r>
            <w:r w:rsidR="00891D3C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445B82" w14:textId="77777777" w:rsidR="00104EBE" w:rsidRPr="00534EEA" w:rsidRDefault="005472A6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4EBE" w:rsidRPr="00534EE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04EB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подготовке новогодней ёлки, украшения группы, изготовления костюмов.</w:t>
            </w:r>
          </w:p>
          <w:p w14:paraId="3D775EF9" w14:textId="77777777" w:rsidR="005472A6" w:rsidRPr="00534EEA" w:rsidRDefault="005472A6" w:rsidP="00D708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домашнему чтению, организации новогодних каникул.</w:t>
            </w:r>
          </w:p>
        </w:tc>
        <w:tc>
          <w:tcPr>
            <w:tcW w:w="1983" w:type="dxa"/>
          </w:tcPr>
          <w:p w14:paraId="27833AA5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B868B6" w14:textId="61F8F2F6" w:rsidR="00891D3C" w:rsidRDefault="00891D3C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8DA15C" w14:textId="77777777" w:rsidR="00362677" w:rsidRDefault="00362677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DE39AD" w14:textId="77777777" w:rsidR="005C5387" w:rsidRDefault="005C5387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578AAD" w14:textId="77777777" w:rsidR="005C5387" w:rsidRDefault="005C5387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6FDDBF" w14:textId="77777777" w:rsidR="005C5387" w:rsidRDefault="005C5387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3549"/>
        <w:gridCol w:w="1979"/>
      </w:tblGrid>
      <w:tr w:rsidR="00362677" w:rsidRPr="00534EEA" w14:paraId="3122FA49" w14:textId="77777777" w:rsidTr="00EC5435">
        <w:tc>
          <w:tcPr>
            <w:tcW w:w="10632" w:type="dxa"/>
            <w:gridSpan w:val="4"/>
          </w:tcPr>
          <w:p w14:paraId="09197826" w14:textId="77777777" w:rsidR="00362677" w:rsidRPr="00534EEA" w:rsidRDefault="00362677" w:rsidP="00EC54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</w:tr>
      <w:tr w:rsidR="00362677" w:rsidRPr="00534EEA" w14:paraId="2BB6DC68" w14:textId="77777777" w:rsidTr="00EC5435">
        <w:tc>
          <w:tcPr>
            <w:tcW w:w="1702" w:type="dxa"/>
          </w:tcPr>
          <w:p w14:paraId="25E88A01" w14:textId="77777777" w:rsidR="00362677" w:rsidRPr="00534EEA" w:rsidRDefault="00362677" w:rsidP="00EC54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650306C7" w14:textId="77777777" w:rsidR="00362677" w:rsidRPr="00534EEA" w:rsidRDefault="00362677" w:rsidP="00EC54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49" w:type="dxa"/>
          </w:tcPr>
          <w:p w14:paraId="4027E5E5" w14:textId="77777777" w:rsidR="00362677" w:rsidRPr="00534EEA" w:rsidRDefault="00362677" w:rsidP="00EC54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9" w:type="dxa"/>
          </w:tcPr>
          <w:p w14:paraId="55AB67B8" w14:textId="77777777" w:rsidR="00362677" w:rsidRPr="00534EEA" w:rsidRDefault="00362677" w:rsidP="00EC543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62677" w:rsidRPr="00534EEA" w14:paraId="27E7C601" w14:textId="77777777" w:rsidTr="00EC5435">
        <w:tc>
          <w:tcPr>
            <w:tcW w:w="1702" w:type="dxa"/>
          </w:tcPr>
          <w:p w14:paraId="21323E1A" w14:textId="77777777" w:rsidR="00362677" w:rsidRPr="00534EEA" w:rsidRDefault="00362677" w:rsidP="00EC543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1F852764" w14:textId="259F3308" w:rsidR="00362677" w:rsidRPr="00ED3F08" w:rsidRDefault="00741B78" w:rsidP="00EC54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 w:rsidR="00362677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«Зимний лес»</w:t>
              </w:r>
            </w:hyperlink>
          </w:p>
        </w:tc>
        <w:tc>
          <w:tcPr>
            <w:tcW w:w="3402" w:type="dxa"/>
          </w:tcPr>
          <w:p w14:paraId="5244E6CB" w14:textId="77777777" w:rsidR="00362677" w:rsidRPr="00534EEA" w:rsidRDefault="00362677" w:rsidP="00EC543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Памятка для родителей «Правильно отвечайте на детские вопросы...».</w:t>
            </w:r>
          </w:p>
          <w:p w14:paraId="3856CDD1" w14:textId="77777777" w:rsidR="00362677" w:rsidRPr="00534EEA" w:rsidRDefault="00362677" w:rsidP="00EC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участию в акции «Всемирный день заповедников».</w:t>
            </w:r>
          </w:p>
          <w:p w14:paraId="75229D1F" w14:textId="77777777" w:rsidR="00362677" w:rsidRPr="00534EEA" w:rsidRDefault="00362677" w:rsidP="00EC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«Чем можно заняться с ребёнком на зимней прогулке».</w:t>
            </w:r>
          </w:p>
          <w:p w14:paraId="4BF29211" w14:textId="77777777" w:rsidR="00362677" w:rsidRPr="00534EEA" w:rsidRDefault="00362677" w:rsidP="00EC5435">
            <w:pPr>
              <w:spacing w:after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Индивидуальные беседы «Как помочь детям с нарушениями в общении».</w:t>
            </w:r>
          </w:p>
        </w:tc>
        <w:tc>
          <w:tcPr>
            <w:tcW w:w="3549" w:type="dxa"/>
          </w:tcPr>
          <w:p w14:paraId="33DA6DEB" w14:textId="77777777" w:rsidR="00362677" w:rsidRPr="00534EEA" w:rsidRDefault="00362677" w:rsidP="00EC543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родителям, касающиеся организации активного зимнего отдыха, формирования навыков безопасного поведения зимой.</w:t>
            </w:r>
          </w:p>
          <w:p w14:paraId="5DB79EBF" w14:textId="77777777" w:rsidR="00362677" w:rsidRPr="00534EEA" w:rsidRDefault="00362677" w:rsidP="00EC54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совместным наблюдениям за красотой зимней природы, сезонными изменениями.</w:t>
            </w:r>
          </w:p>
        </w:tc>
        <w:tc>
          <w:tcPr>
            <w:tcW w:w="1979" w:type="dxa"/>
          </w:tcPr>
          <w:p w14:paraId="6851DF13" w14:textId="77777777" w:rsidR="00362677" w:rsidRPr="00534EEA" w:rsidRDefault="00362677" w:rsidP="00EC54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2677" w:rsidRPr="00534EEA" w14:paraId="3FC034E1" w14:textId="77777777" w:rsidTr="00EC5435">
        <w:tc>
          <w:tcPr>
            <w:tcW w:w="1702" w:type="dxa"/>
          </w:tcPr>
          <w:p w14:paraId="01A3CFA3" w14:textId="77777777" w:rsidR="00362677" w:rsidRPr="00534EEA" w:rsidRDefault="00362677" w:rsidP="00EC543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04614755" w14:textId="3C9263D6" w:rsidR="00362677" w:rsidRPr="00ED3F08" w:rsidRDefault="00741B78" w:rsidP="00EC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62677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«Зимние виды спорта»</w:t>
              </w:r>
            </w:hyperlink>
          </w:p>
          <w:p w14:paraId="22FA3451" w14:textId="77777777" w:rsidR="00362677" w:rsidRPr="00534EEA" w:rsidRDefault="00362677" w:rsidP="00EC54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E282BF" w14:textId="63954283" w:rsidR="00362677" w:rsidRPr="00534EEA" w:rsidRDefault="005C5387" w:rsidP="00EC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677" w:rsidRPr="00534EEA">
              <w:rPr>
                <w:rFonts w:ascii="Times New Roman" w:hAnsi="Times New Roman" w:cs="Times New Roman"/>
                <w:sz w:val="24"/>
                <w:szCs w:val="24"/>
              </w:rPr>
              <w:t>. Стенгазета «Нам морозы не страшны, с физкультурой мы дружны».</w:t>
            </w:r>
          </w:p>
          <w:p w14:paraId="15BE970E" w14:textId="686A2AE1" w:rsidR="00362677" w:rsidRPr="00534EEA" w:rsidRDefault="005C5387" w:rsidP="00EC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677" w:rsidRPr="00534EEA">
              <w:rPr>
                <w:rFonts w:ascii="Times New Roman" w:hAnsi="Times New Roman" w:cs="Times New Roman"/>
                <w:sz w:val="24"/>
                <w:szCs w:val="24"/>
              </w:rPr>
              <w:t>. Постройка снежных фигур на участке.</w:t>
            </w:r>
          </w:p>
          <w:p w14:paraId="4BB5BA5E" w14:textId="1BF86C81" w:rsidR="00362677" w:rsidRPr="00534EEA" w:rsidRDefault="005C5387" w:rsidP="00EC54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362677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Консультация «Как сделать зимнюю прогулку с ребёнком приятной и полезной?».</w:t>
            </w:r>
          </w:p>
        </w:tc>
        <w:tc>
          <w:tcPr>
            <w:tcW w:w="3549" w:type="dxa"/>
          </w:tcPr>
          <w:p w14:paraId="15BB9087" w14:textId="77777777" w:rsidR="00362677" w:rsidRPr="00534EEA" w:rsidRDefault="00362677" w:rsidP="00EC543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родителям, касающиеся организации активного зимнего отдыха, формирования навыков безопасного поведения зимой.</w:t>
            </w:r>
          </w:p>
          <w:p w14:paraId="57A43F7E" w14:textId="77777777" w:rsidR="00362677" w:rsidRPr="00534EEA" w:rsidRDefault="00362677" w:rsidP="00EC543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совместным наблюдениям за красотой зимней природы, сезонными изменениями.</w:t>
            </w:r>
          </w:p>
        </w:tc>
        <w:tc>
          <w:tcPr>
            <w:tcW w:w="1979" w:type="dxa"/>
          </w:tcPr>
          <w:p w14:paraId="5324A44E" w14:textId="77777777" w:rsidR="00362677" w:rsidRPr="00534EEA" w:rsidRDefault="00362677" w:rsidP="00EC54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2677" w:rsidRPr="00534EEA" w14:paraId="5A92C69E" w14:textId="77777777" w:rsidTr="00EC5435">
        <w:tc>
          <w:tcPr>
            <w:tcW w:w="1702" w:type="dxa"/>
          </w:tcPr>
          <w:p w14:paraId="4BB96ED5" w14:textId="77777777" w:rsidR="00362677" w:rsidRPr="00534EEA" w:rsidRDefault="00362677" w:rsidP="00EC543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23DDCC14" w14:textId="00C2EA51" w:rsidR="00362677" w:rsidRPr="00ED3F08" w:rsidRDefault="00741B78" w:rsidP="00EC54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362677" w:rsidRPr="00ED3F08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«Птицы зимой»</w:t>
              </w:r>
            </w:hyperlink>
          </w:p>
        </w:tc>
        <w:tc>
          <w:tcPr>
            <w:tcW w:w="3402" w:type="dxa"/>
          </w:tcPr>
          <w:p w14:paraId="0EEAE7EC" w14:textId="77777777" w:rsidR="00362677" w:rsidRPr="00534EEA" w:rsidRDefault="00362677" w:rsidP="00EC543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4EEA">
              <w:rPr>
                <w:rFonts w:ascii="Times New Roman" w:hAnsi="Times New Roman" w:cs="Times New Roman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пособий для домашних занятий с детьми.</w:t>
            </w:r>
          </w:p>
          <w:p w14:paraId="64CFF53D" w14:textId="77777777" w:rsidR="00362677" w:rsidRPr="00534EEA" w:rsidRDefault="00362677" w:rsidP="00EC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Беседа на тему «Грипп – болезнь грязных рук».</w:t>
            </w:r>
          </w:p>
          <w:p w14:paraId="19002152" w14:textId="77777777" w:rsidR="00362677" w:rsidRPr="00534EEA" w:rsidRDefault="00362677" w:rsidP="00EC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Буклет «Советы по обучению детей рассказыванию по картинке».</w:t>
            </w:r>
          </w:p>
          <w:p w14:paraId="350AF971" w14:textId="77777777" w:rsidR="00362677" w:rsidRPr="00534EEA" w:rsidRDefault="00362677" w:rsidP="00EC54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 Литературная страничка «Стихи о зимующих птицах».</w:t>
            </w:r>
          </w:p>
        </w:tc>
        <w:tc>
          <w:tcPr>
            <w:tcW w:w="3549" w:type="dxa"/>
          </w:tcPr>
          <w:p w14:paraId="011035CD" w14:textId="77777777" w:rsidR="00362677" w:rsidRPr="00534EEA" w:rsidRDefault="00362677" w:rsidP="00EC543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изготовлению кормушек, наблюдениям за птицами зимой.</w:t>
            </w:r>
          </w:p>
          <w:p w14:paraId="65ECB377" w14:textId="77777777" w:rsidR="00362677" w:rsidRPr="00534EEA" w:rsidRDefault="00362677" w:rsidP="00EC543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домашнему чтению.</w:t>
            </w:r>
          </w:p>
        </w:tc>
        <w:tc>
          <w:tcPr>
            <w:tcW w:w="1979" w:type="dxa"/>
          </w:tcPr>
          <w:p w14:paraId="44ADCCB3" w14:textId="77777777" w:rsidR="00362677" w:rsidRPr="00534EEA" w:rsidRDefault="00362677" w:rsidP="00EC54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2677" w:rsidRPr="00534EEA" w14:paraId="389A49E9" w14:textId="77777777" w:rsidTr="00EC5435">
        <w:tc>
          <w:tcPr>
            <w:tcW w:w="1702" w:type="dxa"/>
          </w:tcPr>
          <w:p w14:paraId="4BDA8233" w14:textId="77777777" w:rsidR="00362677" w:rsidRPr="00534EEA" w:rsidRDefault="00362677" w:rsidP="00EC543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18C1C076" w14:textId="6A665AF6" w:rsidR="00362677" w:rsidRPr="00ED3F08" w:rsidRDefault="00741B78" w:rsidP="00EC54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="00362677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«Бело-голубая гжель»</w:t>
              </w:r>
            </w:hyperlink>
          </w:p>
        </w:tc>
        <w:tc>
          <w:tcPr>
            <w:tcW w:w="3402" w:type="dxa"/>
          </w:tcPr>
          <w:p w14:paraId="5C0131DA" w14:textId="77777777" w:rsidR="00362677" w:rsidRPr="00534EEA" w:rsidRDefault="00362677" w:rsidP="00EC543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Оформление родительского уголка по теме недели, подбор литературы для домашнего чтения.</w:t>
            </w:r>
          </w:p>
          <w:p w14:paraId="34E260DF" w14:textId="77777777" w:rsidR="00362677" w:rsidRPr="00534EEA" w:rsidRDefault="00362677" w:rsidP="00EC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Рекомендации родителям по организации изобразительной деятельности дома.</w:t>
            </w:r>
          </w:p>
          <w:p w14:paraId="6BAB1B55" w14:textId="77777777" w:rsidR="00362677" w:rsidRPr="00534EEA" w:rsidRDefault="00362677" w:rsidP="00EC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Консультация «Нетрадиционные техники рисования».</w:t>
            </w:r>
          </w:p>
          <w:p w14:paraId="1E44814B" w14:textId="77777777" w:rsidR="00362677" w:rsidRPr="00534EEA" w:rsidRDefault="00362677" w:rsidP="00EC543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оформлению мини-музея «Бело-голубая гжель».</w:t>
            </w:r>
          </w:p>
        </w:tc>
        <w:tc>
          <w:tcPr>
            <w:tcW w:w="3549" w:type="dxa"/>
          </w:tcPr>
          <w:p w14:paraId="4520E600" w14:textId="77777777" w:rsidR="00362677" w:rsidRPr="00534EEA" w:rsidRDefault="00362677" w:rsidP="00EC543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      </w:r>
          </w:p>
          <w:p w14:paraId="1A2459FB" w14:textId="77777777" w:rsidR="00362677" w:rsidRPr="00534EEA" w:rsidRDefault="00362677" w:rsidP="00EC5435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Подчеркивать роль взрослого в формировании поведения ребёнка.</w:t>
            </w:r>
          </w:p>
        </w:tc>
        <w:tc>
          <w:tcPr>
            <w:tcW w:w="1979" w:type="dxa"/>
          </w:tcPr>
          <w:p w14:paraId="7F9CACB3" w14:textId="77777777" w:rsidR="00362677" w:rsidRPr="00534EEA" w:rsidRDefault="00362677" w:rsidP="00EC54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12454A" w14:textId="77777777" w:rsidR="00362677" w:rsidRPr="00534EEA" w:rsidRDefault="00362677" w:rsidP="003626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6ED620" w14:textId="77777777" w:rsidR="00362677" w:rsidRPr="00534EEA" w:rsidRDefault="00362677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402"/>
        <w:gridCol w:w="3553"/>
        <w:gridCol w:w="1975"/>
      </w:tblGrid>
      <w:tr w:rsidR="00534EEA" w:rsidRPr="00534EEA" w14:paraId="2141B2DC" w14:textId="77777777" w:rsidTr="00CC47BB">
        <w:tc>
          <w:tcPr>
            <w:tcW w:w="10632" w:type="dxa"/>
            <w:gridSpan w:val="4"/>
          </w:tcPr>
          <w:p w14:paraId="5A3E409D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534EEA" w:rsidRPr="00534EEA" w14:paraId="5FA787D1" w14:textId="77777777" w:rsidTr="00891D3C">
        <w:tc>
          <w:tcPr>
            <w:tcW w:w="1702" w:type="dxa"/>
          </w:tcPr>
          <w:p w14:paraId="70776402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2F448282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53" w:type="dxa"/>
          </w:tcPr>
          <w:p w14:paraId="724F90B6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5" w:type="dxa"/>
          </w:tcPr>
          <w:p w14:paraId="716F8E00" w14:textId="77777777" w:rsidR="00EE0322" w:rsidRPr="00534EEA" w:rsidRDefault="00EE0322" w:rsidP="00534EE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34EEA" w:rsidRPr="00534EEA" w14:paraId="093E2158" w14:textId="77777777" w:rsidTr="00891D3C">
        <w:tc>
          <w:tcPr>
            <w:tcW w:w="1702" w:type="dxa"/>
          </w:tcPr>
          <w:p w14:paraId="39123378" w14:textId="3560F404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A4D5492" w14:textId="34D59BE2" w:rsidR="00DB52AF" w:rsidRPr="00ED3F08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="008F429E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«Арктика и Антарктика»</w:t>
              </w:r>
            </w:hyperlink>
          </w:p>
        </w:tc>
        <w:tc>
          <w:tcPr>
            <w:tcW w:w="3402" w:type="dxa"/>
          </w:tcPr>
          <w:p w14:paraId="53B20D93" w14:textId="2797E085" w:rsidR="000F7ACE" w:rsidRPr="00534EEA" w:rsidRDefault="00FE4AA2" w:rsidP="00DA293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AF"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14:paraId="70BFA481" w14:textId="3D65E75E" w:rsidR="00DB52AF" w:rsidRPr="00534EEA" w:rsidRDefault="00FE4AA2" w:rsidP="000F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2AF" w:rsidRPr="00534EEA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животных Арктики и Антарктики»</w:t>
            </w:r>
            <w:r w:rsidR="00891D3C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16DC7B" w14:textId="77777777" w:rsidR="00FE4AA2" w:rsidRPr="00534EEA" w:rsidRDefault="00FE4AA2" w:rsidP="00DA293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Привлечение родителей к изготовлению макетов по теме недели.</w:t>
            </w:r>
          </w:p>
        </w:tc>
        <w:tc>
          <w:tcPr>
            <w:tcW w:w="3553" w:type="dxa"/>
          </w:tcPr>
          <w:p w14:paraId="1F1518A7" w14:textId="77777777" w:rsidR="00EE0322" w:rsidRPr="00534EEA" w:rsidRDefault="004F529F" w:rsidP="0074053D">
            <w:pPr>
              <w:spacing w:before="6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52AF" w:rsidRPr="00534EE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совместным наблюдениям за красотой зимней природы, сезонными изменениями.</w:t>
            </w:r>
          </w:p>
          <w:p w14:paraId="075F7A78" w14:textId="77777777" w:rsidR="000F7ACE" w:rsidRPr="00534EEA" w:rsidRDefault="006C2580" w:rsidP="000F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4EEA">
              <w:rPr>
                <w:rFonts w:ascii="Times New Roman" w:hAnsi="Times New Roman" w:cs="Times New Roman"/>
              </w:rPr>
              <w:t xml:space="preserve"> </w:t>
            </w:r>
            <w:r w:rsidR="000F7ACE" w:rsidRPr="00534EEA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4EEA">
              <w:rPr>
                <w:rFonts w:ascii="Times New Roman" w:hAnsi="Times New Roman" w:cs="Times New Roman"/>
              </w:rPr>
              <w:t>ть</w:t>
            </w:r>
            <w:r w:rsidR="000F7AC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формами работы дошкольного учреждения по проблеме безопасности детей дошкольного возраста.</w:t>
            </w:r>
          </w:p>
          <w:p w14:paraId="74E9EFC2" w14:textId="282DF085" w:rsidR="000F7ACE" w:rsidRPr="00534EEA" w:rsidRDefault="00FE4AA2" w:rsidP="007405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DB52AF" w:rsidRPr="00534EEA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родителям, касающиеся организации активного зимнего отдыха, формирования навыков безопасного поведения зимой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14:paraId="4D9FDF16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7825EFA7" w14:textId="77777777" w:rsidTr="00891D3C">
        <w:tc>
          <w:tcPr>
            <w:tcW w:w="1702" w:type="dxa"/>
          </w:tcPr>
          <w:p w14:paraId="2F91D1FC" w14:textId="33E176F2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bookmarkStart w:id="1" w:name="_Hlk494797077"/>
          <w:p w14:paraId="0831800D" w14:textId="26CF3ED4" w:rsidR="00FE4AA2" w:rsidRPr="00ED3F08" w:rsidRDefault="00ED3F0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F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D3F0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"https://plandou.ru/tematicheskaja-nedelja-roda-vojsk" </w:instrText>
            </w:r>
            <w:r w:rsidRPr="00ED3F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429E" w:rsidRPr="00ED3F0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«Рода войск»</w:t>
            </w:r>
            <w:bookmarkEnd w:id="1"/>
            <w:r w:rsidRPr="00ED3F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6E0A1B7B" w14:textId="0969E1E2" w:rsidR="00DA5A66" w:rsidRPr="00534EEA" w:rsidRDefault="00FE4AA2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</w:t>
            </w:r>
            <w:r w:rsidR="00891D3C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D36B2" w14:textId="553B5E43" w:rsidR="00FE4AA2" w:rsidRPr="00534EEA" w:rsidRDefault="00FE4AA2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праздника «День защитника Отечества».</w:t>
            </w:r>
          </w:p>
          <w:p w14:paraId="1FB80BA1" w14:textId="619C05FB" w:rsidR="00FE4AA2" w:rsidRPr="00534EEA" w:rsidRDefault="00FE4AA2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 «Коммуникативные игры дома».</w:t>
            </w:r>
          </w:p>
          <w:p w14:paraId="72A2E578" w14:textId="0BC7571E" w:rsidR="00FE4AA2" w:rsidRPr="00534EEA" w:rsidRDefault="00FE4AA2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14:paraId="6E4A1F75" w14:textId="77777777" w:rsidR="00EE0322" w:rsidRPr="00534EEA" w:rsidRDefault="006C2580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Оказать п</w:t>
            </w:r>
            <w:r w:rsidR="00DA5A66" w:rsidRPr="00534EEA">
              <w:rPr>
                <w:rFonts w:ascii="Times New Roman" w:hAnsi="Times New Roman" w:cs="Times New Roman"/>
                <w:sz w:val="24"/>
                <w:szCs w:val="24"/>
              </w:rPr>
              <w:t>омощь родителям в осознании негативных последствий деструктивного поведения и общения в семье, исключающего родных для ребёнка людей из контекста развития.</w:t>
            </w:r>
          </w:p>
          <w:p w14:paraId="2CA5B6E1" w14:textId="77777777" w:rsidR="006C2580" w:rsidRPr="00534EEA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4AA2" w:rsidRPr="00534EEA">
              <w:rPr>
                <w:rFonts w:ascii="Times New Roman" w:hAnsi="Times New Roman" w:cs="Times New Roman"/>
                <w:sz w:val="24"/>
                <w:szCs w:val="24"/>
              </w:rPr>
              <w:t>Обратить внимание родителей на возможности развития коммуникативной сферы ребёнка в семье и детском саду.</w:t>
            </w:r>
          </w:p>
          <w:p w14:paraId="6C659473" w14:textId="77777777" w:rsidR="006D13B2" w:rsidRPr="00534EEA" w:rsidRDefault="006C2580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13B2" w:rsidRPr="00534EE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D13B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13B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</w:tc>
        <w:tc>
          <w:tcPr>
            <w:tcW w:w="1975" w:type="dxa"/>
          </w:tcPr>
          <w:p w14:paraId="0FFD0142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7498FB4F" w14:textId="77777777" w:rsidTr="00891D3C">
        <w:tc>
          <w:tcPr>
            <w:tcW w:w="1702" w:type="dxa"/>
          </w:tcPr>
          <w:p w14:paraId="6267E016" w14:textId="47D7B5E8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460CA719" w14:textId="1174BFDB" w:rsidR="00BF6F69" w:rsidRPr="00ED3F08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="008F429E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«День защитника отечества»</w:t>
              </w:r>
            </w:hyperlink>
          </w:p>
        </w:tc>
        <w:tc>
          <w:tcPr>
            <w:tcW w:w="3402" w:type="dxa"/>
          </w:tcPr>
          <w:p w14:paraId="6E7354A1" w14:textId="55AF5475" w:rsidR="00EE0322" w:rsidRPr="00534EEA" w:rsidRDefault="006C2580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60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родителями «Как я </w:t>
            </w:r>
            <w:r w:rsidR="00891D3C" w:rsidRPr="00534EEA">
              <w:rPr>
                <w:rFonts w:ascii="Times New Roman" w:hAnsi="Times New Roman" w:cs="Times New Roman"/>
                <w:sz w:val="24"/>
                <w:szCs w:val="24"/>
              </w:rPr>
              <w:t>в армии служил» (рассказы пап).</w:t>
            </w:r>
          </w:p>
          <w:p w14:paraId="59828991" w14:textId="52620397" w:rsidR="00C81605" w:rsidRPr="00534EEA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605" w:rsidRPr="00534EEA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«Буду в Армии служить» с участием родителей.</w:t>
            </w:r>
          </w:p>
          <w:p w14:paraId="7FE45ADC" w14:textId="47555C29" w:rsidR="00C81605" w:rsidRPr="00534EEA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605" w:rsidRPr="00534EEA">
              <w:rPr>
                <w:rFonts w:ascii="Times New Roman" w:hAnsi="Times New Roman" w:cs="Times New Roman"/>
                <w:sz w:val="24"/>
                <w:szCs w:val="24"/>
              </w:rPr>
              <w:t>Папка-передвижка «23 февраля – День защитника отечества»</w:t>
            </w:r>
            <w:r w:rsidR="00E235FC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7EAC4B" w14:textId="01B43DF7" w:rsidR="00C81605" w:rsidRPr="00534EEA" w:rsidRDefault="006C2580" w:rsidP="007405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605"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 «Играем всей семьёй».</w:t>
            </w:r>
          </w:p>
        </w:tc>
        <w:tc>
          <w:tcPr>
            <w:tcW w:w="3553" w:type="dxa"/>
          </w:tcPr>
          <w:p w14:paraId="74A4BB8B" w14:textId="77777777" w:rsidR="00C81605" w:rsidRPr="00534EEA" w:rsidRDefault="006C2580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605" w:rsidRPr="00534EEA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активной позиции родителей по отношению к детскому саду.</w:t>
            </w:r>
          </w:p>
          <w:p w14:paraId="6EBBBEE7" w14:textId="77777777" w:rsidR="006C2580" w:rsidRPr="00534EEA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605" w:rsidRPr="00534EE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8160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подготовке праздника «День защитника Отечества».</w:t>
            </w:r>
          </w:p>
          <w:p w14:paraId="3397840D" w14:textId="6DB75FD6" w:rsidR="006C2580" w:rsidRPr="00534EEA" w:rsidRDefault="00C8160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58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6C2580" w:rsidRPr="00534EEA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общ</w:t>
            </w:r>
            <w:r w:rsidR="00E235FC" w:rsidRPr="00534EEA">
              <w:rPr>
                <w:rFonts w:ascii="Times New Roman" w:hAnsi="Times New Roman" w:cs="Times New Roman"/>
                <w:sz w:val="24"/>
                <w:szCs w:val="24"/>
              </w:rPr>
              <w:t>ения взрослых с детьми в семье.</w:t>
            </w:r>
          </w:p>
          <w:p w14:paraId="56B1C25C" w14:textId="77777777" w:rsidR="00EE0322" w:rsidRPr="00534EEA" w:rsidRDefault="006C2580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605" w:rsidRPr="00534EEA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="00C8160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160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возможности развития коммуникативной сферы ребёнка в семье и детском саду.</w:t>
            </w:r>
          </w:p>
        </w:tc>
        <w:tc>
          <w:tcPr>
            <w:tcW w:w="1975" w:type="dxa"/>
          </w:tcPr>
          <w:p w14:paraId="7C7A22E1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50565FE4" w14:textId="77777777" w:rsidTr="00891D3C">
        <w:tc>
          <w:tcPr>
            <w:tcW w:w="1702" w:type="dxa"/>
          </w:tcPr>
          <w:p w14:paraId="2BEE035B" w14:textId="2AB0D82D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503850F" w14:textId="2C07FDC5" w:rsidR="00BF6F69" w:rsidRPr="00ED3F08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="008F429E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«Руки бабушки и мамы»</w:t>
              </w:r>
            </w:hyperlink>
          </w:p>
        </w:tc>
        <w:tc>
          <w:tcPr>
            <w:tcW w:w="3402" w:type="dxa"/>
          </w:tcPr>
          <w:p w14:paraId="531489D5" w14:textId="7C60D0F5" w:rsidR="00EE0322" w:rsidRPr="00534EEA" w:rsidRDefault="006C2580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6F69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родительского уголка материалами по теме недели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F8941C" w14:textId="77777777" w:rsidR="00A118F7" w:rsidRPr="00534EEA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F6F69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совместного творчества, ярмарка «Золотые руки бабушки».</w:t>
            </w:r>
          </w:p>
          <w:p w14:paraId="3C56C6F2" w14:textId="77777777" w:rsidR="00BF6F69" w:rsidRPr="00534EEA" w:rsidRDefault="006C2580" w:rsidP="00BF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6F69" w:rsidRPr="00534EEA">
              <w:rPr>
                <w:rFonts w:ascii="Times New Roman" w:hAnsi="Times New Roman" w:cs="Times New Roman"/>
              </w:rPr>
              <w:t xml:space="preserve"> </w:t>
            </w:r>
            <w:r w:rsidR="00BF6F69" w:rsidRPr="00534E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праздника, посвящённого «8 Марта».</w:t>
            </w:r>
          </w:p>
          <w:p w14:paraId="6F850975" w14:textId="00B8BAE3" w:rsidR="00A118F7" w:rsidRPr="00534EEA" w:rsidRDefault="00BF6F69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4053D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 «Весенний авитаминоз»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14:paraId="5DC8BB1F" w14:textId="118381A1" w:rsidR="006C2580" w:rsidRPr="00534EEA" w:rsidRDefault="006C2580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18F7" w:rsidRPr="00534EEA">
              <w:rPr>
                <w:rFonts w:ascii="Times New Roman" w:hAnsi="Times New Roman" w:cs="Times New Roman"/>
                <w:sz w:val="24"/>
                <w:szCs w:val="24"/>
              </w:rPr>
              <w:t>На примере лучших образцов семейного воспитания ориентирова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A118F7" w:rsidRPr="00534EEA">
              <w:rPr>
                <w:rFonts w:ascii="Times New Roman" w:hAnsi="Times New Roman" w:cs="Times New Roman"/>
                <w:sz w:val="24"/>
                <w:szCs w:val="24"/>
              </w:rPr>
              <w:t>родителей на актуальность развития интереса к эстетической стороне окружающей действительности, раннего развития</w:t>
            </w:r>
            <w:r w:rsidR="00E235FC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 детей.</w:t>
            </w:r>
          </w:p>
          <w:p w14:paraId="78BF8A92" w14:textId="77777777" w:rsidR="00EE0322" w:rsidRPr="00534EEA" w:rsidRDefault="006C2580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18F7" w:rsidRPr="00534EEA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A118F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</w:tc>
        <w:tc>
          <w:tcPr>
            <w:tcW w:w="1975" w:type="dxa"/>
          </w:tcPr>
          <w:p w14:paraId="6733FBF9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A97EE7" w14:textId="4EAD9C33" w:rsidR="00EE0322" w:rsidRPr="00534EEA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4E4137" w14:textId="77777777" w:rsidR="00947638" w:rsidRPr="00534EEA" w:rsidRDefault="00947638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402"/>
        <w:gridCol w:w="3547"/>
        <w:gridCol w:w="1981"/>
      </w:tblGrid>
      <w:tr w:rsidR="00534EEA" w:rsidRPr="00534EEA" w14:paraId="297FEBEE" w14:textId="77777777" w:rsidTr="00CC47BB">
        <w:tc>
          <w:tcPr>
            <w:tcW w:w="10632" w:type="dxa"/>
            <w:gridSpan w:val="4"/>
          </w:tcPr>
          <w:p w14:paraId="2D762BED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</w:tr>
      <w:tr w:rsidR="00534EEA" w:rsidRPr="00534EEA" w14:paraId="6F0C0B6D" w14:textId="77777777" w:rsidTr="00E235FC">
        <w:tc>
          <w:tcPr>
            <w:tcW w:w="1702" w:type="dxa"/>
          </w:tcPr>
          <w:p w14:paraId="2B8AD238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07AF7022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47" w:type="dxa"/>
          </w:tcPr>
          <w:p w14:paraId="706D8E42" w14:textId="77777777" w:rsidR="00EE0322" w:rsidRPr="00534EEA" w:rsidRDefault="00EE0322" w:rsidP="00947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1" w:type="dxa"/>
          </w:tcPr>
          <w:p w14:paraId="35F765E0" w14:textId="77777777" w:rsidR="00EE0322" w:rsidRPr="00534EEA" w:rsidRDefault="00EE0322" w:rsidP="00534EE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34EEA" w:rsidRPr="00534EEA" w14:paraId="33B02BA3" w14:textId="77777777" w:rsidTr="00E235FC">
        <w:tc>
          <w:tcPr>
            <w:tcW w:w="1702" w:type="dxa"/>
          </w:tcPr>
          <w:p w14:paraId="7285EB70" w14:textId="77777777" w:rsidR="00707E77" w:rsidRPr="00534EEA" w:rsidRDefault="00F66688" w:rsidP="00707E7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707E7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ED695EB" w14:textId="3B9B35E9" w:rsidR="00400E99" w:rsidRPr="00ED3F08" w:rsidRDefault="00ED3F08" w:rsidP="00400E99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D3F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D3F0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"https://plandou.ru/tematicheskaja-nedelja-mezhdunarodnyj-zhenskij-den" </w:instrText>
            </w:r>
            <w:r w:rsidRPr="00ED3F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429E" w:rsidRPr="00ED3F0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«Междуна</w:t>
            </w:r>
          </w:p>
          <w:p w14:paraId="1997A7B4" w14:textId="58788E0C" w:rsidR="00124C5E" w:rsidRPr="00534EEA" w:rsidRDefault="008F429E" w:rsidP="00400E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F0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родный женский день»</w:t>
            </w:r>
            <w:r w:rsidR="00ED3F08" w:rsidRPr="00ED3F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170E0273" w14:textId="77777777" w:rsidR="00707E77" w:rsidRPr="00534EEA" w:rsidRDefault="00F66688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763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золотая».</w:t>
            </w:r>
          </w:p>
          <w:p w14:paraId="3271DB0B" w14:textId="211AAA8F" w:rsidR="00707E77" w:rsidRPr="00534EEA" w:rsidRDefault="00F66688" w:rsidP="0094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763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праздника,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посвящённого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«8 Марта».</w:t>
            </w:r>
          </w:p>
          <w:p w14:paraId="076088AE" w14:textId="161C1E84" w:rsidR="00707E77" w:rsidRPr="00534EEA" w:rsidRDefault="00F66688" w:rsidP="0070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4763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страничка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«Стихи о маме»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9B05C2" w14:textId="2203C896" w:rsidR="00C45E3E" w:rsidRPr="00534EEA" w:rsidRDefault="00F66688" w:rsidP="007405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4763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творчества,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«Золотые руки бабушки и мамы».</w:t>
            </w:r>
          </w:p>
        </w:tc>
        <w:tc>
          <w:tcPr>
            <w:tcW w:w="3547" w:type="dxa"/>
          </w:tcPr>
          <w:p w14:paraId="3F37D9DF" w14:textId="77777777" w:rsidR="00707E77" w:rsidRPr="00534EEA" w:rsidRDefault="00F66688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По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матери,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отца,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дедушек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бабушек,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воспитателей,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(сверстников,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младших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социумом,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E3E" w:rsidRPr="00534EEA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14:paraId="2AA32F52" w14:textId="4FBAE6C3" w:rsidR="00EE0322" w:rsidRPr="00534EEA" w:rsidRDefault="00F66688" w:rsidP="007405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763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Привлечь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выставке</w:t>
            </w:r>
            <w:r w:rsidR="00707E7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совместного творчества.</w:t>
            </w:r>
          </w:p>
        </w:tc>
        <w:tc>
          <w:tcPr>
            <w:tcW w:w="1981" w:type="dxa"/>
          </w:tcPr>
          <w:p w14:paraId="515B3940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1693B46B" w14:textId="77777777" w:rsidTr="00E235FC">
        <w:tc>
          <w:tcPr>
            <w:tcW w:w="1702" w:type="dxa"/>
          </w:tcPr>
          <w:p w14:paraId="0886C876" w14:textId="35776F88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5C50BD8" w14:textId="3DB452D5" w:rsidR="00124C5E" w:rsidRPr="00ED3F08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="008F429E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«Масленица»</w:t>
              </w:r>
            </w:hyperlink>
          </w:p>
        </w:tc>
        <w:tc>
          <w:tcPr>
            <w:tcW w:w="3402" w:type="dxa"/>
          </w:tcPr>
          <w:p w14:paraId="6364210D" w14:textId="29B9563C" w:rsidR="00EE0322" w:rsidRPr="00534EEA" w:rsidRDefault="00F66688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65AC5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«Как предупредить авитаминоз весной».</w:t>
            </w:r>
          </w:p>
          <w:p w14:paraId="1354E9C9" w14:textId="27EC5855" w:rsidR="00286345" w:rsidRPr="00534EEA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345" w:rsidRPr="00534EEA">
              <w:rPr>
                <w:rFonts w:ascii="Times New Roman" w:hAnsi="Times New Roman" w:cs="Times New Roman"/>
                <w:sz w:val="24"/>
                <w:szCs w:val="24"/>
              </w:rPr>
              <w:t>Мастер-класс  «Первоцветы из бросового материала»</w:t>
            </w:r>
            <w:r w:rsidR="00E235FC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997360" w14:textId="03D4EBBE" w:rsidR="00286345" w:rsidRPr="00534EEA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345" w:rsidRPr="00534EEA">
              <w:rPr>
                <w:rFonts w:ascii="Times New Roman" w:hAnsi="Times New Roman" w:cs="Times New Roman"/>
                <w:sz w:val="24"/>
                <w:szCs w:val="24"/>
              </w:rPr>
              <w:t>Буклет «Масленицу встречаем – зиму провожаем!»</w:t>
            </w:r>
            <w:r w:rsidR="00E235FC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EBFBED" w14:textId="3A6C9B1B" w:rsidR="00AE62E4" w:rsidRPr="00534EEA" w:rsidRDefault="00124C5E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668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t>Изготовление фоток</w:t>
            </w:r>
            <w:r w:rsidR="005C5387">
              <w:rPr>
                <w:rFonts w:ascii="Times New Roman" w:hAnsi="Times New Roman" w:cs="Times New Roman"/>
                <w:sz w:val="24"/>
                <w:szCs w:val="24"/>
              </w:rPr>
              <w:t>оллажа «Первоцветы в нашем сел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t>е».</w:t>
            </w:r>
          </w:p>
        </w:tc>
        <w:tc>
          <w:tcPr>
            <w:tcW w:w="3547" w:type="dxa"/>
          </w:tcPr>
          <w:p w14:paraId="602C629A" w14:textId="1FBE2E5D" w:rsidR="00F66688" w:rsidRPr="00534EEA" w:rsidRDefault="00F66688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35FC" w:rsidRPr="00534EEA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665AC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распланировать </w:t>
            </w:r>
            <w:r w:rsidR="00665AC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маршрут выходного дня. </w:t>
            </w:r>
          </w:p>
          <w:p w14:paraId="21CF8DEE" w14:textId="0E60AF77" w:rsidR="00AE62E4" w:rsidRPr="00534EEA" w:rsidRDefault="00FE5958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668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Дать р</w:t>
            </w:r>
            <w:r w:rsidR="00665AC5" w:rsidRPr="00534EEA">
              <w:rPr>
                <w:rFonts w:ascii="Times New Roman" w:hAnsi="Times New Roman" w:cs="Times New Roman"/>
                <w:sz w:val="24"/>
                <w:szCs w:val="24"/>
              </w:rPr>
              <w:t>екомендации по домашнему чтению.</w:t>
            </w:r>
          </w:p>
          <w:p w14:paraId="3284B116" w14:textId="77777777" w:rsidR="00AE62E4" w:rsidRPr="00534EEA" w:rsidRDefault="00F66688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t>родителей к участию в экологических акциях.</w:t>
            </w:r>
          </w:p>
          <w:p w14:paraId="066C9B28" w14:textId="462E151D" w:rsidR="00EE0322" w:rsidRPr="00534EEA" w:rsidRDefault="00F66688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об индивидуальных достижениях детей, о ходе образовательного процесса в детском саду.</w:t>
            </w:r>
          </w:p>
        </w:tc>
        <w:tc>
          <w:tcPr>
            <w:tcW w:w="1981" w:type="dxa"/>
          </w:tcPr>
          <w:p w14:paraId="0F89050E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543BA08F" w14:textId="77777777" w:rsidTr="00E235FC">
        <w:tc>
          <w:tcPr>
            <w:tcW w:w="1702" w:type="dxa"/>
          </w:tcPr>
          <w:p w14:paraId="3B7D278A" w14:textId="2CF6852E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4B62BB97" w14:textId="30EE3359" w:rsidR="00124C5E" w:rsidRPr="00ED3F08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="008F429E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«Береги планету»</w:t>
              </w:r>
            </w:hyperlink>
          </w:p>
        </w:tc>
        <w:tc>
          <w:tcPr>
            <w:tcW w:w="3402" w:type="dxa"/>
          </w:tcPr>
          <w:p w14:paraId="25C35D42" w14:textId="5A930BDC" w:rsidR="00EE0322" w:rsidRPr="00534EEA" w:rsidRDefault="00F66688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 «Богатство природы в руках человека»</w:t>
            </w:r>
            <w:r w:rsidR="00E235FC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7049C9" w14:textId="64B80DBE" w:rsidR="00AE62E4" w:rsidRPr="00534EEA" w:rsidRDefault="00F66688" w:rsidP="00AE62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 к субботнику на участке группы.</w:t>
            </w:r>
          </w:p>
          <w:p w14:paraId="0FCB5A6C" w14:textId="1C35252B" w:rsidR="00AE62E4" w:rsidRPr="00534EEA" w:rsidRDefault="00F66688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t>Буклет «Экологический календарь».</w:t>
            </w:r>
          </w:p>
          <w:p w14:paraId="07588FC5" w14:textId="563ADC26" w:rsidR="00AE62E4" w:rsidRPr="00534EEA" w:rsidRDefault="0074053D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24C5E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C5E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Памятка для родителей «Как отвечать на детские вопросы?»</w:t>
            </w:r>
            <w:r w:rsidR="00E235FC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B902452" w14:textId="54DF1C67" w:rsidR="009D07D5" w:rsidRPr="00534EEA" w:rsidRDefault="0074053D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68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7D5" w:rsidRPr="00534EEA">
              <w:rPr>
                <w:rFonts w:ascii="Times New Roman" w:hAnsi="Times New Roman" w:cs="Times New Roman"/>
                <w:sz w:val="24"/>
                <w:szCs w:val="24"/>
              </w:rPr>
              <w:t>Совместная с родителями высадка саженцев на территории сада.</w:t>
            </w:r>
          </w:p>
        </w:tc>
        <w:tc>
          <w:tcPr>
            <w:tcW w:w="3547" w:type="dxa"/>
          </w:tcPr>
          <w:p w14:paraId="13CE60FE" w14:textId="77777777" w:rsidR="00F66688" w:rsidRPr="00534EEA" w:rsidRDefault="00F66688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t>планиров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маршру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выходного дня.</w:t>
            </w:r>
          </w:p>
          <w:p w14:paraId="6F6BA5D8" w14:textId="006E4C5D" w:rsidR="00F66688" w:rsidRPr="00534EEA" w:rsidRDefault="00AE62E4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688" w:rsidRPr="00534EEA"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35FC" w:rsidRPr="00534EEA">
              <w:rPr>
                <w:rFonts w:ascii="Times New Roman" w:hAnsi="Times New Roman" w:cs="Times New Roman"/>
                <w:sz w:val="24"/>
                <w:szCs w:val="24"/>
              </w:rPr>
              <w:t>комендации по домашнему чтению.</w:t>
            </w:r>
          </w:p>
          <w:p w14:paraId="0FC64ACE" w14:textId="63010A2D" w:rsidR="00F66688" w:rsidRPr="00534EEA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об индивидуальных достижениях 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о ходе образовате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льного процесса в детском саду.</w:t>
            </w:r>
          </w:p>
          <w:p w14:paraId="453073B6" w14:textId="77777777" w:rsidR="00EE0322" w:rsidRPr="00534EEA" w:rsidRDefault="00F66688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E62E4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экологических акциях.</w:t>
            </w:r>
          </w:p>
        </w:tc>
        <w:tc>
          <w:tcPr>
            <w:tcW w:w="1981" w:type="dxa"/>
          </w:tcPr>
          <w:p w14:paraId="6ED3F3C4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3F9DC015" w14:textId="77777777" w:rsidTr="00E235FC">
        <w:tc>
          <w:tcPr>
            <w:tcW w:w="1702" w:type="dxa"/>
          </w:tcPr>
          <w:p w14:paraId="0E8B7F9E" w14:textId="43DD2D19" w:rsidR="008B5B62" w:rsidRPr="00534EEA" w:rsidRDefault="008B5B62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18AB98EF" w14:textId="0E711E2D" w:rsidR="008B5B62" w:rsidRPr="00ED3F08" w:rsidRDefault="00741B78" w:rsidP="008B5B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8F429E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«Театры нашего города»</w:t>
              </w:r>
            </w:hyperlink>
          </w:p>
        </w:tc>
        <w:tc>
          <w:tcPr>
            <w:tcW w:w="3402" w:type="dxa"/>
          </w:tcPr>
          <w:p w14:paraId="0A16B5B6" w14:textId="03F40FD6" w:rsidR="008B5B62" w:rsidRPr="00534EEA" w:rsidRDefault="008B5B62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Показ методов и приёмов ознакомления ребёнка с художественной литературой.</w:t>
            </w:r>
          </w:p>
          <w:p w14:paraId="2445B307" w14:textId="39F04461" w:rsidR="008B5B62" w:rsidRPr="00534EEA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 Буклет «День театра в России»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F1D7F4" w14:textId="1D9FEDB2" w:rsidR="008B5B62" w:rsidRPr="00534EEA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3. Открытие 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театральной гостиной.</w:t>
            </w:r>
          </w:p>
          <w:p w14:paraId="78F67F42" w14:textId="48DB1B61" w:rsidR="008B5B62" w:rsidRPr="00534EEA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4053D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Фотоотчёт «Наша семья в кукольном театре».</w:t>
            </w:r>
          </w:p>
          <w:p w14:paraId="237CFC17" w14:textId="1B6E7A1E" w:rsidR="008B5B62" w:rsidRPr="00534EEA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E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«Самостоятельность ребёнка, её границы»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FD49A" w14:textId="4510481A" w:rsidR="008B5B62" w:rsidRPr="00534EEA" w:rsidRDefault="008B5B62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6. Мастер-класс «Театр своими руками»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14:paraId="01EBCE0C" w14:textId="1E709EB8" w:rsidR="008B5B62" w:rsidRPr="00534EEA" w:rsidRDefault="008B5B62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Объяснить родителям значение театра дл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я всестороннего развития детей.</w:t>
            </w:r>
          </w:p>
          <w:p w14:paraId="4E4C5B61" w14:textId="64F360A0" w:rsidR="008B5B62" w:rsidRPr="00534EEA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Совместное запланировать маршрут выходного дня, ориентировать родителей на групповое посеще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ние театрального представления.</w:t>
            </w:r>
          </w:p>
          <w:p w14:paraId="625A7AD8" w14:textId="1CAAF29A" w:rsidR="008B5B62" w:rsidRPr="00534EEA" w:rsidRDefault="008B5B62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изготовлению разных видов театра для оснащения группы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4427A2CF" w14:textId="77777777" w:rsidR="008B5B62" w:rsidRPr="00534EEA" w:rsidRDefault="008B5B62" w:rsidP="008B5B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DEBA26" w14:textId="49A24B77" w:rsidR="00EE0322" w:rsidRPr="00534EEA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35E779" w14:textId="77777777" w:rsidR="00707E77" w:rsidRPr="00534EEA" w:rsidRDefault="00707E77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402"/>
        <w:gridCol w:w="3545"/>
        <w:gridCol w:w="1983"/>
      </w:tblGrid>
      <w:tr w:rsidR="00EE0322" w:rsidRPr="00534EEA" w14:paraId="7E151BDA" w14:textId="77777777" w:rsidTr="00CC47BB">
        <w:tc>
          <w:tcPr>
            <w:tcW w:w="10632" w:type="dxa"/>
            <w:gridSpan w:val="4"/>
          </w:tcPr>
          <w:p w14:paraId="78981972" w14:textId="77777777" w:rsidR="00EE0322" w:rsidRPr="00534EEA" w:rsidRDefault="00EE0322" w:rsidP="00707E7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</w:tr>
      <w:tr w:rsidR="00697AC4" w:rsidRPr="00534EEA" w14:paraId="1186B365" w14:textId="77777777" w:rsidTr="00CB4FB9">
        <w:tc>
          <w:tcPr>
            <w:tcW w:w="1702" w:type="dxa"/>
          </w:tcPr>
          <w:p w14:paraId="0ADA7AB3" w14:textId="77777777" w:rsidR="00EE0322" w:rsidRPr="00534EEA" w:rsidRDefault="00EE0322" w:rsidP="00707E7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7AA1EC48" w14:textId="77777777" w:rsidR="00EE0322" w:rsidRPr="00534EEA" w:rsidRDefault="00EE0322" w:rsidP="00707E7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45" w:type="dxa"/>
          </w:tcPr>
          <w:p w14:paraId="30F27C65" w14:textId="77777777" w:rsidR="00EE0322" w:rsidRPr="00534EEA" w:rsidRDefault="00EE0322" w:rsidP="00707E7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619AFA71" w14:textId="77777777" w:rsidR="00EE0322" w:rsidRPr="00534EEA" w:rsidRDefault="00EE0322" w:rsidP="00534EE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97AC4" w:rsidRPr="00534EEA" w14:paraId="0D5D8577" w14:textId="77777777" w:rsidTr="00CB4FB9">
        <w:tc>
          <w:tcPr>
            <w:tcW w:w="1702" w:type="dxa"/>
          </w:tcPr>
          <w:p w14:paraId="779CE435" w14:textId="4021A352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8EBC023" w14:textId="7F460BE8" w:rsidR="008B5B62" w:rsidRPr="00ED3F08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="008F429E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«Весна, перелётные птицы»</w:t>
              </w:r>
            </w:hyperlink>
          </w:p>
        </w:tc>
        <w:tc>
          <w:tcPr>
            <w:tcW w:w="3402" w:type="dxa"/>
          </w:tcPr>
          <w:p w14:paraId="6736D45B" w14:textId="5A5D2675" w:rsidR="000F310B" w:rsidRPr="00534EEA" w:rsidRDefault="008B5B62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14:paraId="3D7D9880" w14:textId="756D371B" w:rsidR="008B5B62" w:rsidRPr="00534EEA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E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«Стихи о весне, перелётных птицах»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50407E" w14:textId="77777777" w:rsidR="008B5B62" w:rsidRPr="00534EEA" w:rsidRDefault="008B5B62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Привлечение родителей к участию в экологических акциях, организованных детским садом.</w:t>
            </w:r>
          </w:p>
        </w:tc>
        <w:tc>
          <w:tcPr>
            <w:tcW w:w="3545" w:type="dxa"/>
          </w:tcPr>
          <w:p w14:paraId="1FC6DB05" w14:textId="77777777" w:rsidR="00EE0322" w:rsidRPr="00534EEA" w:rsidRDefault="008B5B62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произведений, определяющих круг семейного чтения в соответствии с возрастными и индивидуальными особенностями ребёнка.</w:t>
            </w:r>
          </w:p>
          <w:p w14:paraId="2ACD1FF7" w14:textId="77777777" w:rsidR="008B5B62" w:rsidRPr="00534EEA" w:rsidRDefault="008B5B62" w:rsidP="007405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Привлечь к совместным наблюдениям за красотой весенней природы, птицами.</w:t>
            </w:r>
          </w:p>
        </w:tc>
        <w:tc>
          <w:tcPr>
            <w:tcW w:w="1983" w:type="dxa"/>
          </w:tcPr>
          <w:p w14:paraId="1A5015B5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AC4" w:rsidRPr="00534EEA" w14:paraId="486FDFD9" w14:textId="77777777" w:rsidTr="00CB4FB9">
        <w:tc>
          <w:tcPr>
            <w:tcW w:w="1702" w:type="dxa"/>
          </w:tcPr>
          <w:p w14:paraId="57D5EF5C" w14:textId="76578B4F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454C810D" w14:textId="37B973E4" w:rsidR="008B5B62" w:rsidRPr="00ED3F08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3" w:history="1">
              <w:r w:rsidR="008F429E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«Космос»</w:t>
              </w:r>
            </w:hyperlink>
          </w:p>
        </w:tc>
        <w:tc>
          <w:tcPr>
            <w:tcW w:w="3402" w:type="dxa"/>
          </w:tcPr>
          <w:p w14:paraId="44C56EBC" w14:textId="7C3A3C6E" w:rsidR="00EE0322" w:rsidRPr="00534EEA" w:rsidRDefault="00E91A1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AC4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73B" w:rsidRPr="00534EEA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моделирования по теме «Покорение космоса»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36001B" w14:textId="22081B7E" w:rsidR="0066073B" w:rsidRPr="00534EEA" w:rsidRDefault="00E91A17" w:rsidP="006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AC4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73B" w:rsidRPr="00534EEA">
              <w:rPr>
                <w:rFonts w:ascii="Times New Roman" w:hAnsi="Times New Roman" w:cs="Times New Roman"/>
                <w:sz w:val="24"/>
                <w:szCs w:val="24"/>
              </w:rPr>
              <w:t>Буклет «История Дня космонавтики».</w:t>
            </w:r>
          </w:p>
          <w:p w14:paraId="63AEF588" w14:textId="7FD15338" w:rsidR="0066073B" w:rsidRPr="00534EEA" w:rsidRDefault="00E91A17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7AC4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53D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73B"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</w:tc>
        <w:tc>
          <w:tcPr>
            <w:tcW w:w="3545" w:type="dxa"/>
          </w:tcPr>
          <w:p w14:paraId="4A0E478F" w14:textId="77777777" w:rsidR="00FA7297" w:rsidRPr="00534EEA" w:rsidRDefault="00697AC4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7297" w:rsidRPr="00534EEA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жизни детского сада, побудить активно участвовать в мероприятиях.</w:t>
            </w:r>
          </w:p>
          <w:p w14:paraId="3705D2D4" w14:textId="646FB018" w:rsidR="00EE0322" w:rsidRPr="00534EEA" w:rsidRDefault="00697AC4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7297" w:rsidRPr="00534EE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совместным наблюдениям за весенней пр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иродой, насекомыми и животными.</w:t>
            </w:r>
          </w:p>
        </w:tc>
        <w:tc>
          <w:tcPr>
            <w:tcW w:w="1983" w:type="dxa"/>
          </w:tcPr>
          <w:p w14:paraId="7575EF72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AC4" w:rsidRPr="00534EEA" w14:paraId="4008703E" w14:textId="77777777" w:rsidTr="00CB4FB9">
        <w:tc>
          <w:tcPr>
            <w:tcW w:w="1702" w:type="dxa"/>
          </w:tcPr>
          <w:p w14:paraId="06EB765B" w14:textId="1A179018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12283177" w14:textId="731EC099" w:rsidR="008B5B62" w:rsidRPr="00ED3F08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="008F429E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«Неделя детской книги»</w:t>
              </w:r>
            </w:hyperlink>
          </w:p>
        </w:tc>
        <w:tc>
          <w:tcPr>
            <w:tcW w:w="3402" w:type="dxa"/>
          </w:tcPr>
          <w:p w14:paraId="2AFE62BF" w14:textId="5256D2CF" w:rsidR="00EE0322" w:rsidRPr="00534EEA" w:rsidRDefault="008B5B62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детских книг родителей с детьми.</w:t>
            </w:r>
          </w:p>
          <w:p w14:paraId="7C1EFBEB" w14:textId="2BC38541" w:rsidR="008B5B62" w:rsidRPr="00534EEA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акции «Подари книгу детскому саду»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27D37E" w14:textId="1576AA0B" w:rsidR="008B5B62" w:rsidRPr="00534EEA" w:rsidRDefault="008B5B62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Показ методов и приёмов ознакомления ребёнка с художественной литературой.</w:t>
            </w:r>
          </w:p>
        </w:tc>
        <w:tc>
          <w:tcPr>
            <w:tcW w:w="3545" w:type="dxa"/>
          </w:tcPr>
          <w:p w14:paraId="18E95C8C" w14:textId="77777777" w:rsidR="00EE0322" w:rsidRPr="00534EEA" w:rsidRDefault="00697AC4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A7297" w:rsidRPr="00534EEA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FA7297" w:rsidRPr="00534EEA">
              <w:rPr>
                <w:rFonts w:ascii="Times New Roman" w:hAnsi="Times New Roman" w:cs="Times New Roman"/>
                <w:sz w:val="24"/>
                <w:szCs w:val="24"/>
              </w:rPr>
              <w:t>родителей об индивидуальных достижениях детей, о ходе образовательного процесса в детском саду.</w:t>
            </w:r>
          </w:p>
          <w:p w14:paraId="4B901D2F" w14:textId="77777777" w:rsidR="00FA7297" w:rsidRPr="00534EEA" w:rsidRDefault="00697AC4" w:rsidP="007405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B6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родителей на возможность развития </w:t>
            </w:r>
            <w:r w:rsidR="008B5B62"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ребёнка в ходе ознакомления с художественной литературой при организации семейных театров, вовлечения его в игровую деятельность, рисование.</w:t>
            </w:r>
          </w:p>
        </w:tc>
        <w:tc>
          <w:tcPr>
            <w:tcW w:w="1983" w:type="dxa"/>
          </w:tcPr>
          <w:p w14:paraId="72BC61FF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AC4" w:rsidRPr="00534EEA" w14:paraId="2D4C09A1" w14:textId="77777777" w:rsidTr="00CB4FB9">
        <w:tc>
          <w:tcPr>
            <w:tcW w:w="1702" w:type="dxa"/>
          </w:tcPr>
          <w:p w14:paraId="1EC6D710" w14:textId="1750384E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4D3540CD" w14:textId="532F3D76" w:rsidR="00F0519E" w:rsidRPr="00ED3F08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5" w:history="1">
              <w:r w:rsidR="008F429E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«Пасхальные чудеса»</w:t>
              </w:r>
            </w:hyperlink>
          </w:p>
        </w:tc>
        <w:tc>
          <w:tcPr>
            <w:tcW w:w="3402" w:type="dxa"/>
          </w:tcPr>
          <w:p w14:paraId="0F03D6F6" w14:textId="0466236B" w:rsidR="005C60DB" w:rsidRPr="00534EEA" w:rsidRDefault="00697AC4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0DB"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14:paraId="215A50B8" w14:textId="77777777" w:rsidR="005C60DB" w:rsidRPr="00534EEA" w:rsidRDefault="00F0519E" w:rsidP="00F0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«Пасхальные чудеса» (совместное украшение яиц вместе с детьми).</w:t>
            </w:r>
          </w:p>
          <w:p w14:paraId="20D762E9" w14:textId="552CBADB" w:rsidR="00F0519E" w:rsidRPr="00534EEA" w:rsidRDefault="00F0519E" w:rsidP="00F0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 Консультация «Как сделат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ь весенние прогулки 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>с детьми 5-6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лет познавательными и спортивными?»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FA43BD" w14:textId="5D6974EB" w:rsidR="00F0519E" w:rsidRPr="00534EEA" w:rsidRDefault="00F0519E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 Буклет «Игры для развития мышления у детей 5-6 лет»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79055AE3" w14:textId="77777777" w:rsidR="005C60DB" w:rsidRPr="00534EEA" w:rsidRDefault="00697AC4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60DB" w:rsidRPr="00534EEA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="005C60DB" w:rsidRPr="00534EEA">
              <w:rPr>
                <w:rFonts w:ascii="Times New Roman" w:hAnsi="Times New Roman" w:cs="Times New Roman"/>
                <w:sz w:val="24"/>
                <w:szCs w:val="24"/>
              </w:rPr>
              <w:t>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  <w:p w14:paraId="5D7C9D44" w14:textId="3463FCD8" w:rsidR="005C60DB" w:rsidRPr="00534EEA" w:rsidRDefault="00697AC4" w:rsidP="005C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60DB" w:rsidRPr="00534EEA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5C60D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ходе образовательного процесса.</w:t>
            </w:r>
          </w:p>
          <w:p w14:paraId="79EC9686" w14:textId="0EF7989A" w:rsidR="00EE0322" w:rsidRPr="00534EEA" w:rsidRDefault="00697AC4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5C60DB" w:rsidRPr="00534EEA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пособий для домашних занятий с детьми.</w:t>
            </w:r>
          </w:p>
        </w:tc>
        <w:tc>
          <w:tcPr>
            <w:tcW w:w="1983" w:type="dxa"/>
          </w:tcPr>
          <w:p w14:paraId="045789BF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1A2387" w14:textId="4BA5F41B" w:rsidR="00EE0322" w:rsidRPr="00534EEA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92976F" w14:textId="77777777" w:rsidR="00FE5958" w:rsidRPr="00534EEA" w:rsidRDefault="00FE5958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84"/>
        <w:gridCol w:w="3320"/>
        <w:gridCol w:w="3554"/>
        <w:gridCol w:w="1974"/>
      </w:tblGrid>
      <w:tr w:rsidR="00EE0322" w:rsidRPr="00534EEA" w14:paraId="3FD1D464" w14:textId="77777777" w:rsidTr="00CC47BB">
        <w:tc>
          <w:tcPr>
            <w:tcW w:w="10632" w:type="dxa"/>
            <w:gridSpan w:val="4"/>
          </w:tcPr>
          <w:p w14:paraId="5AD1DB2B" w14:textId="77777777" w:rsidR="00EE0322" w:rsidRPr="00534EEA" w:rsidRDefault="00EE0322" w:rsidP="00FE59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EE0322" w:rsidRPr="00534EEA" w14:paraId="18EAB0D4" w14:textId="77777777" w:rsidTr="00362677">
        <w:tc>
          <w:tcPr>
            <w:tcW w:w="1784" w:type="dxa"/>
          </w:tcPr>
          <w:p w14:paraId="6FCDDD03" w14:textId="77777777" w:rsidR="00EE0322" w:rsidRPr="00534EEA" w:rsidRDefault="00EE0322" w:rsidP="00FE59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20" w:type="dxa"/>
          </w:tcPr>
          <w:p w14:paraId="47A4B061" w14:textId="77777777" w:rsidR="00EE0322" w:rsidRPr="00534EEA" w:rsidRDefault="00EE0322" w:rsidP="00FE59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54" w:type="dxa"/>
          </w:tcPr>
          <w:p w14:paraId="140F4F7C" w14:textId="77777777" w:rsidR="00EE0322" w:rsidRPr="00534EEA" w:rsidRDefault="00EE0322" w:rsidP="00FE59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4" w:type="dxa"/>
          </w:tcPr>
          <w:p w14:paraId="2A68FE26" w14:textId="77777777" w:rsidR="00EE0322" w:rsidRPr="00534EEA" w:rsidRDefault="00EE0322" w:rsidP="00534EE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RPr="00534EEA" w14:paraId="66049E28" w14:textId="77777777" w:rsidTr="00362677">
        <w:tc>
          <w:tcPr>
            <w:tcW w:w="1784" w:type="dxa"/>
          </w:tcPr>
          <w:p w14:paraId="7E8E7141" w14:textId="7193E6EC" w:rsidR="00EE0322" w:rsidRPr="00534EEA" w:rsidRDefault="00F66688" w:rsidP="00CB4FB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sz w:val="24"/>
                <w:szCs w:val="24"/>
              </w:rPr>
              <w:t>1 нед</w:t>
            </w:r>
            <w:r w:rsidR="002E6697" w:rsidRPr="00534EEA">
              <w:rPr>
                <w:rFonts w:ascii="Times New Roman" w:hAnsi="Times New Roman" w:cs="Times New Roman"/>
                <w:b/>
                <w:sz w:val="24"/>
                <w:szCs w:val="24"/>
              </w:rPr>
              <w:t>еля</w:t>
            </w:r>
          </w:p>
          <w:p w14:paraId="399BCC51" w14:textId="559267F1" w:rsidR="00F0519E" w:rsidRPr="00ED3F08" w:rsidRDefault="00741B78" w:rsidP="0036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F429E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«Праздник 9</w:t>
              </w:r>
              <w:r w:rsidR="00362677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8F429E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мая!»</w:t>
              </w:r>
            </w:hyperlink>
          </w:p>
        </w:tc>
        <w:tc>
          <w:tcPr>
            <w:tcW w:w="3320" w:type="dxa"/>
          </w:tcPr>
          <w:p w14:paraId="28FA0316" w14:textId="7AE7B458" w:rsidR="00F0519E" w:rsidRPr="00534EEA" w:rsidRDefault="00F0519E" w:rsidP="00CB4FB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«День победы!»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553DA8" w14:textId="076DC615" w:rsidR="00F0519E" w:rsidRPr="00534EEA" w:rsidRDefault="00F0519E" w:rsidP="00C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Акция «Никто не забыт, ничто не забыто!»</w:t>
            </w:r>
          </w:p>
          <w:p w14:paraId="532B27A1" w14:textId="1954D33F" w:rsidR="00F0519E" w:rsidRPr="00534EEA" w:rsidRDefault="00F0519E" w:rsidP="00C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похода к памятным местам, составление маршрутов выходного дня.</w:t>
            </w:r>
          </w:p>
          <w:p w14:paraId="399C1DE9" w14:textId="25FE97EB" w:rsidR="00F0519E" w:rsidRPr="00534EEA" w:rsidRDefault="00F0519E" w:rsidP="00C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 Встреча с ветеранами ВОВ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3445FE" w14:textId="6638D387" w:rsidR="00F817FD" w:rsidRPr="00534EEA" w:rsidRDefault="00F0519E" w:rsidP="00CB4F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5. Презентация проекта «Улицы героев» совместно с родителями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14:paraId="316DECA7" w14:textId="77777777" w:rsidR="00F0519E" w:rsidRPr="00534EEA" w:rsidRDefault="00F0519E" w:rsidP="00CB4FB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участию в празднике «День победы».</w:t>
            </w:r>
          </w:p>
          <w:p w14:paraId="611C922A" w14:textId="77777777" w:rsidR="00F0519E" w:rsidRPr="00534EEA" w:rsidRDefault="00F0519E" w:rsidP="00C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сбору информации о героях ВОВ, родственниках, прошедших боевые действия.</w:t>
            </w:r>
          </w:p>
          <w:p w14:paraId="20204ABF" w14:textId="77777777" w:rsidR="00F817FD" w:rsidRPr="00534EEA" w:rsidRDefault="00F0519E" w:rsidP="00CB4F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Оказать поддержку семей в реализации воспитательных воздействий.</w:t>
            </w:r>
          </w:p>
        </w:tc>
        <w:tc>
          <w:tcPr>
            <w:tcW w:w="1974" w:type="dxa"/>
          </w:tcPr>
          <w:p w14:paraId="11E05409" w14:textId="77777777" w:rsidR="00EE0322" w:rsidRPr="00534EEA" w:rsidRDefault="00EE0322" w:rsidP="00380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534EEA" w14:paraId="6FBCF7ED" w14:textId="77777777" w:rsidTr="00362677">
        <w:tc>
          <w:tcPr>
            <w:tcW w:w="1784" w:type="dxa"/>
          </w:tcPr>
          <w:p w14:paraId="5A3449E8" w14:textId="4EEF3648" w:rsidR="00EE0322" w:rsidRPr="00534EEA" w:rsidRDefault="00F66688" w:rsidP="00CB4FB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sz w:val="24"/>
                <w:szCs w:val="24"/>
              </w:rPr>
              <w:t>2 нед</w:t>
            </w:r>
            <w:r w:rsidR="002E6697" w:rsidRPr="00534EEA">
              <w:rPr>
                <w:rFonts w:ascii="Times New Roman" w:hAnsi="Times New Roman" w:cs="Times New Roman"/>
                <w:b/>
                <w:sz w:val="24"/>
                <w:szCs w:val="24"/>
              </w:rPr>
              <w:t>еля</w:t>
            </w:r>
          </w:p>
          <w:p w14:paraId="23044045" w14:textId="595D816E" w:rsidR="00380015" w:rsidRPr="00ED3F08" w:rsidRDefault="00741B78" w:rsidP="00C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F429E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«Игры и игрушки»</w:t>
              </w:r>
            </w:hyperlink>
          </w:p>
        </w:tc>
        <w:tc>
          <w:tcPr>
            <w:tcW w:w="3320" w:type="dxa"/>
          </w:tcPr>
          <w:p w14:paraId="75225B9F" w14:textId="77777777" w:rsidR="00F0519E" w:rsidRPr="00534EEA" w:rsidRDefault="00F0519E" w:rsidP="00CB4FB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 Пополнение родительского уголка материалами по теме недели.</w:t>
            </w:r>
          </w:p>
          <w:p w14:paraId="4221EAAF" w14:textId="5074F709" w:rsidR="00F0519E" w:rsidRPr="00534EEA" w:rsidRDefault="00F0519E" w:rsidP="00C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001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«Какие игрушки нужны детям 5-6 лет»</w:t>
            </w:r>
            <w:r w:rsidR="00CB4FB9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35023C" w14:textId="77777777" w:rsidR="0017056E" w:rsidRPr="00534EEA" w:rsidRDefault="00F0519E" w:rsidP="00CB4F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001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«Куклы наших бабушек».</w:t>
            </w:r>
          </w:p>
        </w:tc>
        <w:tc>
          <w:tcPr>
            <w:tcW w:w="3554" w:type="dxa"/>
          </w:tcPr>
          <w:p w14:paraId="4EA37649" w14:textId="77777777" w:rsidR="00380015" w:rsidRPr="00534EEA" w:rsidRDefault="00380015" w:rsidP="00CB4FB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 подбору музыкальных произведений для прослушивания с детьми.</w:t>
            </w:r>
          </w:p>
          <w:p w14:paraId="6FFDBB17" w14:textId="77777777" w:rsidR="00380015" w:rsidRPr="00534EEA" w:rsidRDefault="00380015" w:rsidP="00C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  <w:p w14:paraId="22B111C7" w14:textId="2D17D25D" w:rsidR="00510A0D" w:rsidRPr="00534EEA" w:rsidRDefault="00380015" w:rsidP="00CB4F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Привлечь родителей к субботнику по уборке территории сада.</w:t>
            </w:r>
          </w:p>
        </w:tc>
        <w:tc>
          <w:tcPr>
            <w:tcW w:w="1974" w:type="dxa"/>
          </w:tcPr>
          <w:p w14:paraId="7E03B829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534EEA" w14:paraId="7F4C0936" w14:textId="77777777" w:rsidTr="00362677">
        <w:tc>
          <w:tcPr>
            <w:tcW w:w="1784" w:type="dxa"/>
          </w:tcPr>
          <w:p w14:paraId="3F8022D4" w14:textId="6951B268" w:rsidR="00EE0322" w:rsidRPr="00534EEA" w:rsidRDefault="00F66688" w:rsidP="00CB4FB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sz w:val="24"/>
                <w:szCs w:val="24"/>
              </w:rPr>
              <w:t>3 нед</w:t>
            </w:r>
            <w:r w:rsidR="002E6697" w:rsidRPr="00534EEA">
              <w:rPr>
                <w:rFonts w:ascii="Times New Roman" w:hAnsi="Times New Roman" w:cs="Times New Roman"/>
                <w:b/>
                <w:sz w:val="24"/>
                <w:szCs w:val="24"/>
              </w:rPr>
              <w:t>еля</w:t>
            </w:r>
          </w:p>
          <w:p w14:paraId="31C4EFDD" w14:textId="44AC57AF" w:rsidR="00380015" w:rsidRPr="00ED3F08" w:rsidRDefault="00741B78" w:rsidP="0036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C528B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«Неделя</w:t>
              </w:r>
              <w:r w:rsidR="00362677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0C528B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славянской</w:t>
              </w:r>
              <w:r w:rsidR="00362677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0C528B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письменности»</w:t>
              </w:r>
            </w:hyperlink>
          </w:p>
        </w:tc>
        <w:tc>
          <w:tcPr>
            <w:tcW w:w="3320" w:type="dxa"/>
          </w:tcPr>
          <w:p w14:paraId="6B32CABF" w14:textId="77777777" w:rsidR="00380015" w:rsidRPr="00534EEA" w:rsidRDefault="00F66688" w:rsidP="00CB4FB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001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Пополнении родительского уголка материалами по теме недели.</w:t>
            </w:r>
          </w:p>
          <w:p w14:paraId="1698FCF2" w14:textId="3316E744" w:rsidR="00380015" w:rsidRPr="00534EEA" w:rsidRDefault="00380015" w:rsidP="00C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Буклет «Как привить любовь к чтению»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2C97A0" w14:textId="77777777" w:rsidR="00380015" w:rsidRPr="00534EEA" w:rsidRDefault="00F66688" w:rsidP="00C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001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на тему «Терапевтические сказки».</w:t>
            </w:r>
          </w:p>
          <w:p w14:paraId="55A838DE" w14:textId="5F0902E7" w:rsidR="00C5424A" w:rsidRPr="00534EEA" w:rsidRDefault="00F66688" w:rsidP="00CB4F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24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по домашнему чтению произведений </w:t>
            </w:r>
            <w:r w:rsidR="00380015" w:rsidRPr="00534EEA">
              <w:rPr>
                <w:rFonts w:ascii="Times New Roman" w:hAnsi="Times New Roman" w:cs="Times New Roman"/>
                <w:sz w:val="24"/>
                <w:szCs w:val="24"/>
              </w:rPr>
              <w:t>различных жанров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14:paraId="319A8360" w14:textId="77777777" w:rsidR="00F66688" w:rsidRPr="00534EEA" w:rsidRDefault="00F66688" w:rsidP="00CB4FB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424A" w:rsidRPr="00534EEA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C5424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развитие у ребёнка потребности к </w:t>
            </w:r>
            <w:r w:rsidR="00380015" w:rsidRPr="00534EEA">
              <w:rPr>
                <w:rFonts w:ascii="Times New Roman" w:hAnsi="Times New Roman" w:cs="Times New Roman"/>
                <w:sz w:val="24"/>
                <w:szCs w:val="24"/>
              </w:rPr>
              <w:t>чтению.</w:t>
            </w:r>
          </w:p>
          <w:p w14:paraId="0FAED4D7" w14:textId="3B5A947D" w:rsidR="00F66688" w:rsidRPr="00534EEA" w:rsidRDefault="00F66688" w:rsidP="00C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424A" w:rsidRPr="00534EEA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="00C5424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их внимани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я на ценность детских вопросов.</w:t>
            </w:r>
          </w:p>
          <w:p w14:paraId="41280336" w14:textId="77777777" w:rsidR="00C5424A" w:rsidRPr="00534EEA" w:rsidRDefault="00F66688" w:rsidP="00CB4F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424A" w:rsidRPr="00534EEA">
              <w:rPr>
                <w:rFonts w:ascii="Times New Roman" w:hAnsi="Times New Roman" w:cs="Times New Roman"/>
                <w:sz w:val="24"/>
                <w:szCs w:val="24"/>
              </w:rPr>
              <w:t>Побуд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C5424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на них ответы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="00C5424A" w:rsidRPr="00534EEA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  <w:tc>
          <w:tcPr>
            <w:tcW w:w="1974" w:type="dxa"/>
          </w:tcPr>
          <w:p w14:paraId="371016EB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534EEA" w14:paraId="462150E3" w14:textId="77777777" w:rsidTr="00362677">
        <w:tc>
          <w:tcPr>
            <w:tcW w:w="1784" w:type="dxa"/>
          </w:tcPr>
          <w:p w14:paraId="230A66A3" w14:textId="1F94BB27" w:rsidR="00EE0322" w:rsidRPr="00534EEA" w:rsidRDefault="00F66688" w:rsidP="00CB4FB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sz w:val="24"/>
                <w:szCs w:val="24"/>
              </w:rPr>
              <w:t>4 нед</w:t>
            </w:r>
            <w:r w:rsidR="002E6697" w:rsidRPr="00534EEA">
              <w:rPr>
                <w:rFonts w:ascii="Times New Roman" w:hAnsi="Times New Roman" w:cs="Times New Roman"/>
                <w:b/>
                <w:sz w:val="24"/>
                <w:szCs w:val="24"/>
              </w:rPr>
              <w:t>еля</w:t>
            </w:r>
          </w:p>
          <w:p w14:paraId="6110452B" w14:textId="0974FD18" w:rsidR="00380015" w:rsidRPr="00ED3F08" w:rsidRDefault="00741B78" w:rsidP="00C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C528B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«Повторение пройденного»</w:t>
              </w:r>
            </w:hyperlink>
          </w:p>
        </w:tc>
        <w:tc>
          <w:tcPr>
            <w:tcW w:w="3320" w:type="dxa"/>
          </w:tcPr>
          <w:p w14:paraId="483A672D" w14:textId="048AC65A" w:rsidR="00EE0322" w:rsidRPr="00534EEA" w:rsidRDefault="00F66688" w:rsidP="00CB4FB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7E" w:rsidRPr="00534EEA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собрание, круглый стол.</w:t>
            </w:r>
          </w:p>
          <w:p w14:paraId="0394FA0D" w14:textId="5AE81BFF" w:rsidR="0014607E" w:rsidRPr="00534EEA" w:rsidRDefault="00F66688" w:rsidP="00C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7E" w:rsidRPr="00534EEA">
              <w:rPr>
                <w:rFonts w:ascii="Times New Roman" w:hAnsi="Times New Roman" w:cs="Times New Roman"/>
                <w:sz w:val="24"/>
                <w:szCs w:val="24"/>
              </w:rPr>
              <w:t>Презентация «Дошкольное детство» для родителей, фотоколлаж «Мы в детском саду»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4969E4" w14:textId="1586F369" w:rsidR="0014607E" w:rsidRPr="00534EEA" w:rsidRDefault="00F66688" w:rsidP="00C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7E" w:rsidRPr="00534EEA">
              <w:rPr>
                <w:rFonts w:ascii="Times New Roman" w:hAnsi="Times New Roman" w:cs="Times New Roman"/>
                <w:sz w:val="24"/>
                <w:szCs w:val="24"/>
              </w:rPr>
              <w:t>Буклет «Советы родителям будущих школьников»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7006E6" w14:textId="7534BA97" w:rsidR="00C92686" w:rsidRPr="00534EEA" w:rsidRDefault="00F66688" w:rsidP="00CB4F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86" w:rsidRPr="00534EE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14:paraId="20C592CD" w14:textId="4DB06F53" w:rsidR="00F66688" w:rsidRPr="00534EEA" w:rsidRDefault="00F66688" w:rsidP="00CB4FB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Поб</w:t>
            </w:r>
            <w:r w:rsidR="0014607E" w:rsidRPr="00534EE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14607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развитии игровой деятельности детей, обеспечивающей успешную социализацию,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гендерного поведения.</w:t>
            </w:r>
          </w:p>
          <w:p w14:paraId="569D9604" w14:textId="4795A3BA" w:rsidR="00F66688" w:rsidRPr="00534EEA" w:rsidRDefault="00F66688" w:rsidP="00C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07E" w:rsidRPr="00534EE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4607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составлению соглашения о сотрудничестве, программы и плана взаимодействия семьи и де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тского сада в воспитании детей.</w:t>
            </w:r>
          </w:p>
          <w:p w14:paraId="349098DF" w14:textId="02E71C95" w:rsidR="00EE0322" w:rsidRPr="00534EEA" w:rsidRDefault="00F66688" w:rsidP="00CB4F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Оказать</w:t>
            </w:r>
            <w:r w:rsidR="0014607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607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семьи в реализации воспитательных воздействий.</w:t>
            </w:r>
          </w:p>
        </w:tc>
        <w:tc>
          <w:tcPr>
            <w:tcW w:w="1974" w:type="dxa"/>
          </w:tcPr>
          <w:p w14:paraId="2A457835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28E0D2" w14:textId="77403EFE" w:rsidR="00EE0322" w:rsidRPr="00534EEA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BD7F52" w14:textId="77777777" w:rsidR="00FE5958" w:rsidRPr="00534EEA" w:rsidRDefault="00FE5958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403"/>
        <w:gridCol w:w="3544"/>
        <w:gridCol w:w="1983"/>
      </w:tblGrid>
      <w:tr w:rsidR="00EE0322" w:rsidRPr="00534EEA" w14:paraId="7596C9CB" w14:textId="77777777" w:rsidTr="00CC47BB">
        <w:tc>
          <w:tcPr>
            <w:tcW w:w="10632" w:type="dxa"/>
            <w:gridSpan w:val="4"/>
          </w:tcPr>
          <w:p w14:paraId="46458F49" w14:textId="77777777" w:rsidR="00EE0322" w:rsidRPr="00534EEA" w:rsidRDefault="00EE0322" w:rsidP="00FE59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</w:tr>
      <w:tr w:rsidR="00EE0322" w:rsidRPr="00534EEA" w14:paraId="6FD035B8" w14:textId="77777777" w:rsidTr="00362677">
        <w:tc>
          <w:tcPr>
            <w:tcW w:w="1702" w:type="dxa"/>
          </w:tcPr>
          <w:p w14:paraId="34C86EA0" w14:textId="77777777" w:rsidR="00EE0322" w:rsidRPr="00534EEA" w:rsidRDefault="00EE0322" w:rsidP="00FE59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3" w:type="dxa"/>
          </w:tcPr>
          <w:p w14:paraId="0848CFF6" w14:textId="77777777" w:rsidR="00EE0322" w:rsidRPr="00534EEA" w:rsidRDefault="00EE0322" w:rsidP="00FE59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14:paraId="6C5ED00E" w14:textId="77777777" w:rsidR="00EE0322" w:rsidRPr="00534EEA" w:rsidRDefault="00EE0322" w:rsidP="00FE59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0C609210" w14:textId="77777777" w:rsidR="00EE0322" w:rsidRPr="00534EEA" w:rsidRDefault="00EE0322" w:rsidP="00534EE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RPr="00534EEA" w14:paraId="47C04067" w14:textId="77777777" w:rsidTr="00362677">
        <w:tc>
          <w:tcPr>
            <w:tcW w:w="1702" w:type="dxa"/>
          </w:tcPr>
          <w:p w14:paraId="21A9BFBE" w14:textId="3D3BC310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82DA515" w14:textId="07CEDEA7" w:rsidR="00380015" w:rsidRPr="00ED3F08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0" w:history="1">
              <w:r w:rsidR="007677E5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«День защиты детей»</w:t>
              </w:r>
            </w:hyperlink>
          </w:p>
        </w:tc>
        <w:tc>
          <w:tcPr>
            <w:tcW w:w="3403" w:type="dxa"/>
          </w:tcPr>
          <w:p w14:paraId="5A22CDED" w14:textId="52B703AA" w:rsidR="00EE0322" w:rsidRPr="00534EEA" w:rsidRDefault="00F66688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72C"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 Буклет «Права детей»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42D8E4" w14:textId="76FC2236" w:rsidR="008F172C" w:rsidRPr="00534EEA" w:rsidRDefault="00F66688" w:rsidP="00CC47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F172C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«Закаливание реб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="008F172C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нка»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3874380" w14:textId="54AB7C50" w:rsidR="008F172C" w:rsidRPr="00534EEA" w:rsidRDefault="00F66688" w:rsidP="008F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72C" w:rsidRPr="00534EEA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праздника «День защиты детей»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354078" w14:textId="0A76C418" w:rsidR="008F172C" w:rsidRPr="00534EEA" w:rsidRDefault="00197354" w:rsidP="008F17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2B42B0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F172C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«Опасности, подстерегающие вас летом».</w:t>
            </w:r>
          </w:p>
          <w:p w14:paraId="60F7138F" w14:textId="00804A35" w:rsidR="008F172C" w:rsidRPr="00534EEA" w:rsidRDefault="00197354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2B42B0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F172C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Семейная акция «Мы выходим на субботник»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14:paraId="01B6383C" w14:textId="77777777" w:rsidR="00EE0322" w:rsidRPr="00534EEA" w:rsidRDefault="002B42B0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172C" w:rsidRPr="00534EEA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работы детского сада в летний оздоровительный период.</w:t>
            </w:r>
          </w:p>
          <w:p w14:paraId="4697FCC2" w14:textId="77777777" w:rsidR="008F172C" w:rsidRPr="00534EEA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172C" w:rsidRPr="00534EE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активному участию в жизни группы и детского сада.</w:t>
            </w:r>
          </w:p>
          <w:p w14:paraId="4FC889B3" w14:textId="77777777" w:rsidR="007D368B" w:rsidRPr="00534EEA" w:rsidRDefault="002B42B0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7D368B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380015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D368B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 к изготовлению макетов по сказкам А.С. Пушкина.</w:t>
            </w:r>
          </w:p>
        </w:tc>
        <w:tc>
          <w:tcPr>
            <w:tcW w:w="1983" w:type="dxa"/>
          </w:tcPr>
          <w:p w14:paraId="5B578618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534EEA" w14:paraId="5E6DB419" w14:textId="77777777" w:rsidTr="00362677">
        <w:tc>
          <w:tcPr>
            <w:tcW w:w="1702" w:type="dxa"/>
          </w:tcPr>
          <w:p w14:paraId="357388A9" w14:textId="761F4E69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C4E7BAF" w14:textId="0C27C0DB" w:rsidR="009720D0" w:rsidRPr="00ED3F08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1" w:history="1">
              <w:r w:rsidR="00FE5958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«Моя Р</w:t>
              </w:r>
              <w:r w:rsidR="007677E5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одина</w:t>
              </w:r>
              <w:r w:rsidR="00FE5958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D7984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7677E5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Россия!»</w:t>
              </w:r>
            </w:hyperlink>
          </w:p>
        </w:tc>
        <w:tc>
          <w:tcPr>
            <w:tcW w:w="3403" w:type="dxa"/>
          </w:tcPr>
          <w:p w14:paraId="59EBBC91" w14:textId="3F42F15C" w:rsidR="00807BB8" w:rsidRPr="00534EEA" w:rsidRDefault="002B42B0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BB8"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14:paraId="43ADF844" w14:textId="389439B6" w:rsidR="00EE0322" w:rsidRPr="00534EEA" w:rsidRDefault="002B42B0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BB8"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бюллетеня «Формирование патриотических чувств в семье»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1A30A2" w14:textId="4F32E359" w:rsidR="00807BB8" w:rsidRPr="00534EEA" w:rsidRDefault="002B42B0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BB8" w:rsidRPr="00534EEA">
              <w:rPr>
                <w:rFonts w:ascii="Times New Roman" w:hAnsi="Times New Roman" w:cs="Times New Roman"/>
                <w:sz w:val="24"/>
                <w:szCs w:val="24"/>
              </w:rPr>
              <w:t>Папка-передвижка «Воспитываем патриота».</w:t>
            </w:r>
          </w:p>
          <w:p w14:paraId="7BC867DA" w14:textId="6E489F27" w:rsidR="00807BB8" w:rsidRPr="00534EEA" w:rsidRDefault="002B42B0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BB8" w:rsidRPr="00534EEA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России».</w:t>
            </w:r>
          </w:p>
          <w:p w14:paraId="52450E74" w14:textId="0EB10833" w:rsidR="00807BB8" w:rsidRPr="00534EEA" w:rsidRDefault="002B42B0" w:rsidP="007405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BB8" w:rsidRPr="00534EEA">
              <w:rPr>
                <w:rFonts w:ascii="Times New Roman" w:hAnsi="Times New Roman" w:cs="Times New Roman"/>
                <w:sz w:val="24"/>
                <w:szCs w:val="24"/>
              </w:rPr>
              <w:t>Домашние заготовки «Русские народные игрушки»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E486683" w14:textId="73AE2415" w:rsidR="00807BB8" w:rsidRPr="00534EEA" w:rsidRDefault="002B42B0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Организовать с</w:t>
            </w:r>
            <w:r w:rsidR="00807BB8" w:rsidRPr="00534EEA">
              <w:rPr>
                <w:rFonts w:ascii="Times New Roman" w:hAnsi="Times New Roman" w:cs="Times New Roman"/>
                <w:sz w:val="24"/>
                <w:szCs w:val="24"/>
              </w:rPr>
              <w:t>овместное посещение исторических музеев, сбор кол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лекции старинных русских вещей.</w:t>
            </w:r>
          </w:p>
          <w:p w14:paraId="7A91786B" w14:textId="121C6770" w:rsidR="00EE0322" w:rsidRPr="00534EEA" w:rsidRDefault="00790B8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807BB8" w:rsidRPr="00534EEA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 организации домашнего чтения по теме недели.</w:t>
            </w:r>
          </w:p>
          <w:p w14:paraId="39C58FFE" w14:textId="5E8907EE" w:rsidR="00807BB8" w:rsidRPr="00534EEA" w:rsidRDefault="002B42B0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7BB8" w:rsidRPr="00534EEA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пользе прогулок и экскурсий для получ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ения разнообразных впечатлений.</w:t>
            </w:r>
          </w:p>
          <w:p w14:paraId="6B31C522" w14:textId="77777777" w:rsidR="00807BB8" w:rsidRPr="00534EEA" w:rsidRDefault="00807BB8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пособий для домашних занятий.</w:t>
            </w:r>
          </w:p>
          <w:p w14:paraId="6F649C97" w14:textId="2976C2E6" w:rsidR="00807BB8" w:rsidRPr="00534EEA" w:rsidRDefault="002B42B0" w:rsidP="007405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7BB8" w:rsidRPr="00534EE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07BB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изготовлению атрибутов для праздника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01D834C9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534EEA" w14:paraId="096DEAE9" w14:textId="77777777" w:rsidTr="00362677">
        <w:tc>
          <w:tcPr>
            <w:tcW w:w="1702" w:type="dxa"/>
          </w:tcPr>
          <w:p w14:paraId="31A2FBF3" w14:textId="3C8C1AAE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54A87417" w14:textId="7B6B10A5" w:rsidR="009720D0" w:rsidRPr="00ED3F08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="007677E5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«Деревья и кустарники»</w:t>
              </w:r>
            </w:hyperlink>
          </w:p>
        </w:tc>
        <w:tc>
          <w:tcPr>
            <w:tcW w:w="3403" w:type="dxa"/>
          </w:tcPr>
          <w:p w14:paraId="5D7A75E3" w14:textId="77777777" w:rsidR="00E32F9A" w:rsidRPr="00534EEA" w:rsidRDefault="002B42B0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20D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совместно с родителями «Посади новое дерево».</w:t>
            </w:r>
          </w:p>
          <w:p w14:paraId="3E097602" w14:textId="4A020EDA" w:rsidR="00E32F9A" w:rsidRPr="00534EEA" w:rsidRDefault="002B42B0" w:rsidP="00E3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20D0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страница «Стихи и загадки о деревьях»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00FDD3" w14:textId="77777777" w:rsidR="00E32F9A" w:rsidRPr="00534EEA" w:rsidRDefault="002B42B0" w:rsidP="00E3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720D0" w:rsidRPr="00534EEA">
              <w:rPr>
                <w:rFonts w:ascii="Times New Roman" w:hAnsi="Times New Roman" w:cs="Times New Roman"/>
              </w:rPr>
              <w:t xml:space="preserve"> </w:t>
            </w:r>
            <w:r w:rsidR="009720D0" w:rsidRPr="00534EEA">
              <w:rPr>
                <w:rFonts w:ascii="Times New Roman" w:hAnsi="Times New Roman" w:cs="Times New Roman"/>
                <w:sz w:val="24"/>
                <w:szCs w:val="24"/>
              </w:rPr>
              <w:t>Буклет «Экологический календарь».</w:t>
            </w:r>
          </w:p>
          <w:p w14:paraId="1D164BFD" w14:textId="7ADBF296" w:rsidR="00EE0322" w:rsidRPr="00534EEA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F9A" w:rsidRPr="00534E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стенгазеты «Экообъектив»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72682F" w14:textId="1DBBFDDE" w:rsidR="00E32F9A" w:rsidRPr="00534EEA" w:rsidRDefault="00DB6967" w:rsidP="0074053D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5. Мастер-класс «Поделки из природного материала»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413A904" w14:textId="77777777" w:rsidR="002B42B0" w:rsidRPr="00534EEA" w:rsidRDefault="002B42B0" w:rsidP="0074053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2F9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2F9A" w:rsidRPr="00534EE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E32F9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выходного дня. </w:t>
            </w:r>
          </w:p>
          <w:p w14:paraId="3147E568" w14:textId="4C8AEDFD" w:rsidR="002B42B0" w:rsidRPr="00534EEA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ре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комендации по домашнему чтению.</w:t>
            </w:r>
          </w:p>
          <w:p w14:paraId="2E389070" w14:textId="0085BB5A" w:rsidR="002B42B0" w:rsidRPr="00534EEA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2F9A" w:rsidRPr="00534EEA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E32F9A" w:rsidRPr="00534EEA">
              <w:rPr>
                <w:rFonts w:ascii="Times New Roman" w:hAnsi="Times New Roman" w:cs="Times New Roman"/>
                <w:sz w:val="24"/>
                <w:szCs w:val="24"/>
              </w:rPr>
              <w:t>родителей об индивидуальных достижениях детей, о ходе образовательного процесса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</w:p>
          <w:p w14:paraId="4B09E15E" w14:textId="77777777" w:rsidR="00EE0322" w:rsidRPr="00534EEA" w:rsidRDefault="002B42B0" w:rsidP="007405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2F9A" w:rsidRPr="00534EE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32F9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экологических акциях.</w:t>
            </w:r>
          </w:p>
        </w:tc>
        <w:tc>
          <w:tcPr>
            <w:tcW w:w="1983" w:type="dxa"/>
          </w:tcPr>
          <w:p w14:paraId="5517B454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534EEA" w14:paraId="5A40FA33" w14:textId="77777777" w:rsidTr="00362677">
        <w:tc>
          <w:tcPr>
            <w:tcW w:w="1702" w:type="dxa"/>
          </w:tcPr>
          <w:p w14:paraId="58D9B1CD" w14:textId="52718F43" w:rsidR="00EE0322" w:rsidRPr="00534EEA" w:rsidRDefault="00F66688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286F86A" w14:textId="2213B377" w:rsidR="009720D0" w:rsidRPr="00ED3F08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3" w:history="1">
              <w:r w:rsidR="007677E5" w:rsidRPr="00ED3F0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«Насекомые, закрепление»</w:t>
              </w:r>
            </w:hyperlink>
          </w:p>
        </w:tc>
        <w:tc>
          <w:tcPr>
            <w:tcW w:w="3403" w:type="dxa"/>
          </w:tcPr>
          <w:p w14:paraId="7EF4C668" w14:textId="257119DA" w:rsidR="00EE0322" w:rsidRPr="00534EEA" w:rsidRDefault="002B42B0" w:rsidP="00AC0E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BD0" w:rsidRPr="00534EEA">
              <w:rPr>
                <w:rFonts w:ascii="Times New Roman" w:hAnsi="Times New Roman" w:cs="Times New Roman"/>
                <w:sz w:val="24"/>
                <w:szCs w:val="24"/>
              </w:rPr>
              <w:t>Мастер-класс «Рисуем насекомых на камнях»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6C8410" w14:textId="347B68D7" w:rsidR="00FD5BD0" w:rsidRPr="00534EEA" w:rsidRDefault="002B42B0" w:rsidP="00FD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BD0" w:rsidRPr="00534EEA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и загадки о насекомых».</w:t>
            </w:r>
          </w:p>
          <w:p w14:paraId="51130C17" w14:textId="7D71C63C" w:rsidR="00FD5BD0" w:rsidRPr="00534EEA" w:rsidRDefault="002B42B0" w:rsidP="00FD5B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D5BD0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«Закаливание летом».</w:t>
            </w:r>
          </w:p>
          <w:p w14:paraId="76915FAE" w14:textId="77777777" w:rsidR="00FE5958" w:rsidRPr="00534EEA" w:rsidRDefault="002B42B0" w:rsidP="00FE59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D5BD0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«Игры с песком дома».</w:t>
            </w:r>
          </w:p>
          <w:p w14:paraId="05274ACE" w14:textId="336CF8CB" w:rsidR="00FD5BD0" w:rsidRPr="00534EEA" w:rsidRDefault="002B42B0" w:rsidP="00AC0ED6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B55D0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Совместное изготовление настольных дидактических игр по теме «Насекомые»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14:paraId="4F6D7835" w14:textId="77777777" w:rsidR="00FD5BD0" w:rsidRPr="00534EEA" w:rsidRDefault="00FD5BD0" w:rsidP="00AC0E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  <w:p w14:paraId="35A96C03" w14:textId="7EF995D6" w:rsidR="00FD5BD0" w:rsidRPr="00534EEA" w:rsidRDefault="00FD5BD0" w:rsidP="00FD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родителей к изготовлению настольных дидактических игр по теме «Насекомые»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F9F4BB5" w14:textId="528FC598" w:rsidR="00EE0322" w:rsidRPr="00534EEA" w:rsidRDefault="00FD5BD0" w:rsidP="00AC0ED6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пособий для домашних занятий с детьми.</w:t>
            </w:r>
          </w:p>
        </w:tc>
        <w:tc>
          <w:tcPr>
            <w:tcW w:w="1983" w:type="dxa"/>
          </w:tcPr>
          <w:p w14:paraId="0D283334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CB6C18" w14:textId="0665B2A9" w:rsidR="00EE0322" w:rsidRPr="00534EEA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83BEF6" w14:textId="77777777" w:rsidR="00FE5958" w:rsidRPr="00534EEA" w:rsidRDefault="00FE5958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402"/>
        <w:gridCol w:w="3545"/>
        <w:gridCol w:w="1983"/>
      </w:tblGrid>
      <w:tr w:rsidR="00EE0322" w:rsidRPr="00534EEA" w14:paraId="4EB31839" w14:textId="77777777" w:rsidTr="00CC47BB">
        <w:tc>
          <w:tcPr>
            <w:tcW w:w="10632" w:type="dxa"/>
            <w:gridSpan w:val="4"/>
          </w:tcPr>
          <w:p w14:paraId="5BFE87F8" w14:textId="77777777" w:rsidR="00EE0322" w:rsidRPr="00534EEA" w:rsidRDefault="00EE0322" w:rsidP="00FE59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Июль </w:t>
            </w:r>
          </w:p>
        </w:tc>
      </w:tr>
      <w:tr w:rsidR="00EE0322" w:rsidRPr="00534EEA" w14:paraId="1F12B4AB" w14:textId="77777777" w:rsidTr="00362677">
        <w:tc>
          <w:tcPr>
            <w:tcW w:w="1702" w:type="dxa"/>
          </w:tcPr>
          <w:p w14:paraId="47B52876" w14:textId="77777777" w:rsidR="00EE0322" w:rsidRPr="00534EEA" w:rsidRDefault="00EE0322" w:rsidP="00FE59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0BDE03F9" w14:textId="77777777" w:rsidR="00EE0322" w:rsidRPr="00534EEA" w:rsidRDefault="00EE0322" w:rsidP="00FE59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45" w:type="dxa"/>
          </w:tcPr>
          <w:p w14:paraId="5F4B1769" w14:textId="77777777" w:rsidR="00EE0322" w:rsidRPr="00534EEA" w:rsidRDefault="00EE0322" w:rsidP="00FE59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14:paraId="5ECDFA93" w14:textId="77777777" w:rsidR="00EE0322" w:rsidRPr="00534EEA" w:rsidRDefault="00EE0322" w:rsidP="00534EE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RPr="00534EEA" w14:paraId="4241C204" w14:textId="77777777" w:rsidTr="00362677">
        <w:tc>
          <w:tcPr>
            <w:tcW w:w="1702" w:type="dxa"/>
          </w:tcPr>
          <w:p w14:paraId="2BA9C0BD" w14:textId="71C756C6" w:rsidR="00EE0322" w:rsidRPr="00534EEA" w:rsidRDefault="002B42B0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2A53EA7A" w14:textId="4C42FAA0" w:rsidR="00DB6967" w:rsidRPr="00965E64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4" w:history="1">
              <w:r w:rsidR="007677E5" w:rsidRPr="00965E6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«Наша дружная семья»</w:t>
              </w:r>
            </w:hyperlink>
          </w:p>
        </w:tc>
        <w:tc>
          <w:tcPr>
            <w:tcW w:w="3402" w:type="dxa"/>
          </w:tcPr>
          <w:p w14:paraId="70571FA9" w14:textId="07419460" w:rsidR="00BA24C9" w:rsidRPr="00534EEA" w:rsidRDefault="002B42B0" w:rsidP="00AC0E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4C9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Буклет «Семейные секреты», консультации </w:t>
            </w:r>
            <w:r w:rsidR="00BA24C9"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психолога по созданию положительного микроклимата в семье.</w:t>
            </w:r>
          </w:p>
          <w:p w14:paraId="59669253" w14:textId="79E5D268" w:rsidR="00EE0322" w:rsidRPr="00534EEA" w:rsidRDefault="002B42B0" w:rsidP="00BA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4C9" w:rsidRPr="00534EEA">
              <w:rPr>
                <w:rFonts w:ascii="Times New Roman" w:hAnsi="Times New Roman" w:cs="Times New Roman"/>
                <w:sz w:val="24"/>
                <w:szCs w:val="24"/>
              </w:rPr>
              <w:t>Квест «В небе радуга искрится» совместно с родителями.</w:t>
            </w:r>
          </w:p>
          <w:p w14:paraId="4F0864C6" w14:textId="46291C9D" w:rsidR="00BA24C9" w:rsidRPr="00534EEA" w:rsidRDefault="002B42B0" w:rsidP="00BA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4C9" w:rsidRPr="00534EE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едение акции «Объединим семью» </w:t>
            </w:r>
            <w:r w:rsidR="00BA24C9" w:rsidRPr="00534EEA">
              <w:rPr>
                <w:rFonts w:ascii="Times New Roman" w:hAnsi="Times New Roman" w:cs="Times New Roman"/>
                <w:sz w:val="24"/>
                <w:szCs w:val="24"/>
              </w:rPr>
              <w:t>(привлечение родителей к совместному художественному творчеству)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EEBFB" w14:textId="3F7F9721" w:rsidR="00BA24C9" w:rsidRPr="00534EEA" w:rsidRDefault="002B42B0" w:rsidP="00BA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4C9" w:rsidRPr="00534EEA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«День семьи, любви и верности».</w:t>
            </w:r>
          </w:p>
          <w:p w14:paraId="68157CFB" w14:textId="497CA686" w:rsidR="004E3AF2" w:rsidRPr="00534EEA" w:rsidRDefault="004E3AF2" w:rsidP="00AC0ED6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5. Оформление стенда «Говорят дети» на тему «Моя семья» (творческое сочинение детей с родителями)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1B6885B9" w14:textId="77777777" w:rsidR="00BA24C9" w:rsidRPr="00534EEA" w:rsidRDefault="002B42B0" w:rsidP="00AC0E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Продолжить и</w:t>
            </w:r>
            <w:r w:rsidR="00BA24C9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зучение традиции трудового </w:t>
            </w:r>
            <w:r w:rsidR="00BA24C9" w:rsidRPr="00534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воспитания, сложившиеся и развивающиеся в семьях воспитанников.</w:t>
            </w:r>
          </w:p>
          <w:p w14:paraId="13DECA33" w14:textId="77777777" w:rsidR="00EE0322" w:rsidRPr="00534EEA" w:rsidRDefault="002B42B0" w:rsidP="00AC0ED6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Поз</w:t>
            </w:r>
            <w:r w:rsidR="00BA24C9" w:rsidRPr="00534EEA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BA24C9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возможностями трудового воспитания в семье и детском саду (показывать необходимость навыков самообслуживания, помощи взрослым, наличия у ребёнка домашних обязанностей).</w:t>
            </w:r>
          </w:p>
        </w:tc>
        <w:tc>
          <w:tcPr>
            <w:tcW w:w="1983" w:type="dxa"/>
          </w:tcPr>
          <w:p w14:paraId="64FFBEA6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534EEA" w14:paraId="257C3F82" w14:textId="77777777" w:rsidTr="00362677">
        <w:tc>
          <w:tcPr>
            <w:tcW w:w="1702" w:type="dxa"/>
          </w:tcPr>
          <w:p w14:paraId="6FBCF9E1" w14:textId="42247116" w:rsidR="00EE0322" w:rsidRPr="00534EEA" w:rsidRDefault="002B42B0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FCB1231" w14:textId="62EC582E" w:rsidR="00DB6967" w:rsidRPr="00965E64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5" w:history="1">
              <w:r w:rsidR="007677E5" w:rsidRPr="00965E6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«На лугу»</w:t>
              </w:r>
            </w:hyperlink>
          </w:p>
        </w:tc>
        <w:tc>
          <w:tcPr>
            <w:tcW w:w="3402" w:type="dxa"/>
          </w:tcPr>
          <w:p w14:paraId="6C85B98A" w14:textId="4E0D4A74" w:rsidR="00EE0322" w:rsidRPr="00534EEA" w:rsidRDefault="002B42B0" w:rsidP="00AC0E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454" w:rsidRPr="00534E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бюллетеней по теме «Лекарственные растения нашего края».</w:t>
            </w:r>
          </w:p>
          <w:p w14:paraId="612BD7DF" w14:textId="323B872E" w:rsidR="00DD1454" w:rsidRPr="00534EEA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454" w:rsidRPr="00534EEA">
              <w:rPr>
                <w:rFonts w:ascii="Times New Roman" w:hAnsi="Times New Roman" w:cs="Times New Roman"/>
                <w:sz w:val="24"/>
                <w:szCs w:val="24"/>
              </w:rPr>
              <w:t>Информационная страничка на сайте детского сада «Зелёная аптечка»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55FD9" w14:textId="7BD0190E" w:rsidR="00DB6967" w:rsidRPr="00534EEA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454" w:rsidRPr="00534EEA">
              <w:rPr>
                <w:rFonts w:ascii="Times New Roman" w:hAnsi="Times New Roman" w:cs="Times New Roman"/>
                <w:sz w:val="24"/>
                <w:szCs w:val="24"/>
              </w:rPr>
              <w:t>Букл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ет «Отдыхаем на лугу безопасно.</w:t>
            </w:r>
          </w:p>
          <w:p w14:paraId="6B3AFFDD" w14:textId="36C897FD" w:rsidR="00DD1454" w:rsidRPr="00534EEA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454" w:rsidRPr="00534EEA">
              <w:rPr>
                <w:rFonts w:ascii="Times New Roman" w:hAnsi="Times New Roman" w:cs="Times New Roman"/>
                <w:sz w:val="24"/>
                <w:szCs w:val="24"/>
              </w:rPr>
              <w:t>Советы по организации отдыха на лугу».</w:t>
            </w:r>
          </w:p>
          <w:p w14:paraId="5176C10A" w14:textId="487B94C9" w:rsidR="00DD1454" w:rsidRPr="00534EEA" w:rsidRDefault="002B42B0" w:rsidP="00AC0ED6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D1454" w:rsidRPr="00534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Папка-передвижка «Первая помощь при солнечном ударе».</w:t>
            </w:r>
          </w:p>
        </w:tc>
        <w:tc>
          <w:tcPr>
            <w:tcW w:w="3545" w:type="dxa"/>
          </w:tcPr>
          <w:p w14:paraId="53D86AEF" w14:textId="77777777" w:rsidR="00EE0322" w:rsidRPr="00534EEA" w:rsidRDefault="002B42B0" w:rsidP="00AC0E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Поз</w:t>
            </w:r>
            <w:r w:rsidR="00AC021E" w:rsidRPr="00534EEA">
              <w:rPr>
                <w:rFonts w:ascii="Times New Roman" w:hAnsi="Times New Roman" w:cs="Times New Roman"/>
                <w:sz w:val="24"/>
                <w:szCs w:val="24"/>
              </w:rPr>
              <w:t>накомить родителей с возможностями использования лекарственных трав.</w:t>
            </w:r>
          </w:p>
          <w:p w14:paraId="308B258C" w14:textId="77777777" w:rsidR="002B42B0" w:rsidRPr="00534EEA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021E" w:rsidRPr="00534EEA">
              <w:rPr>
                <w:rFonts w:ascii="Times New Roman" w:hAnsi="Times New Roman" w:cs="Times New Roman"/>
                <w:sz w:val="24"/>
                <w:szCs w:val="24"/>
              </w:rPr>
              <w:t>Привлечь к летним наблюдениям в природе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2C33B7" w14:textId="77777777" w:rsidR="00AC021E" w:rsidRPr="00534EEA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021E" w:rsidRPr="00534EEA">
              <w:rPr>
                <w:rFonts w:ascii="Times New Roman" w:hAnsi="Times New Roman" w:cs="Times New Roman"/>
                <w:sz w:val="24"/>
                <w:szCs w:val="24"/>
              </w:rPr>
              <w:t>Напомнить о важности соблюдения правил безопасности во время летнего отдыха на лугу и в лесу.</w:t>
            </w:r>
          </w:p>
          <w:p w14:paraId="6BC8D4BC" w14:textId="795E2C90" w:rsidR="00AC021E" w:rsidRPr="00534EEA" w:rsidRDefault="002B42B0" w:rsidP="00AC0ED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021E" w:rsidRPr="00534EEA">
              <w:rPr>
                <w:rFonts w:ascii="Times New Roman" w:hAnsi="Times New Roman" w:cs="Times New Roman"/>
                <w:sz w:val="24"/>
                <w:szCs w:val="24"/>
              </w:rPr>
              <w:t>Привлечь к активном</w:t>
            </w:r>
            <w:r w:rsidR="00790B85" w:rsidRPr="00534E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C021E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жизни детского сада.</w:t>
            </w:r>
          </w:p>
        </w:tc>
        <w:tc>
          <w:tcPr>
            <w:tcW w:w="1983" w:type="dxa"/>
          </w:tcPr>
          <w:p w14:paraId="129627A9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534EEA" w14:paraId="102C816C" w14:textId="77777777" w:rsidTr="00362677">
        <w:tc>
          <w:tcPr>
            <w:tcW w:w="1702" w:type="dxa"/>
          </w:tcPr>
          <w:p w14:paraId="2A9D3226" w14:textId="611B942E" w:rsidR="00EE0322" w:rsidRPr="00534EEA" w:rsidRDefault="002B42B0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6B99A010" w14:textId="2FF74A08" w:rsidR="00DB6967" w:rsidRPr="00965E64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6" w:history="1">
              <w:r w:rsidR="007677E5" w:rsidRPr="00965E6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«Животные жарких стран»</w:t>
              </w:r>
            </w:hyperlink>
          </w:p>
        </w:tc>
        <w:tc>
          <w:tcPr>
            <w:tcW w:w="3402" w:type="dxa"/>
          </w:tcPr>
          <w:p w14:paraId="7F9E71DB" w14:textId="4807AE9F" w:rsidR="005035CB" w:rsidRPr="00534EEA" w:rsidRDefault="002B42B0" w:rsidP="00AC0E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14:paraId="7C82DC0F" w14:textId="38DF7432" w:rsidR="00EE0322" w:rsidRPr="00534EEA" w:rsidRDefault="002B42B0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696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родителей «Знакомим детей с животными жарких стран»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41353E" w14:textId="49C22A59" w:rsidR="005035CB" w:rsidRPr="00534EEA" w:rsidRDefault="002B42B0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Информационная страничка на сайте детского сада «Удивительный мир животных»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A466DD" w14:textId="25F374DE" w:rsidR="005035CB" w:rsidRPr="00534EEA" w:rsidRDefault="002B42B0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B696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совместного творчества «Удивительные животные Африки»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0AEFDF" w14:textId="5090455F" w:rsidR="005035CB" w:rsidRPr="00534EEA" w:rsidRDefault="002B42B0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E3AF2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акция «Берегите животных»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31227A" w14:textId="6F797029" w:rsidR="005035CB" w:rsidRPr="00534EEA" w:rsidRDefault="002B42B0" w:rsidP="00AC0ED6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B6967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Подбор литературы для домашнего чтения по теме «Животные жарких стран»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49044E01" w14:textId="77777777" w:rsidR="00EE0322" w:rsidRPr="00534EEA" w:rsidRDefault="00AC2987" w:rsidP="00AC0ED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11F8" w:rsidRPr="00534EEA">
              <w:rPr>
                <w:rFonts w:ascii="Times New Roman" w:hAnsi="Times New Roman" w:cs="Times New Roman"/>
                <w:sz w:val="24"/>
                <w:szCs w:val="24"/>
              </w:rPr>
              <w:t>Побу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дить родителей</w:t>
            </w:r>
            <w:r w:rsidR="003E11F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детские вопросы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="003E11F8" w:rsidRPr="00534EEA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  <w:tc>
          <w:tcPr>
            <w:tcW w:w="1983" w:type="dxa"/>
          </w:tcPr>
          <w:p w14:paraId="4531523B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534EEA" w14:paraId="7DE2BDAC" w14:textId="77777777" w:rsidTr="00362677">
        <w:tc>
          <w:tcPr>
            <w:tcW w:w="1702" w:type="dxa"/>
          </w:tcPr>
          <w:p w14:paraId="166DB380" w14:textId="04E3B24F" w:rsidR="00EE0322" w:rsidRPr="00534EEA" w:rsidRDefault="002B42B0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98BEFDF" w14:textId="568860F4" w:rsidR="00DB6967" w:rsidRPr="00965E64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7" w:history="1">
              <w:r w:rsidR="007677E5" w:rsidRPr="00965E6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«Морские обитатели»</w:t>
              </w:r>
            </w:hyperlink>
          </w:p>
        </w:tc>
        <w:tc>
          <w:tcPr>
            <w:tcW w:w="3402" w:type="dxa"/>
          </w:tcPr>
          <w:p w14:paraId="587E0498" w14:textId="20D0D879" w:rsidR="005035CB" w:rsidRPr="00534EEA" w:rsidRDefault="00AC2987" w:rsidP="00AC0E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14:paraId="7583191A" w14:textId="07D7414B" w:rsidR="00EE0322" w:rsidRPr="00534EEA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«Дары моря»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66EB23" w14:textId="67F08926" w:rsidR="005035CB" w:rsidRPr="00534EEA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Фотоколлаж «Как мы отдыхали на море», привлечение родителей к сбору коллекций «Камушки-ракушки»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577EC0" w14:textId="11CA6BC5" w:rsidR="005035CB" w:rsidRPr="00534EEA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морской воды для здоровья ребёнка»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A647D8" w14:textId="05275BF1" w:rsidR="005035CB" w:rsidRPr="00534EEA" w:rsidRDefault="00AC2987" w:rsidP="00AC0ED6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Буклет «Рижский метод закаливания»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14:paraId="451EF6DF" w14:textId="77777777" w:rsidR="00EE0322" w:rsidRPr="00534EEA" w:rsidRDefault="00AC2987" w:rsidP="00AC0E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Пополн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медиатек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познавательными передачами о животных морей и океанов.</w:t>
            </w:r>
          </w:p>
          <w:p w14:paraId="01E7CF0E" w14:textId="7034AA3F" w:rsidR="005035CB" w:rsidRPr="00534EEA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изготовлению настольных игр по теме недели.</w:t>
            </w:r>
          </w:p>
          <w:p w14:paraId="34FF027C" w14:textId="77777777" w:rsidR="00AC2987" w:rsidRPr="00534EEA" w:rsidRDefault="00AC2987" w:rsidP="00AC0ED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Поддержать активную позицию родителей в отношении детского сада.</w:t>
            </w:r>
          </w:p>
        </w:tc>
        <w:tc>
          <w:tcPr>
            <w:tcW w:w="1983" w:type="dxa"/>
          </w:tcPr>
          <w:p w14:paraId="360F23F2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93699D" w14:textId="51FEEEA3" w:rsidR="00EE0322" w:rsidRPr="00534EEA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15C4FF" w14:textId="77777777" w:rsidR="00FE5958" w:rsidRPr="00534EEA" w:rsidRDefault="00FE5958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402"/>
        <w:gridCol w:w="3552"/>
        <w:gridCol w:w="1976"/>
      </w:tblGrid>
      <w:tr w:rsidR="00EE0322" w:rsidRPr="00534EEA" w14:paraId="711A6CBB" w14:textId="77777777" w:rsidTr="00CC47BB">
        <w:tc>
          <w:tcPr>
            <w:tcW w:w="10632" w:type="dxa"/>
            <w:gridSpan w:val="4"/>
          </w:tcPr>
          <w:p w14:paraId="7847AF3B" w14:textId="77777777" w:rsidR="00EE0322" w:rsidRPr="00534EEA" w:rsidRDefault="00EE0322" w:rsidP="00FE59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Август </w:t>
            </w:r>
          </w:p>
        </w:tc>
      </w:tr>
      <w:tr w:rsidR="00EE0322" w:rsidRPr="00534EEA" w14:paraId="4C0C9A9A" w14:textId="77777777" w:rsidTr="00362677">
        <w:tc>
          <w:tcPr>
            <w:tcW w:w="1702" w:type="dxa"/>
          </w:tcPr>
          <w:p w14:paraId="1DCA3D58" w14:textId="77777777" w:rsidR="00EE0322" w:rsidRPr="00534EEA" w:rsidRDefault="00EE0322" w:rsidP="00FE59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14:paraId="72A012BC" w14:textId="77777777" w:rsidR="00EE0322" w:rsidRPr="00534EEA" w:rsidRDefault="00EE0322" w:rsidP="00FE59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52" w:type="dxa"/>
          </w:tcPr>
          <w:p w14:paraId="01FBB83A" w14:textId="77777777" w:rsidR="00EE0322" w:rsidRPr="00534EEA" w:rsidRDefault="00EE0322" w:rsidP="00FE595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6" w:type="dxa"/>
          </w:tcPr>
          <w:p w14:paraId="30D73B59" w14:textId="77777777" w:rsidR="00EE0322" w:rsidRPr="00534EEA" w:rsidRDefault="00EE0322" w:rsidP="00534EE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RPr="00534EEA" w14:paraId="36208516" w14:textId="77777777" w:rsidTr="00362677">
        <w:tc>
          <w:tcPr>
            <w:tcW w:w="1702" w:type="dxa"/>
          </w:tcPr>
          <w:p w14:paraId="1A93EB8D" w14:textId="3DE79A55" w:rsidR="00EE0322" w:rsidRPr="00534EEA" w:rsidRDefault="00AC2987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37C03F63" w14:textId="0324205B" w:rsidR="0080233D" w:rsidRPr="00965E64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8" w:history="1">
              <w:r w:rsidR="007677E5" w:rsidRPr="00965E6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«День Светофора»</w:t>
              </w:r>
            </w:hyperlink>
          </w:p>
        </w:tc>
        <w:tc>
          <w:tcPr>
            <w:tcW w:w="3402" w:type="dxa"/>
          </w:tcPr>
          <w:p w14:paraId="654C9786" w14:textId="7C2DF70C" w:rsidR="005035CB" w:rsidRPr="00534EEA" w:rsidRDefault="00AC2987" w:rsidP="00AC0E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формами работы дошкольного учреждения по проблеме безопасности детей дошкольного возраста.</w:t>
            </w:r>
          </w:p>
          <w:p w14:paraId="465DD25C" w14:textId="24E14A6F" w:rsidR="005035CB" w:rsidRPr="00534EEA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Бюллетень «Мы за безопасное лето»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5BF5BB" w14:textId="3C5F08CC" w:rsidR="003E11F8" w:rsidRPr="00534EEA" w:rsidRDefault="00AC2987" w:rsidP="003E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233D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совместного творчества «Светофор» (поделки из бросового материала)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E0B20" w14:textId="119280AC" w:rsidR="00EE0322" w:rsidRPr="00534EEA" w:rsidRDefault="00AC2987" w:rsidP="00AC0ED6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1F8" w:rsidRPr="00534E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книжек-самоделок по безопасности.</w:t>
            </w:r>
          </w:p>
        </w:tc>
        <w:tc>
          <w:tcPr>
            <w:tcW w:w="3552" w:type="dxa"/>
          </w:tcPr>
          <w:p w14:paraId="483D9CD2" w14:textId="77777777" w:rsidR="005035CB" w:rsidRPr="00534EEA" w:rsidRDefault="00AC2987" w:rsidP="00AC0E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Подчеркива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в формировании поведения ребёнка.</w:t>
            </w:r>
          </w:p>
          <w:p w14:paraId="7EB60817" w14:textId="77777777" w:rsidR="005035CB" w:rsidRPr="00534EEA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Побу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личном примере демонстрировать детям соблюдение правил безопасного поведения на дорогах, бережное отношение к природе и т.д.</w:t>
            </w:r>
          </w:p>
          <w:p w14:paraId="28615876" w14:textId="13D3B967" w:rsidR="005035CB" w:rsidRPr="00534EEA" w:rsidRDefault="00AC2987" w:rsidP="00534EEA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совместное с ребёнком чтение литературы, посвящ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5035CB" w:rsidRPr="00534EEA">
              <w:rPr>
                <w:rFonts w:ascii="Times New Roman" w:hAnsi="Times New Roman" w:cs="Times New Roman"/>
                <w:sz w:val="24"/>
                <w:szCs w:val="24"/>
              </w:rPr>
              <w:t>нной формированию ОБЖ, просмотр соответствующих художественных и мультипликационных фильмов.</w:t>
            </w:r>
          </w:p>
        </w:tc>
        <w:tc>
          <w:tcPr>
            <w:tcW w:w="1976" w:type="dxa"/>
          </w:tcPr>
          <w:p w14:paraId="398B7551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534EEA" w14:paraId="6A020B24" w14:textId="77777777" w:rsidTr="00362677">
        <w:tc>
          <w:tcPr>
            <w:tcW w:w="1702" w:type="dxa"/>
          </w:tcPr>
          <w:p w14:paraId="189E5C9C" w14:textId="2E3B8B67" w:rsidR="00EE0322" w:rsidRPr="00534EEA" w:rsidRDefault="00AC2987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E538851" w14:textId="41A8E23D" w:rsidR="0080233D" w:rsidRPr="00965E64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9" w:history="1">
              <w:r w:rsidR="007677E5" w:rsidRPr="00965E6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«Неделя науки»</w:t>
              </w:r>
            </w:hyperlink>
          </w:p>
        </w:tc>
        <w:tc>
          <w:tcPr>
            <w:tcW w:w="3402" w:type="dxa"/>
          </w:tcPr>
          <w:p w14:paraId="35A15562" w14:textId="71F1535F" w:rsidR="00064365" w:rsidRPr="00534EEA" w:rsidRDefault="00AC2987" w:rsidP="00AC0E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365"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14:paraId="09554ECC" w14:textId="5218558D" w:rsidR="00EE0322" w:rsidRPr="00534EEA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365" w:rsidRPr="00534EEA">
              <w:rPr>
                <w:rFonts w:ascii="Times New Roman" w:hAnsi="Times New Roman" w:cs="Times New Roman"/>
                <w:sz w:val="24"/>
                <w:szCs w:val="24"/>
              </w:rPr>
              <w:t>Буклет «Домашнее экспериментирование».</w:t>
            </w:r>
          </w:p>
          <w:p w14:paraId="28BC9272" w14:textId="0A96EDC0" w:rsidR="00064365" w:rsidRPr="00534EEA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365" w:rsidRPr="00534EE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уголка экспериментирования в группе и на площадке.</w:t>
            </w:r>
          </w:p>
          <w:p w14:paraId="654AEAF1" w14:textId="5B2B84F6" w:rsidR="00064365" w:rsidRPr="00534EEA" w:rsidRDefault="00AC2987" w:rsidP="00AC0ED6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</w:rPr>
              <w:t xml:space="preserve">4. 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4365" w:rsidRPr="00534EEA">
              <w:rPr>
                <w:rFonts w:ascii="Times New Roman" w:hAnsi="Times New Roman" w:cs="Times New Roman"/>
                <w:sz w:val="24"/>
                <w:szCs w:val="24"/>
              </w:rPr>
              <w:t>онсультация «Мир опытов»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0623FCFD" w14:textId="77777777" w:rsidR="00EE0322" w:rsidRPr="00534EEA" w:rsidRDefault="00AC2987" w:rsidP="00AC0ED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4365" w:rsidRPr="00534EEA">
              <w:rPr>
                <w:rFonts w:ascii="Times New Roman" w:hAnsi="Times New Roman" w:cs="Times New Roman"/>
                <w:sz w:val="24"/>
                <w:szCs w:val="24"/>
              </w:rPr>
              <w:t>Побу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="00064365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детские вопросы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="00064365" w:rsidRPr="00534EEA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  <w:tc>
          <w:tcPr>
            <w:tcW w:w="1976" w:type="dxa"/>
          </w:tcPr>
          <w:p w14:paraId="2DAD3CCB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534EEA" w14:paraId="1385B61A" w14:textId="77777777" w:rsidTr="00362677">
        <w:tc>
          <w:tcPr>
            <w:tcW w:w="1702" w:type="dxa"/>
          </w:tcPr>
          <w:p w14:paraId="6B724449" w14:textId="0C9579C2" w:rsidR="00EE0322" w:rsidRPr="00534EEA" w:rsidRDefault="00AC2987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19B2870E" w14:textId="4E257F40" w:rsidR="0080233D" w:rsidRPr="00965E64" w:rsidRDefault="00741B7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0" w:history="1">
              <w:r w:rsidR="007677E5" w:rsidRPr="00965E6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«Символика России»</w:t>
              </w:r>
            </w:hyperlink>
          </w:p>
        </w:tc>
        <w:tc>
          <w:tcPr>
            <w:tcW w:w="3402" w:type="dxa"/>
          </w:tcPr>
          <w:p w14:paraId="70F3D22A" w14:textId="0CDF745A" w:rsidR="00013B6B" w:rsidRPr="00534EEA" w:rsidRDefault="00AC2987" w:rsidP="00AC0E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13B6B" w:rsidRPr="00534EE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оздоровительн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>ых мероприятиях в детском саду.</w:t>
            </w:r>
          </w:p>
          <w:p w14:paraId="54D28A4B" w14:textId="2F98C3A2" w:rsidR="00013B6B" w:rsidRPr="00534EEA" w:rsidRDefault="00AC2987" w:rsidP="0001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B6B" w:rsidRPr="00534EEA">
              <w:rPr>
                <w:rFonts w:ascii="Times New Roman" w:hAnsi="Times New Roman" w:cs="Times New Roman"/>
                <w:sz w:val="24"/>
                <w:szCs w:val="24"/>
              </w:rPr>
              <w:t>Рекомендации пособий для домашних занятий с детьми.</w:t>
            </w:r>
          </w:p>
          <w:p w14:paraId="2C1054F6" w14:textId="737F6793" w:rsidR="00013B6B" w:rsidRPr="00534EEA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33D" w:rsidRPr="00534EEA">
              <w:rPr>
                <w:rFonts w:ascii="Times New Roman" w:hAnsi="Times New Roman" w:cs="Times New Roman"/>
                <w:sz w:val="24"/>
                <w:szCs w:val="24"/>
              </w:rPr>
              <w:t>Фотовыставка «Россия из окна поезда»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98228F" w14:textId="79B56C28" w:rsidR="00013B6B" w:rsidRPr="00534EEA" w:rsidRDefault="00AC2987" w:rsidP="0001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233D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Буклет «История Российского флага»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1E1476" w14:textId="55C71DBC" w:rsidR="00013B6B" w:rsidRPr="00534EEA" w:rsidRDefault="00AC2987" w:rsidP="00AC0ED6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B6B"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 «Подвижная игра, как средство воспитания дошкольников».</w:t>
            </w:r>
          </w:p>
        </w:tc>
        <w:tc>
          <w:tcPr>
            <w:tcW w:w="3552" w:type="dxa"/>
          </w:tcPr>
          <w:p w14:paraId="0003B8EE" w14:textId="77777777" w:rsidR="00013B6B" w:rsidRPr="00534EEA" w:rsidRDefault="00AC2987" w:rsidP="00AC0E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3B6B" w:rsidRPr="00534EEA">
              <w:rPr>
                <w:rFonts w:ascii="Times New Roman" w:hAnsi="Times New Roman" w:cs="Times New Roman"/>
                <w:sz w:val="24"/>
                <w:szCs w:val="24"/>
              </w:rPr>
              <w:t>Разъясн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013B6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важност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013B6B" w:rsidRPr="00534EEA">
              <w:rPr>
                <w:rFonts w:ascii="Times New Roman" w:hAnsi="Times New Roman" w:cs="Times New Roman"/>
                <w:sz w:val="24"/>
                <w:szCs w:val="24"/>
              </w:rPr>
              <w:t>посещения детьми кружков и секций, ориентированных на оздоровление дошкольников.</w:t>
            </w:r>
          </w:p>
          <w:p w14:paraId="29DA2F92" w14:textId="77777777" w:rsidR="00013B6B" w:rsidRPr="00534EEA" w:rsidRDefault="00AC2987" w:rsidP="0001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3B6B" w:rsidRPr="00534EEA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013B6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возрастных особенностях детей.</w:t>
            </w:r>
          </w:p>
          <w:p w14:paraId="325FB4DB" w14:textId="04A8E8F4" w:rsidR="00EE0322" w:rsidRPr="00534EEA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3B6B" w:rsidRPr="00534EEA">
              <w:rPr>
                <w:rFonts w:ascii="Times New Roman" w:hAnsi="Times New Roman" w:cs="Times New Roman"/>
                <w:sz w:val="24"/>
                <w:szCs w:val="24"/>
              </w:rPr>
              <w:t>Консультирова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013B6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оздоровления и про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>филактики различных нарушений.</w:t>
            </w:r>
          </w:p>
          <w:p w14:paraId="1CA9FB6F" w14:textId="426D901E" w:rsidR="00013B6B" w:rsidRPr="00534EEA" w:rsidRDefault="00AC2987" w:rsidP="00534EEA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3B6B" w:rsidRPr="00534EEA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013B6B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совместное с ребёнком чтение литературы, посвящ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013B6B" w:rsidRPr="00534EEA">
              <w:rPr>
                <w:rFonts w:ascii="Times New Roman" w:hAnsi="Times New Roman" w:cs="Times New Roman"/>
                <w:sz w:val="24"/>
                <w:szCs w:val="24"/>
              </w:rPr>
              <w:t>нной сохранению и укреплению здоровья, просмотр соответствующих художественных и мультипликационных фильмов.</w:t>
            </w:r>
          </w:p>
        </w:tc>
        <w:tc>
          <w:tcPr>
            <w:tcW w:w="1976" w:type="dxa"/>
          </w:tcPr>
          <w:p w14:paraId="401F8031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EEA" w:rsidRPr="00534EEA" w14:paraId="7F5DC7B4" w14:textId="77777777" w:rsidTr="00362677">
        <w:tc>
          <w:tcPr>
            <w:tcW w:w="1702" w:type="dxa"/>
          </w:tcPr>
          <w:p w14:paraId="0BA7BA99" w14:textId="0F644A4F" w:rsidR="00EE0322" w:rsidRPr="00534EEA" w:rsidRDefault="00AC2987" w:rsidP="002E669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  <w:r w:rsidR="002E6697" w:rsidRPr="00534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017E8125" w14:textId="7AA5BAF2" w:rsidR="00CB4FB9" w:rsidRPr="00965E64" w:rsidRDefault="00965E64" w:rsidP="00CB4FB9">
            <w:p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65E6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65E6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"https://plandou.ru/tematicheskaja-nedelja-budushhie-pervoklassniki" </w:instrText>
            </w:r>
            <w:r w:rsidRPr="00965E6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7E5" w:rsidRPr="00965E6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«Будущие</w:t>
            </w:r>
            <w:r w:rsidRPr="00965E6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7677E5" w:rsidRPr="00965E6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первоклас</w:t>
            </w:r>
          </w:p>
          <w:p w14:paraId="3CAE2712" w14:textId="77772382" w:rsidR="0080233D" w:rsidRPr="00534EEA" w:rsidRDefault="007677E5" w:rsidP="00CB4F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6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сники»</w:t>
            </w:r>
            <w:r w:rsidR="00965E64" w:rsidRPr="00965E6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001DACD1" w14:textId="52CCAA42" w:rsidR="000F6D5C" w:rsidRPr="00534EEA" w:rsidRDefault="00AC2987" w:rsidP="00AC0E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D5C" w:rsidRPr="00534EEA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14:paraId="0D7B8826" w14:textId="00E754CD" w:rsidR="000F6D5C" w:rsidRPr="00534EEA" w:rsidRDefault="00AC2987" w:rsidP="000F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D5C" w:rsidRPr="00534EEA">
              <w:rPr>
                <w:rFonts w:ascii="Times New Roman" w:hAnsi="Times New Roman" w:cs="Times New Roman"/>
                <w:sz w:val="24"/>
                <w:szCs w:val="24"/>
              </w:rPr>
              <w:t>Видеор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>олик «Наши дни в детском саду».</w:t>
            </w:r>
          </w:p>
          <w:p w14:paraId="5722D273" w14:textId="45ACDA5F" w:rsidR="000F6D5C" w:rsidRPr="00534EEA" w:rsidRDefault="00AC2987" w:rsidP="000F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233D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стенгазеты «Вот и лето пролетело»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F07A45" w14:textId="13424292" w:rsidR="00EE0322" w:rsidRPr="00534EEA" w:rsidRDefault="00AC2987" w:rsidP="000F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D5C" w:rsidRPr="00534EEA">
              <w:rPr>
                <w:rFonts w:ascii="Times New Roman" w:hAnsi="Times New Roman" w:cs="Times New Roman"/>
                <w:sz w:val="24"/>
                <w:szCs w:val="24"/>
              </w:rPr>
              <w:t>Консультация «Что должен знать ребёнок при поступлении в школу»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8F9C15" w14:textId="7000A1D8" w:rsidR="000F6D5C" w:rsidRPr="00534EEA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D5C" w:rsidRPr="00534EEA">
              <w:rPr>
                <w:rFonts w:ascii="Times New Roman" w:hAnsi="Times New Roman" w:cs="Times New Roman"/>
                <w:sz w:val="24"/>
                <w:szCs w:val="24"/>
              </w:rPr>
              <w:t>Буклет «Секреты дружбы» (советы психолога по формированию взаимоотношений в семье)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63A493" w14:textId="243CCADA" w:rsidR="00847652" w:rsidRPr="00534EEA" w:rsidRDefault="00AC2987" w:rsidP="00AC0ED6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6. И</w:t>
            </w:r>
            <w:r w:rsidR="00847652" w:rsidRPr="00534EEA">
              <w:rPr>
                <w:rFonts w:ascii="Times New Roman" w:hAnsi="Times New Roman" w:cs="Times New Roman"/>
                <w:sz w:val="24"/>
                <w:szCs w:val="24"/>
              </w:rPr>
              <w:t>нформационный журнал «Ребёнок 6-ти лет»</w:t>
            </w:r>
            <w:r w:rsidR="00FE5958" w:rsidRPr="005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14:paraId="0EAD782B" w14:textId="77777777" w:rsidR="00EE0322" w:rsidRPr="00534EEA" w:rsidRDefault="00AC2987" w:rsidP="00AC0ED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6D5C" w:rsidRPr="00534EEA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0F6D5C" w:rsidRPr="00534E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об индивидуальных достижениях детей, консультации специалистов.</w:t>
            </w:r>
          </w:p>
          <w:p w14:paraId="2FE7B827" w14:textId="6F3BF87D" w:rsidR="00AC2987" w:rsidRPr="00534EEA" w:rsidRDefault="00AC2987" w:rsidP="00AC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Консультировать по вопросам оздоровления и про</w:t>
            </w:r>
            <w:r w:rsidR="00534EEA" w:rsidRPr="00534EEA">
              <w:rPr>
                <w:rFonts w:ascii="Times New Roman" w:hAnsi="Times New Roman" w:cs="Times New Roman"/>
                <w:sz w:val="24"/>
                <w:szCs w:val="24"/>
              </w:rPr>
              <w:t>филактики различных нарушений.</w:t>
            </w:r>
          </w:p>
          <w:p w14:paraId="6790824A" w14:textId="77777777" w:rsidR="00AC2987" w:rsidRPr="00534EEA" w:rsidRDefault="00AC2987" w:rsidP="00AC0ED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34EEA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</w:tc>
        <w:tc>
          <w:tcPr>
            <w:tcW w:w="1976" w:type="dxa"/>
          </w:tcPr>
          <w:p w14:paraId="2DE32DB8" w14:textId="77777777" w:rsidR="00EE0322" w:rsidRPr="00534EEA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BF255E" w14:textId="77777777" w:rsidR="003E196E" w:rsidRPr="00534EEA" w:rsidRDefault="003E196E" w:rsidP="003626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196E" w:rsidRPr="0053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460C5" w14:textId="77777777" w:rsidR="00741B78" w:rsidRDefault="00741B78" w:rsidP="00362677">
      <w:pPr>
        <w:spacing w:after="0" w:line="240" w:lineRule="auto"/>
      </w:pPr>
      <w:r>
        <w:separator/>
      </w:r>
    </w:p>
  </w:endnote>
  <w:endnote w:type="continuationSeparator" w:id="0">
    <w:p w14:paraId="08D0B216" w14:textId="77777777" w:rsidR="00741B78" w:rsidRDefault="00741B78" w:rsidP="0036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0F86E" w14:textId="77777777" w:rsidR="00741B78" w:rsidRDefault="00741B78" w:rsidP="00362677">
      <w:pPr>
        <w:spacing w:after="0" w:line="240" w:lineRule="auto"/>
      </w:pPr>
      <w:r>
        <w:separator/>
      </w:r>
    </w:p>
  </w:footnote>
  <w:footnote w:type="continuationSeparator" w:id="0">
    <w:p w14:paraId="18194F94" w14:textId="77777777" w:rsidR="00741B78" w:rsidRDefault="00741B78" w:rsidP="0036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703D4"/>
    <w:multiLevelType w:val="hybridMultilevel"/>
    <w:tmpl w:val="305A6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36BA6"/>
    <w:multiLevelType w:val="hybridMultilevel"/>
    <w:tmpl w:val="2C620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8422E"/>
    <w:multiLevelType w:val="hybridMultilevel"/>
    <w:tmpl w:val="342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65B35"/>
    <w:multiLevelType w:val="hybridMultilevel"/>
    <w:tmpl w:val="74E2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94C0C"/>
    <w:multiLevelType w:val="hybridMultilevel"/>
    <w:tmpl w:val="742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4433"/>
    <w:multiLevelType w:val="hybridMultilevel"/>
    <w:tmpl w:val="583E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602BF"/>
    <w:multiLevelType w:val="hybridMultilevel"/>
    <w:tmpl w:val="F2BE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6E"/>
    <w:rsid w:val="00013B6B"/>
    <w:rsid w:val="00064365"/>
    <w:rsid w:val="00082367"/>
    <w:rsid w:val="00083023"/>
    <w:rsid w:val="00095755"/>
    <w:rsid w:val="000C528B"/>
    <w:rsid w:val="000D68C5"/>
    <w:rsid w:val="000F310B"/>
    <w:rsid w:val="000F6D5C"/>
    <w:rsid w:val="000F7ACE"/>
    <w:rsid w:val="00104EBE"/>
    <w:rsid w:val="00121AE0"/>
    <w:rsid w:val="00124C5E"/>
    <w:rsid w:val="00125460"/>
    <w:rsid w:val="0014607E"/>
    <w:rsid w:val="00146650"/>
    <w:rsid w:val="0016052F"/>
    <w:rsid w:val="0016157B"/>
    <w:rsid w:val="00161793"/>
    <w:rsid w:val="0017056E"/>
    <w:rsid w:val="00197354"/>
    <w:rsid w:val="00197D5E"/>
    <w:rsid w:val="001A48EC"/>
    <w:rsid w:val="001A494A"/>
    <w:rsid w:val="001A6BEE"/>
    <w:rsid w:val="0023306B"/>
    <w:rsid w:val="002444FF"/>
    <w:rsid w:val="00286345"/>
    <w:rsid w:val="00286D58"/>
    <w:rsid w:val="002B034F"/>
    <w:rsid w:val="002B42B0"/>
    <w:rsid w:val="002B485B"/>
    <w:rsid w:val="002C6D51"/>
    <w:rsid w:val="002E6697"/>
    <w:rsid w:val="00362677"/>
    <w:rsid w:val="00375E90"/>
    <w:rsid w:val="00380015"/>
    <w:rsid w:val="00394A25"/>
    <w:rsid w:val="003E11F8"/>
    <w:rsid w:val="003E196E"/>
    <w:rsid w:val="00400E99"/>
    <w:rsid w:val="00451B3B"/>
    <w:rsid w:val="0048335B"/>
    <w:rsid w:val="004A06AE"/>
    <w:rsid w:val="004E3AF2"/>
    <w:rsid w:val="004F529F"/>
    <w:rsid w:val="005035CB"/>
    <w:rsid w:val="00510A0D"/>
    <w:rsid w:val="00527E44"/>
    <w:rsid w:val="00534EEA"/>
    <w:rsid w:val="005472A6"/>
    <w:rsid w:val="005871A1"/>
    <w:rsid w:val="00592AD8"/>
    <w:rsid w:val="005A7874"/>
    <w:rsid w:val="005A79C5"/>
    <w:rsid w:val="005B09F1"/>
    <w:rsid w:val="005C5387"/>
    <w:rsid w:val="005C60DB"/>
    <w:rsid w:val="005D690E"/>
    <w:rsid w:val="0066073B"/>
    <w:rsid w:val="00665AC5"/>
    <w:rsid w:val="00697AC4"/>
    <w:rsid w:val="006A31F9"/>
    <w:rsid w:val="006B3A1E"/>
    <w:rsid w:val="006C2580"/>
    <w:rsid w:val="006D13B2"/>
    <w:rsid w:val="00707E77"/>
    <w:rsid w:val="0074053D"/>
    <w:rsid w:val="00741B78"/>
    <w:rsid w:val="007677E5"/>
    <w:rsid w:val="007833DB"/>
    <w:rsid w:val="00790B85"/>
    <w:rsid w:val="007B096A"/>
    <w:rsid w:val="007B6233"/>
    <w:rsid w:val="007D368B"/>
    <w:rsid w:val="00802121"/>
    <w:rsid w:val="0080233D"/>
    <w:rsid w:val="00807BB8"/>
    <w:rsid w:val="00807FBA"/>
    <w:rsid w:val="00847652"/>
    <w:rsid w:val="00856301"/>
    <w:rsid w:val="00891D3C"/>
    <w:rsid w:val="008B55D0"/>
    <w:rsid w:val="008B5B62"/>
    <w:rsid w:val="008F172C"/>
    <w:rsid w:val="008F429E"/>
    <w:rsid w:val="009159D6"/>
    <w:rsid w:val="009159DB"/>
    <w:rsid w:val="00921E21"/>
    <w:rsid w:val="00947638"/>
    <w:rsid w:val="00965E64"/>
    <w:rsid w:val="009720D0"/>
    <w:rsid w:val="009D07D5"/>
    <w:rsid w:val="009E238A"/>
    <w:rsid w:val="00A118F7"/>
    <w:rsid w:val="00A23579"/>
    <w:rsid w:val="00A40EA7"/>
    <w:rsid w:val="00AB18D7"/>
    <w:rsid w:val="00AC021E"/>
    <w:rsid w:val="00AC0ED6"/>
    <w:rsid w:val="00AC2987"/>
    <w:rsid w:val="00AE62E4"/>
    <w:rsid w:val="00AF08C4"/>
    <w:rsid w:val="00B535A9"/>
    <w:rsid w:val="00B65B89"/>
    <w:rsid w:val="00BA24C9"/>
    <w:rsid w:val="00BC0531"/>
    <w:rsid w:val="00BF3C0C"/>
    <w:rsid w:val="00BF6F69"/>
    <w:rsid w:val="00C21606"/>
    <w:rsid w:val="00C45E3E"/>
    <w:rsid w:val="00C5424A"/>
    <w:rsid w:val="00C637DC"/>
    <w:rsid w:val="00C66AAD"/>
    <w:rsid w:val="00C67413"/>
    <w:rsid w:val="00C81605"/>
    <w:rsid w:val="00C92686"/>
    <w:rsid w:val="00CB4FB9"/>
    <w:rsid w:val="00CC47BB"/>
    <w:rsid w:val="00CD7984"/>
    <w:rsid w:val="00CE621F"/>
    <w:rsid w:val="00D32E54"/>
    <w:rsid w:val="00D3769F"/>
    <w:rsid w:val="00D376C7"/>
    <w:rsid w:val="00D42036"/>
    <w:rsid w:val="00D445AF"/>
    <w:rsid w:val="00D46AC3"/>
    <w:rsid w:val="00D52E55"/>
    <w:rsid w:val="00D66CE7"/>
    <w:rsid w:val="00D7083D"/>
    <w:rsid w:val="00D71636"/>
    <w:rsid w:val="00D717E2"/>
    <w:rsid w:val="00DA2933"/>
    <w:rsid w:val="00DA5A66"/>
    <w:rsid w:val="00DB52AF"/>
    <w:rsid w:val="00DB6967"/>
    <w:rsid w:val="00DD1454"/>
    <w:rsid w:val="00DD27E2"/>
    <w:rsid w:val="00E16C75"/>
    <w:rsid w:val="00E17C05"/>
    <w:rsid w:val="00E20B31"/>
    <w:rsid w:val="00E235FC"/>
    <w:rsid w:val="00E32F9A"/>
    <w:rsid w:val="00E457D0"/>
    <w:rsid w:val="00E62CC1"/>
    <w:rsid w:val="00E63CCD"/>
    <w:rsid w:val="00E91A17"/>
    <w:rsid w:val="00EC5435"/>
    <w:rsid w:val="00ED3F08"/>
    <w:rsid w:val="00ED475D"/>
    <w:rsid w:val="00EE0322"/>
    <w:rsid w:val="00EE2275"/>
    <w:rsid w:val="00EF57EF"/>
    <w:rsid w:val="00F0519E"/>
    <w:rsid w:val="00F46FF3"/>
    <w:rsid w:val="00F51EC0"/>
    <w:rsid w:val="00F66688"/>
    <w:rsid w:val="00F817FD"/>
    <w:rsid w:val="00F93539"/>
    <w:rsid w:val="00F96F7E"/>
    <w:rsid w:val="00FA7297"/>
    <w:rsid w:val="00FD5BD0"/>
    <w:rsid w:val="00FE4AA2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DAB2"/>
  <w15:chartTrackingRefBased/>
  <w15:docId w15:val="{15422908-FB34-4A2E-86E5-DC8F5388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196E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0B31"/>
    <w:pPr>
      <w:ind w:left="720"/>
      <w:contextualSpacing/>
    </w:pPr>
  </w:style>
  <w:style w:type="table" w:styleId="a5">
    <w:name w:val="Table Grid"/>
    <w:basedOn w:val="a1"/>
    <w:uiPriority w:val="39"/>
    <w:rsid w:val="00EE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12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5460"/>
  </w:style>
  <w:style w:type="character" w:customStyle="1" w:styleId="c0">
    <w:name w:val="c0"/>
    <w:basedOn w:val="a0"/>
    <w:rsid w:val="000F7ACE"/>
  </w:style>
  <w:style w:type="character" w:styleId="a6">
    <w:name w:val="Hyperlink"/>
    <w:basedOn w:val="a0"/>
    <w:uiPriority w:val="99"/>
    <w:unhideWhenUsed/>
    <w:rsid w:val="00AB18D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46AC3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62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2677"/>
  </w:style>
  <w:style w:type="paragraph" w:styleId="aa">
    <w:name w:val="footer"/>
    <w:basedOn w:val="a"/>
    <w:link w:val="ab"/>
    <w:uiPriority w:val="99"/>
    <w:unhideWhenUsed/>
    <w:rsid w:val="00362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2677"/>
  </w:style>
  <w:style w:type="paragraph" w:styleId="ac">
    <w:name w:val="Balloon Text"/>
    <w:basedOn w:val="a"/>
    <w:link w:val="ad"/>
    <w:uiPriority w:val="99"/>
    <w:semiHidden/>
    <w:unhideWhenUsed/>
    <w:rsid w:val="00E9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91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ndou.ru/tematicheskaja-nedelja-moskva-stolica-rossii" TargetMode="External"/><Relationship Id="rId18" Type="http://schemas.openxmlformats.org/officeDocument/2006/relationships/hyperlink" Target="https://plandou.ru/tematicheskaja-nedelja-takoj-raznyj-transport" TargetMode="External"/><Relationship Id="rId26" Type="http://schemas.openxmlformats.org/officeDocument/2006/relationships/hyperlink" Target="https://plandou.ru/tematicheskaja-nedelja-arktika-i-antarktika" TargetMode="External"/><Relationship Id="rId39" Type="http://schemas.openxmlformats.org/officeDocument/2006/relationships/hyperlink" Target="https://plandou.ru/tematicheskaja-nedelja-povtorenie-projdenn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ndou.ru/tematicheskaja-nedelja-volshebstvo-novogo-goda" TargetMode="External"/><Relationship Id="rId34" Type="http://schemas.openxmlformats.org/officeDocument/2006/relationships/hyperlink" Target="https://plandou.ru/tematicheskaja-nedelja-nedelja-detskoj-knigi" TargetMode="External"/><Relationship Id="rId42" Type="http://schemas.openxmlformats.org/officeDocument/2006/relationships/hyperlink" Target="https://plandou.ru/tematicheskaja-nedelja-derevja-i-kustarniki" TargetMode="External"/><Relationship Id="rId47" Type="http://schemas.openxmlformats.org/officeDocument/2006/relationships/hyperlink" Target="https://plandou.ru/tematicheskaja-nedelja-morskie-obitateli" TargetMode="External"/><Relationship Id="rId50" Type="http://schemas.openxmlformats.org/officeDocument/2006/relationships/hyperlink" Target="https://plandou.ru/tematicheskaja-nedelja-simvolika-rossii" TargetMode="External"/><Relationship Id="rId7" Type="http://schemas.openxmlformats.org/officeDocument/2006/relationships/hyperlink" Target="https://plandou.ru/tematicheskaja-nedelja-krasota-oseni" TargetMode="External"/><Relationship Id="rId12" Type="http://schemas.openxmlformats.org/officeDocument/2006/relationships/hyperlink" Target="https://plandou.ru/tematicheskaja-nedelja-vse-professii-vazhny" TargetMode="External"/><Relationship Id="rId17" Type="http://schemas.openxmlformats.org/officeDocument/2006/relationships/hyperlink" Target="https://plandou.ru/tematicheskaja-nedelja-mama-luchshij-drug" TargetMode="External"/><Relationship Id="rId25" Type="http://schemas.openxmlformats.org/officeDocument/2006/relationships/hyperlink" Target="https://plandou.ru/tematicheskaja-nedelja-belo-golubaja-gzhel" TargetMode="External"/><Relationship Id="rId33" Type="http://schemas.openxmlformats.org/officeDocument/2006/relationships/hyperlink" Target="https://plandou.ru/tematicheskaja-nedelja-kosmos" TargetMode="External"/><Relationship Id="rId38" Type="http://schemas.openxmlformats.org/officeDocument/2006/relationships/hyperlink" Target="https://plandou.ru/tematicheskaja-nedelja-nedelja-slavjanskoj-pismennosti" TargetMode="External"/><Relationship Id="rId46" Type="http://schemas.openxmlformats.org/officeDocument/2006/relationships/hyperlink" Target="https://plandou.ru/tematicheskaja-nedelja-zhivotnye-zharkih-str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ndou.ru/tematicheskaja-nedelja-muzei-moego-goroda" TargetMode="External"/><Relationship Id="rId20" Type="http://schemas.openxmlformats.org/officeDocument/2006/relationships/hyperlink" Target="https://plandou.ru/tematicheskaja-nedelja-skoro-budet-prazdnik" TargetMode="External"/><Relationship Id="rId29" Type="http://schemas.openxmlformats.org/officeDocument/2006/relationships/hyperlink" Target="https://plandou.ru/tematicheskaja-nedelja-maslenica" TargetMode="External"/><Relationship Id="rId41" Type="http://schemas.openxmlformats.org/officeDocument/2006/relationships/hyperlink" Target="https://plandou.ru/tematicheskaja-nedelja-moja-rodina-rossij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dou.ru/tematicheskaja-nedelja-na-zarjadku-stanovis" TargetMode="External"/><Relationship Id="rId24" Type="http://schemas.openxmlformats.org/officeDocument/2006/relationships/hyperlink" Target="https://plandou.ru/tematicheskaja-nedelja-pticy-zimoj" TargetMode="External"/><Relationship Id="rId32" Type="http://schemas.openxmlformats.org/officeDocument/2006/relationships/hyperlink" Target="https://plandou.ru/tematicheskaja-nedelja-vesna-pereljotnye-pticy" TargetMode="External"/><Relationship Id="rId37" Type="http://schemas.openxmlformats.org/officeDocument/2006/relationships/hyperlink" Target="https://plandou.ru/tematicheskaja-nedelja-igry-i-igrushki" TargetMode="External"/><Relationship Id="rId40" Type="http://schemas.openxmlformats.org/officeDocument/2006/relationships/hyperlink" Target="https://plandou.ru/tematicheskaja-nedelja-den-zashhity-detej" TargetMode="External"/><Relationship Id="rId45" Type="http://schemas.openxmlformats.org/officeDocument/2006/relationships/hyperlink" Target="https://plandou.ru/tematicheskaja-nedelja-na-lug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ndou.ru/tematicheskaja-nedelja-zolotaja-hohloma" TargetMode="External"/><Relationship Id="rId23" Type="http://schemas.openxmlformats.org/officeDocument/2006/relationships/hyperlink" Target="https://plandou.ru/tematicheskaja-nedelja-zimnie-vidy-sporta" TargetMode="External"/><Relationship Id="rId28" Type="http://schemas.openxmlformats.org/officeDocument/2006/relationships/hyperlink" Target="https://plandou.ru/tematicheskaja-nedelja-ruki-babushki-i-mamy" TargetMode="External"/><Relationship Id="rId36" Type="http://schemas.openxmlformats.org/officeDocument/2006/relationships/hyperlink" Target="https://plandou.ru/tematicheskaja-nedelja-prazdnik-9-maja" TargetMode="External"/><Relationship Id="rId49" Type="http://schemas.openxmlformats.org/officeDocument/2006/relationships/hyperlink" Target="https://plandou.ru/tematicheskaja-nedelja-nedelja-nauki" TargetMode="External"/><Relationship Id="rId10" Type="http://schemas.openxmlformats.org/officeDocument/2006/relationships/hyperlink" Target="https://plandou.ru/tematicheskaja-nedelja-osen-v-tvorchestve-pojetov-i-hudozhnikov" TargetMode="External"/><Relationship Id="rId19" Type="http://schemas.openxmlformats.org/officeDocument/2006/relationships/hyperlink" Target="https://plandou.ru/tematicheskaja-nedelja-novyj-god-shagaet-po-planete" TargetMode="External"/><Relationship Id="rId31" Type="http://schemas.openxmlformats.org/officeDocument/2006/relationships/hyperlink" Target="https://plandou.ru/tematicheskaja-nedelja-teatry-nashego-goroda" TargetMode="External"/><Relationship Id="rId44" Type="http://schemas.openxmlformats.org/officeDocument/2006/relationships/hyperlink" Target="https://plandou.ru/tematicheskaja-nedelja-nasha-druzhnaja-semj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ndou.ru/tematicheskaja-nedelja-griby" TargetMode="External"/><Relationship Id="rId14" Type="http://schemas.openxmlformats.org/officeDocument/2006/relationships/hyperlink" Target="https://plandou.ru/tematicheskaja-nedelja-narodnye-promysly-rossii" TargetMode="External"/><Relationship Id="rId22" Type="http://schemas.openxmlformats.org/officeDocument/2006/relationships/hyperlink" Target="https://plandou.ru/tematicheskaja-nedelja-zimnij-les" TargetMode="External"/><Relationship Id="rId27" Type="http://schemas.openxmlformats.org/officeDocument/2006/relationships/hyperlink" Target="https://plandou.ru/tematicheskaja-nedelja-den-zashhitnika-otechestva" TargetMode="External"/><Relationship Id="rId30" Type="http://schemas.openxmlformats.org/officeDocument/2006/relationships/hyperlink" Target="https://plandou.ru/tematicheskaja-nedelja-beregi-planetu" TargetMode="External"/><Relationship Id="rId35" Type="http://schemas.openxmlformats.org/officeDocument/2006/relationships/hyperlink" Target="https://plandou.ru/tematicheskaja-nedelja-pashalnye-chudesa" TargetMode="External"/><Relationship Id="rId43" Type="http://schemas.openxmlformats.org/officeDocument/2006/relationships/hyperlink" Target="https://plandou.ru/tematicheskaja-nedelja-nasekomye-zakreplenie" TargetMode="External"/><Relationship Id="rId48" Type="http://schemas.openxmlformats.org/officeDocument/2006/relationships/hyperlink" Target="https://plandou.ru/tematicheskaja-nedelja-den-svetofora" TargetMode="External"/><Relationship Id="rId8" Type="http://schemas.openxmlformats.org/officeDocument/2006/relationships/hyperlink" Target="https://plandou.ru/tematicheskaja-nedelja-osen-v-les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5180</Words>
  <Characters>29528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24</cp:revision>
  <cp:lastPrinted>2022-10-21T11:02:00Z</cp:lastPrinted>
  <dcterms:created xsi:type="dcterms:W3CDTF">2021-05-31T04:24:00Z</dcterms:created>
  <dcterms:modified xsi:type="dcterms:W3CDTF">2023-03-08T07:16:00Z</dcterms:modified>
</cp:coreProperties>
</file>